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E19CC" w14:textId="1413A0EC" w:rsidR="00365A14" w:rsidRDefault="00E954C1">
      <w:pPr>
        <w:spacing w:after="168" w:line="339" w:lineRule="exact"/>
        <w:ind w:right="-567"/>
      </w:pPr>
      <w:r>
        <w:rPr>
          <w:noProof/>
        </w:rPr>
        <w:drawing>
          <wp:anchor distT="0" distB="0" distL="114300" distR="114300" simplePos="0" relativeHeight="251630080" behindDoc="1" locked="0" layoutInCell="1" allowOverlap="1" wp14:anchorId="1BCC48EC" wp14:editId="58CB8E01">
            <wp:simplePos x="0" y="0"/>
            <wp:positionH relativeFrom="page">
              <wp:posOffset>3119755</wp:posOffset>
            </wp:positionH>
            <wp:positionV relativeFrom="page">
              <wp:posOffset>6424930</wp:posOffset>
            </wp:positionV>
            <wp:extent cx="1532890" cy="1532890"/>
            <wp:effectExtent l="0" t="0" r="0" b="0"/>
            <wp:wrapNone/>
            <wp:docPr id="56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104" behindDoc="1" locked="0" layoutInCell="1" allowOverlap="1" wp14:anchorId="0716364B" wp14:editId="51E2721F">
            <wp:simplePos x="0" y="0"/>
            <wp:positionH relativeFrom="page">
              <wp:posOffset>3001010</wp:posOffset>
            </wp:positionH>
            <wp:positionV relativeFrom="page">
              <wp:posOffset>396240</wp:posOffset>
            </wp:positionV>
            <wp:extent cx="4009390" cy="1649095"/>
            <wp:effectExtent l="0" t="0" r="0" b="0"/>
            <wp:wrapNone/>
            <wp:docPr id="55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TRINITY TIDINGS </w:t>
      </w:r>
    </w:p>
    <w:p w14:paraId="10D065C1" w14:textId="77777777" w:rsidR="00365A14" w:rsidRDefault="00E954C1">
      <w:pPr>
        <w:spacing w:after="45" w:line="233" w:lineRule="exact"/>
        <w:ind w:right="-567"/>
      </w:pPr>
      <w:r>
        <w:rPr>
          <w:color w:val="000000"/>
          <w:sz w:val="21"/>
          <w:szCs w:val="21"/>
        </w:rPr>
        <w:t>Trinity Lutheran Church </w:t>
      </w:r>
    </w:p>
    <w:p w14:paraId="25DC4AE5" w14:textId="77777777" w:rsidR="00365A14" w:rsidRDefault="00E954C1">
      <w:pPr>
        <w:spacing w:after="45" w:line="233" w:lineRule="exact"/>
        <w:ind w:right="-567"/>
      </w:pPr>
      <w:r>
        <w:rPr>
          <w:color w:val="000000"/>
          <w:sz w:val="21"/>
          <w:szCs w:val="21"/>
        </w:rPr>
        <w:t>12391 Mercy Boulevard </w:t>
      </w:r>
    </w:p>
    <w:p w14:paraId="0F320C5C" w14:textId="77777777" w:rsidR="00365A14" w:rsidRDefault="00E954C1">
      <w:pPr>
        <w:spacing w:after="43" w:line="233" w:lineRule="exact"/>
        <w:ind w:right="-567"/>
      </w:pPr>
      <w:r>
        <w:rPr>
          <w:color w:val="000000"/>
          <w:sz w:val="21"/>
          <w:szCs w:val="21"/>
        </w:rPr>
        <w:t>Savannah, GA 31419 </w:t>
      </w:r>
    </w:p>
    <w:p w14:paraId="0E10DEBF" w14:textId="77777777" w:rsidR="00365A14" w:rsidRDefault="00E954C1">
      <w:pPr>
        <w:spacing w:after="45" w:line="233" w:lineRule="exact"/>
        <w:ind w:right="-567"/>
      </w:pPr>
      <w:r>
        <w:rPr>
          <w:color w:val="000000"/>
          <w:sz w:val="21"/>
          <w:szCs w:val="21"/>
        </w:rPr>
        <w:t>Office Hours: 9am to 2pm Weekdays </w:t>
      </w:r>
    </w:p>
    <w:p w14:paraId="383DF724" w14:textId="77777777" w:rsidR="00365A14" w:rsidRDefault="00E954C1">
      <w:pPr>
        <w:spacing w:after="45" w:line="233" w:lineRule="exact"/>
        <w:ind w:right="-567"/>
      </w:pPr>
      <w:r>
        <w:rPr>
          <w:color w:val="000000"/>
          <w:sz w:val="21"/>
          <w:szCs w:val="21"/>
        </w:rPr>
        <w:t>Telephone: 912-925-4839 </w:t>
      </w:r>
    </w:p>
    <w:p w14:paraId="3C3EEAEF" w14:textId="77777777" w:rsidR="00365A14" w:rsidRDefault="00E954C1">
      <w:pPr>
        <w:spacing w:after="43" w:line="233" w:lineRule="exact"/>
        <w:ind w:right="-567"/>
      </w:pPr>
      <w:r>
        <w:rPr>
          <w:color w:val="000000"/>
          <w:sz w:val="21"/>
          <w:szCs w:val="21"/>
        </w:rPr>
        <w:t>Fax: 912-925-4056 </w:t>
      </w:r>
    </w:p>
    <w:p w14:paraId="54C797E8" w14:textId="77777777" w:rsidR="00365A14" w:rsidRDefault="00E954C1">
      <w:pPr>
        <w:spacing w:after="519" w:line="233" w:lineRule="exact"/>
        <w:ind w:right="-567"/>
      </w:pPr>
      <w:r>
        <w:rPr>
          <w:color w:val="000000"/>
          <w:sz w:val="21"/>
          <w:szCs w:val="21"/>
        </w:rPr>
        <w:t>www.trinitylutheransavannah.com </w:t>
      </w:r>
    </w:p>
    <w:p w14:paraId="081B8B42" w14:textId="77777777" w:rsidR="00365A14" w:rsidRDefault="00E954C1">
      <w:pPr>
        <w:spacing w:after="196" w:line="339" w:lineRule="exact"/>
        <w:ind w:right="-567"/>
      </w:pPr>
      <w:r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FROM THE PASTOR'S DESK </w:t>
      </w:r>
    </w:p>
    <w:p w14:paraId="23BA0CA4" w14:textId="77777777" w:rsidR="00365A14" w:rsidRDefault="00E954C1">
      <w:pPr>
        <w:spacing w:after="166" w:line="243" w:lineRule="exact"/>
        <w:ind w:right="-567"/>
      </w:pPr>
      <w:r>
        <w:rPr>
          <w:color w:val="000000"/>
          <w:sz w:val="22"/>
          <w:szCs w:val="22"/>
        </w:rPr>
        <w:t>He is risen! He is risen indeed! Alleluia! </w:t>
      </w:r>
    </w:p>
    <w:p w14:paraId="3383A2C1" w14:textId="77777777" w:rsidR="00365A14" w:rsidRDefault="00E954C1">
      <w:pPr>
        <w:spacing w:after="166" w:line="252" w:lineRule="exact"/>
        <w:ind w:right="-567"/>
      </w:pPr>
      <w:r>
        <w:rPr>
          <w:color w:val="000000"/>
          <w:sz w:val="22"/>
          <w:szCs w:val="22"/>
        </w:rPr>
        <w:t>Maundy Thursday, Good Friday and Easter give </w:t>
      </w:r>
      <w:r>
        <w:br/>
      </w:r>
      <w:r>
        <w:rPr>
          <w:color w:val="000000"/>
          <w:sz w:val="22"/>
          <w:szCs w:val="22"/>
        </w:rPr>
        <w:t>every Christian hope in this world of suffering and </w:t>
      </w:r>
      <w:r>
        <w:br/>
      </w:r>
      <w:r>
        <w:rPr>
          <w:color w:val="000000"/>
          <w:sz w:val="22"/>
          <w:szCs w:val="22"/>
        </w:rPr>
        <w:t>death. At the heart of every problem that humanity </w:t>
      </w:r>
      <w:r>
        <w:br/>
      </w:r>
      <w:r>
        <w:rPr>
          <w:color w:val="000000"/>
          <w:sz w:val="22"/>
          <w:szCs w:val="22"/>
        </w:rPr>
        <w:t>faces is the spiritual disease of sin. Sin separates us </w:t>
      </w:r>
      <w:r>
        <w:br/>
      </w:r>
      <w:r>
        <w:rPr>
          <w:color w:val="000000"/>
          <w:sz w:val="22"/>
          <w:szCs w:val="22"/>
        </w:rPr>
        <w:t>from God who is love. How wonderful it is that the </w:t>
      </w:r>
      <w:r>
        <w:br/>
      </w:r>
      <w:r>
        <w:rPr>
          <w:color w:val="000000"/>
          <w:sz w:val="22"/>
          <w:szCs w:val="22"/>
        </w:rPr>
        <w:t>Church gives us the opportunity to spend a week </w:t>
      </w:r>
      <w:r>
        <w:br/>
      </w:r>
      <w:r>
        <w:rPr>
          <w:color w:val="000000"/>
          <w:sz w:val="22"/>
          <w:szCs w:val="22"/>
        </w:rPr>
        <w:t>focusing on the love of God in Jesus Christ. Holy </w:t>
      </w:r>
      <w:r>
        <w:br/>
      </w:r>
      <w:r>
        <w:rPr>
          <w:color w:val="000000"/>
          <w:sz w:val="22"/>
          <w:szCs w:val="22"/>
        </w:rPr>
        <w:t>Week is time of mourning knowing that our sins </w:t>
      </w:r>
      <w:r>
        <w:br/>
      </w:r>
      <w:r>
        <w:rPr>
          <w:color w:val="000000"/>
          <w:sz w:val="22"/>
          <w:szCs w:val="22"/>
        </w:rPr>
        <w:t>caused Jesus to suffer greatly and die an excruciating </w:t>
      </w:r>
      <w:r>
        <w:br/>
      </w:r>
      <w:r>
        <w:rPr>
          <w:color w:val="000000"/>
          <w:sz w:val="22"/>
          <w:szCs w:val="22"/>
        </w:rPr>
        <w:t>death on the cross for us so that we would not suffer </w:t>
      </w:r>
      <w:r>
        <w:br/>
      </w:r>
      <w:r>
        <w:rPr>
          <w:color w:val="000000"/>
          <w:sz w:val="22"/>
          <w:szCs w:val="22"/>
        </w:rPr>
        <w:t>God’s rather and eternal excommunicati</w:t>
      </w:r>
      <w:r>
        <w:rPr>
          <w:color w:val="000000"/>
          <w:sz w:val="22"/>
          <w:szCs w:val="22"/>
        </w:rPr>
        <w:t>on from Him </w:t>
      </w:r>
      <w:r>
        <w:br/>
      </w:r>
      <w:r>
        <w:rPr>
          <w:color w:val="000000"/>
          <w:sz w:val="22"/>
          <w:szCs w:val="22"/>
        </w:rPr>
        <w:t>but also know that Jesus’ suffering has restored our </w:t>
      </w:r>
      <w:r>
        <w:br/>
      </w:r>
      <w:r>
        <w:rPr>
          <w:color w:val="000000"/>
          <w:sz w:val="22"/>
          <w:szCs w:val="22"/>
        </w:rPr>
        <w:t>relationship with God, forgiven us of all our sins and </w:t>
      </w:r>
      <w:r>
        <w:br/>
      </w:r>
      <w:r>
        <w:rPr>
          <w:color w:val="000000"/>
          <w:sz w:val="22"/>
          <w:szCs w:val="22"/>
        </w:rPr>
        <w:t>given unto us eternal life with Him forever. </w:t>
      </w:r>
    </w:p>
    <w:p w14:paraId="5C07A246" w14:textId="77777777" w:rsidR="00365A14" w:rsidRDefault="00E954C1">
      <w:pPr>
        <w:spacing w:after="10" w:line="243" w:lineRule="exact"/>
        <w:ind w:right="-567"/>
      </w:pPr>
      <w:r>
        <w:rPr>
          <w:color w:val="000000"/>
          <w:sz w:val="22"/>
          <w:szCs w:val="22"/>
        </w:rPr>
        <w:t>May the season of Easter grant unto us great </w:t>
      </w:r>
    </w:p>
    <w:p w14:paraId="2BE9414E" w14:textId="77777777" w:rsidR="00365A14" w:rsidRDefault="00E954C1">
      <w:pPr>
        <w:spacing w:line="243" w:lineRule="exact"/>
        <w:ind w:right="-567"/>
      </w:pPr>
      <w:r>
        <w:rPr>
          <w:color w:val="000000"/>
          <w:sz w:val="22"/>
          <w:szCs w:val="22"/>
        </w:rPr>
        <w:t>spiritual joy, even if we are suffering hardships </w:t>
      </w:r>
    </w:p>
    <w:p w14:paraId="2E7B1A10" w14:textId="77777777" w:rsidR="00365A14" w:rsidRDefault="00E954C1">
      <w:pPr>
        <w:spacing w:line="200" w:lineRule="exact"/>
      </w:pPr>
      <w:r>
        <w:br w:type="column"/>
      </w:r>
    </w:p>
    <w:p w14:paraId="43A3B1A7" w14:textId="77777777" w:rsidR="00365A14" w:rsidRDefault="00365A14">
      <w:pPr>
        <w:spacing w:line="200" w:lineRule="exact"/>
      </w:pPr>
    </w:p>
    <w:p w14:paraId="79E32556" w14:textId="77777777" w:rsidR="00365A14" w:rsidRDefault="00365A14">
      <w:pPr>
        <w:spacing w:line="200" w:lineRule="exact"/>
      </w:pPr>
    </w:p>
    <w:p w14:paraId="1A1C53FF" w14:textId="77777777" w:rsidR="00365A14" w:rsidRDefault="00365A14">
      <w:pPr>
        <w:spacing w:line="200" w:lineRule="exact"/>
      </w:pPr>
    </w:p>
    <w:p w14:paraId="4BCF2BF0" w14:textId="77777777" w:rsidR="00365A14" w:rsidRDefault="00365A14">
      <w:pPr>
        <w:spacing w:line="200" w:lineRule="exact"/>
      </w:pPr>
    </w:p>
    <w:p w14:paraId="65D568E8" w14:textId="77777777" w:rsidR="00365A14" w:rsidRDefault="00365A14">
      <w:pPr>
        <w:spacing w:line="200" w:lineRule="exact"/>
      </w:pPr>
    </w:p>
    <w:p w14:paraId="47267A80" w14:textId="77777777" w:rsidR="00365A14" w:rsidRDefault="00365A14">
      <w:pPr>
        <w:spacing w:line="200" w:lineRule="exact"/>
      </w:pPr>
    </w:p>
    <w:p w14:paraId="2A3661C2" w14:textId="77777777" w:rsidR="00365A14" w:rsidRDefault="00365A14">
      <w:pPr>
        <w:spacing w:line="200" w:lineRule="exact"/>
      </w:pPr>
    </w:p>
    <w:p w14:paraId="0351207A" w14:textId="77777777" w:rsidR="00365A14" w:rsidRDefault="00365A14">
      <w:pPr>
        <w:spacing w:line="200" w:lineRule="exact"/>
      </w:pPr>
    </w:p>
    <w:p w14:paraId="5A57A95B" w14:textId="77777777" w:rsidR="00365A14" w:rsidRDefault="00365A14">
      <w:pPr>
        <w:spacing w:line="200" w:lineRule="exact"/>
      </w:pPr>
    </w:p>
    <w:p w14:paraId="7008FB5F" w14:textId="77777777" w:rsidR="00365A14" w:rsidRDefault="00365A14">
      <w:pPr>
        <w:spacing w:line="200" w:lineRule="exact"/>
      </w:pPr>
    </w:p>
    <w:p w14:paraId="23A07143" w14:textId="77777777" w:rsidR="00365A14" w:rsidRDefault="00365A14">
      <w:pPr>
        <w:spacing w:line="200" w:lineRule="exact"/>
      </w:pPr>
    </w:p>
    <w:p w14:paraId="5D25D3A8" w14:textId="77777777" w:rsidR="00365A14" w:rsidRDefault="00365A14">
      <w:pPr>
        <w:spacing w:line="200" w:lineRule="exact"/>
      </w:pPr>
    </w:p>
    <w:p w14:paraId="0F35B657" w14:textId="77777777" w:rsidR="00365A14" w:rsidRDefault="00365A14">
      <w:pPr>
        <w:spacing w:line="200" w:lineRule="exact"/>
      </w:pPr>
    </w:p>
    <w:p w14:paraId="1AA0E713" w14:textId="77777777" w:rsidR="00365A14" w:rsidRDefault="00E954C1">
      <w:pPr>
        <w:spacing w:before="126" w:line="339" w:lineRule="exact"/>
        <w:ind w:left="2425" w:right="286"/>
      </w:pPr>
      <w:r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April 2024 </w:t>
      </w:r>
    </w:p>
    <w:p w14:paraId="29CD719C" w14:textId="77777777" w:rsidR="00365A14" w:rsidRDefault="00E954C1">
      <w:pPr>
        <w:spacing w:before="193" w:after="166" w:line="251" w:lineRule="exact"/>
        <w:ind w:right="-567"/>
      </w:pPr>
      <w:r>
        <w:rPr>
          <w:color w:val="000000"/>
          <w:sz w:val="22"/>
          <w:szCs w:val="22"/>
        </w:rPr>
        <w:t>knowing the depth of the love of God for us and that </w:t>
      </w:r>
      <w:r>
        <w:br/>
      </w:r>
      <w:r>
        <w:rPr>
          <w:color w:val="000000"/>
          <w:sz w:val="22"/>
          <w:szCs w:val="22"/>
        </w:rPr>
        <w:t>we always have not just the knowledge but also in </w:t>
      </w:r>
      <w:r>
        <w:br/>
      </w:r>
      <w:r>
        <w:rPr>
          <w:color w:val="000000"/>
          <w:sz w:val="22"/>
          <w:szCs w:val="22"/>
        </w:rPr>
        <w:t>our hearts that through Jesus’ death and resurrection </w:t>
      </w:r>
      <w:r>
        <w:br/>
      </w:r>
      <w:r>
        <w:rPr>
          <w:color w:val="000000"/>
          <w:sz w:val="22"/>
          <w:szCs w:val="22"/>
        </w:rPr>
        <w:t>we have everlasting peaceful and a joyous life with </w:t>
      </w:r>
      <w:r>
        <w:br/>
      </w:r>
      <w:r>
        <w:rPr>
          <w:color w:val="000000"/>
          <w:sz w:val="22"/>
          <w:szCs w:val="22"/>
        </w:rPr>
        <w:t>Him in heaven. </w:t>
      </w:r>
    </w:p>
    <w:p w14:paraId="498C3FDE" w14:textId="77777777" w:rsidR="00365A14" w:rsidRDefault="00E954C1">
      <w:pPr>
        <w:spacing w:after="262" w:line="252" w:lineRule="exact"/>
        <w:ind w:right="-567"/>
      </w:pPr>
      <w:r>
        <w:rPr>
          <w:color w:val="000000"/>
          <w:sz w:val="22"/>
          <w:szCs w:val="22"/>
        </w:rPr>
        <w:t>Easter may be a one-time celebration, but it is also a </w:t>
      </w:r>
      <w:r>
        <w:br/>
      </w:r>
      <w:r>
        <w:rPr>
          <w:color w:val="000000"/>
          <w:sz w:val="22"/>
          <w:szCs w:val="22"/>
        </w:rPr>
        <w:t>everlasting gift to every believer. We have been </w:t>
      </w:r>
      <w:r>
        <w:br/>
      </w:r>
      <w:r>
        <w:rPr>
          <w:color w:val="000000"/>
          <w:sz w:val="22"/>
          <w:szCs w:val="22"/>
        </w:rPr>
        <w:t>given the gift to live the Easter life while on earth </w:t>
      </w:r>
      <w:r>
        <w:br/>
      </w:r>
      <w:r>
        <w:rPr>
          <w:color w:val="000000"/>
          <w:sz w:val="22"/>
          <w:szCs w:val="22"/>
        </w:rPr>
        <w:t>and the gift of looking forward to the day of </w:t>
      </w:r>
      <w:r>
        <w:br/>
      </w:r>
      <w:r>
        <w:rPr>
          <w:color w:val="000000"/>
          <w:sz w:val="22"/>
          <w:szCs w:val="22"/>
        </w:rPr>
        <w:t>resurrection when the Lord “will wipe away every </w:t>
      </w:r>
      <w:r>
        <w:br/>
      </w:r>
      <w:r>
        <w:rPr>
          <w:color w:val="000000"/>
          <w:sz w:val="22"/>
          <w:szCs w:val="22"/>
        </w:rPr>
        <w:t>tear from their eyes, and death shall be no more, </w:t>
      </w:r>
      <w:r>
        <w:br/>
      </w:r>
      <w:r>
        <w:rPr>
          <w:color w:val="000000"/>
          <w:sz w:val="22"/>
          <w:szCs w:val="22"/>
        </w:rPr>
        <w:t>neither shall there be mourning, nor crying, nor pain </w:t>
      </w:r>
      <w:r>
        <w:br/>
      </w:r>
      <w:r>
        <w:rPr>
          <w:color w:val="000000"/>
          <w:sz w:val="22"/>
          <w:szCs w:val="22"/>
        </w:rPr>
        <w:t>anymore, for the former things have passed away.” </w:t>
      </w:r>
      <w:r>
        <w:br/>
      </w:r>
      <w:r>
        <w:rPr>
          <w:color w:val="000000"/>
          <w:sz w:val="22"/>
          <w:szCs w:val="22"/>
        </w:rPr>
        <w:t>(Revelation 21:4) So let us rejoice in knowing that </w:t>
      </w:r>
      <w:r>
        <w:br/>
      </w:r>
      <w:r>
        <w:rPr>
          <w:color w:val="000000"/>
          <w:sz w:val="22"/>
          <w:szCs w:val="22"/>
        </w:rPr>
        <w:t>one day we will experience all that God and heaven </w:t>
      </w:r>
      <w:r>
        <w:br/>
      </w:r>
      <w:r>
        <w:rPr>
          <w:color w:val="000000"/>
          <w:sz w:val="22"/>
          <w:szCs w:val="22"/>
        </w:rPr>
        <w:t>have to offer to us. </w:t>
      </w:r>
    </w:p>
    <w:p w14:paraId="247B0B74" w14:textId="77777777" w:rsidR="00365A14" w:rsidRDefault="00E954C1">
      <w:pPr>
        <w:spacing w:line="243" w:lineRule="exact"/>
        <w:ind w:right="-567"/>
      </w:pPr>
      <w:r>
        <w:rPr>
          <w:color w:val="000000"/>
          <w:sz w:val="22"/>
          <w:szCs w:val="22"/>
        </w:rPr>
        <w:t>Pastor Webb </w:t>
      </w:r>
    </w:p>
    <w:p w14:paraId="1F7338E2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614" w:right="0" w:bottom="0" w:left="1080" w:header="720" w:footer="720" w:gutter="0"/>
          <w:cols w:num="2" w:space="720" w:equalWidth="0">
            <w:col w:w="4738" w:space="668"/>
            <w:col w:w="4684"/>
          </w:cols>
        </w:sectPr>
      </w:pPr>
    </w:p>
    <w:p w14:paraId="225A047B" w14:textId="04A87125" w:rsidR="00365A14" w:rsidRDefault="00E954C1">
      <w:pPr>
        <w:spacing w:line="344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7A2D8354" wp14:editId="2C84FB46">
                <wp:simplePos x="0" y="0"/>
                <wp:positionH relativeFrom="page">
                  <wp:posOffset>693420</wp:posOffset>
                </wp:positionH>
                <wp:positionV relativeFrom="page">
                  <wp:posOffset>1551305</wp:posOffset>
                </wp:positionV>
                <wp:extent cx="2973070" cy="670560"/>
                <wp:effectExtent l="0" t="0" r="635" b="0"/>
                <wp:wrapNone/>
                <wp:docPr id="47956007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070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653" w:type="dxa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5"/>
                              <w:gridCol w:w="43"/>
                              <w:gridCol w:w="897"/>
                              <w:gridCol w:w="2422"/>
                              <w:gridCol w:w="897"/>
                              <w:gridCol w:w="44"/>
                              <w:gridCol w:w="175"/>
                            </w:tblGrid>
                            <w:tr w:rsidR="00365A14" w14:paraId="57AC5C74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244"/>
                              </w:trPr>
                              <w:tc>
                                <w:tcPr>
                                  <w:tcW w:w="4478" w:type="dxa"/>
                                  <w:gridSpan w:val="6"/>
                                  <w:tcBorders>
                                    <w:top w:val="single" w:sz="0" w:space="0" w:color="FFFFFF"/>
                                    <w:left w:val="single" w:sz="0" w:space="0" w:color="FFFFFF"/>
                                    <w:bottom w:val="single" w:sz="0" w:space="0" w:color="FFFFFF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left w:w="0" w:type="dxa"/>
                                    <w:right w:w="251" w:type="dxa"/>
                                  </w:tcMar>
                                </w:tcPr>
                                <w:p w14:paraId="27D5F342" w14:textId="77777777" w:rsidR="00365A14" w:rsidRDefault="00E954C1">
                                  <w:pPr>
                                    <w:spacing w:line="358" w:lineRule="exact"/>
                                    <w:ind w:right="-567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50505"/>
                                      <w:sz w:val="19"/>
                                      <w:szCs w:val="19"/>
                                    </w:rPr>
                                    <w:t>Join us March 30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50505"/>
                                      <w:sz w:val="13"/>
                                      <w:szCs w:val="13"/>
                                    </w:rPr>
                                    <w:t>th 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050505"/>
                                      <w:sz w:val="19"/>
                                      <w:szCs w:val="19"/>
                                    </w:rPr>
                                    <w:t>at 10am for our Children's Easter </w:t>
                                  </w:r>
                                </w:p>
                              </w:tc>
                              <w:tc>
                                <w:tcPr>
                                  <w:tcW w:w="175" w:type="dxa"/>
                                  <w:tcBorders>
                                    <w:top w:val="single" w:sz="0" w:space="0" w:color="FFFFFF"/>
                                    <w:left w:val="nil"/>
                                    <w:bottom w:val="nil"/>
                                    <w:right w:val="single" w:sz="0" w:space="0" w:color="FFFFFF"/>
                                  </w:tcBorders>
                                  <w:shd w:val="clear" w:color="auto" w:fill="FFFFFF"/>
                                </w:tcPr>
                                <w:p w14:paraId="55E1EF76" w14:textId="77777777" w:rsidR="00365A14" w:rsidRDefault="00365A14"/>
                              </w:tc>
                            </w:tr>
                            <w:tr w:rsidR="00365A14" w14:paraId="394A64A3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261"/>
                              </w:trPr>
                              <w:tc>
                                <w:tcPr>
                                  <w:tcW w:w="175" w:type="dxa"/>
                                  <w:tcBorders>
                                    <w:top w:val="single" w:sz="0" w:space="0" w:color="FFFFFF"/>
                                    <w:left w:val="nil"/>
                                    <w:bottom w:val="nil"/>
                                    <w:right w:val="single" w:sz="0" w:space="0" w:color="FFFFFF"/>
                                  </w:tcBorders>
                                </w:tcPr>
                                <w:p w14:paraId="0A63BF23" w14:textId="77777777" w:rsidR="00365A14" w:rsidRDefault="00365A14"/>
                              </w:tc>
                              <w:tc>
                                <w:tcPr>
                                  <w:tcW w:w="4259" w:type="dxa"/>
                                  <w:gridSpan w:val="4"/>
                                  <w:tcBorders>
                                    <w:top w:val="single" w:sz="0" w:space="0" w:color="FFFFFF"/>
                                    <w:left w:val="single" w:sz="0" w:space="0" w:color="FFFFFF"/>
                                    <w:bottom w:val="single" w:sz="0" w:space="0" w:color="FFFFFF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left w:w="0" w:type="dxa"/>
                                    <w:right w:w="611" w:type="dxa"/>
                                  </w:tcMar>
                                </w:tcPr>
                                <w:p w14:paraId="2FA851E5" w14:textId="77777777" w:rsidR="00365A14" w:rsidRDefault="00E954C1">
                                  <w:pPr>
                                    <w:spacing w:before="16" w:line="286" w:lineRule="exact"/>
                                    <w:ind w:right="-567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50505"/>
                                      <w:sz w:val="19"/>
                                      <w:szCs w:val="19"/>
                                    </w:rPr>
                                    <w:t>and Egg Hunt! Open to children ages toddler </w:t>
                                  </w:r>
                                </w:p>
                              </w:tc>
                              <w:tc>
                                <w:tcPr>
                                  <w:tcW w:w="43" w:type="dxa"/>
                                  <w:tcBorders>
                                    <w:top w:val="single" w:sz="0" w:space="0" w:color="FFFFFF"/>
                                    <w:left w:val="nil"/>
                                    <w:bottom w:val="nil"/>
                                    <w:right w:val="single" w:sz="0" w:space="0" w:color="FFFFFF"/>
                                  </w:tcBorders>
                                  <w:shd w:val="clear" w:color="auto" w:fill="FFFFFF"/>
                                </w:tcPr>
                                <w:p w14:paraId="675A9029" w14:textId="77777777" w:rsidR="00365A14" w:rsidRDefault="00365A14"/>
                              </w:tc>
                              <w:tc>
                                <w:tcPr>
                                  <w:tcW w:w="175" w:type="dxa"/>
                                  <w:tcBorders>
                                    <w:top w:val="single" w:sz="0" w:space="0" w:color="FFFFFF"/>
                                    <w:left w:val="single" w:sz="0" w:space="0" w:color="FFFFFF"/>
                                    <w:bottom w:val="nil"/>
                                    <w:right w:val="nil"/>
                                  </w:tcBorders>
                                </w:tcPr>
                                <w:p w14:paraId="18596A29" w14:textId="77777777" w:rsidR="00365A14" w:rsidRDefault="00365A14"/>
                              </w:tc>
                            </w:tr>
                            <w:tr w:rsidR="00365A14" w14:paraId="06276AAD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259"/>
                              </w:trPr>
                              <w:tc>
                                <w:tcPr>
                                  <w:tcW w:w="1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038E77" w14:textId="77777777" w:rsidR="00365A14" w:rsidRDefault="00365A14"/>
                              </w:tc>
                              <w:tc>
                                <w:tcPr>
                                  <w:tcW w:w="43" w:type="dxa"/>
                                  <w:tcBorders>
                                    <w:top w:val="single" w:sz="0" w:space="0" w:color="FFFFFF"/>
                                    <w:left w:val="nil"/>
                                    <w:bottom w:val="nil"/>
                                    <w:right w:val="single" w:sz="0" w:space="0" w:color="FFFFFF"/>
                                  </w:tcBorders>
                                </w:tcPr>
                                <w:p w14:paraId="017D4F7D" w14:textId="77777777" w:rsidR="00365A14" w:rsidRDefault="00365A14"/>
                              </w:tc>
                              <w:tc>
                                <w:tcPr>
                                  <w:tcW w:w="3319" w:type="dxa"/>
                                  <w:gridSpan w:val="2"/>
                                  <w:tcBorders>
                                    <w:top w:val="single" w:sz="0" w:space="0" w:color="FFFFFF"/>
                                    <w:left w:val="single" w:sz="0" w:space="0" w:color="FFFFFF"/>
                                    <w:bottom w:val="single" w:sz="0" w:space="0" w:color="FFFFFF"/>
                                    <w:right w:val="nil"/>
                                  </w:tcBorders>
                                  <w:shd w:val="clear" w:color="auto" w:fill="FFFFFF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F5F2363" w14:textId="77777777" w:rsidR="00365A14" w:rsidRDefault="00E954C1">
                                  <w:pPr>
                                    <w:spacing w:before="14" w:line="286" w:lineRule="exact"/>
                                    <w:ind w:right="-604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50505"/>
                                      <w:sz w:val="19"/>
                                      <w:szCs w:val="19"/>
                                    </w:rPr>
                                    <w:t>sixth grade. Bring your basket to hunt for 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  <w:tcBorders>
                                    <w:top w:val="single" w:sz="0" w:space="0" w:color="FFFFFF"/>
                                    <w:left w:val="nil"/>
                                    <w:bottom w:val="nil"/>
                                    <w:right w:val="single" w:sz="0" w:space="0" w:color="FFFFFF"/>
                                  </w:tcBorders>
                                  <w:shd w:val="clear" w:color="auto" w:fill="FFFFFF"/>
                                  <w:tcMar>
                                    <w:left w:w="36" w:type="dxa"/>
                                    <w:right w:w="0" w:type="dxa"/>
                                  </w:tcMar>
                                </w:tcPr>
                                <w:p w14:paraId="3FDD508D" w14:textId="77777777" w:rsidR="00365A14" w:rsidRDefault="00E954C1">
                                  <w:pPr>
                                    <w:spacing w:before="14" w:line="286" w:lineRule="exact"/>
                                    <w:ind w:right="-607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50505"/>
                                      <w:sz w:val="19"/>
                                      <w:szCs w:val="19"/>
                                    </w:rPr>
                                    <w:t>eggs. Light </w:t>
                                  </w:r>
                                </w:p>
                              </w:tc>
                              <w:tc>
                                <w:tcPr>
                                  <w:tcW w:w="43" w:type="dxa"/>
                                  <w:tcBorders>
                                    <w:top w:val="single" w:sz="0" w:space="0" w:color="FFFFFF"/>
                                    <w:left w:val="single" w:sz="0" w:space="0" w:color="FFFFFF"/>
                                    <w:bottom w:val="nil"/>
                                    <w:right w:val="nil"/>
                                  </w:tcBorders>
                                </w:tcPr>
                                <w:p w14:paraId="28681062" w14:textId="77777777" w:rsidR="00365A14" w:rsidRDefault="00365A14"/>
                              </w:tc>
                              <w:tc>
                                <w:tcPr>
                                  <w:tcW w:w="1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494D4E" w14:textId="77777777" w:rsidR="00365A14" w:rsidRDefault="00365A14"/>
                              </w:tc>
                            </w:tr>
                            <w:tr w:rsidR="00365A14" w14:paraId="2B22F522" w14:textId="77777777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261"/>
                              </w:trPr>
                              <w:tc>
                                <w:tcPr>
                                  <w:tcW w:w="21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34314F" w14:textId="77777777" w:rsidR="00365A14" w:rsidRDefault="00365A14"/>
                              </w:tc>
                              <w:tc>
                                <w:tcPr>
                                  <w:tcW w:w="897" w:type="dxa"/>
                                  <w:tcBorders>
                                    <w:top w:val="single" w:sz="0" w:space="0" w:color="FFFFFF"/>
                                    <w:left w:val="nil"/>
                                    <w:bottom w:val="nil"/>
                                    <w:right w:val="single" w:sz="0" w:space="0" w:color="FFFFFF"/>
                                  </w:tcBorders>
                                </w:tcPr>
                                <w:p w14:paraId="3A5481F6" w14:textId="77777777" w:rsidR="00365A14" w:rsidRDefault="00365A14"/>
                              </w:tc>
                              <w:tc>
                                <w:tcPr>
                                  <w:tcW w:w="2421" w:type="dxa"/>
                                  <w:tcBorders>
                                    <w:top w:val="single" w:sz="0" w:space="0" w:color="FFFFFF"/>
                                    <w:left w:val="single" w:sz="0" w:space="0" w:color="FFFFFF"/>
                                    <w:bottom w:val="single" w:sz="0" w:space="0" w:color="FFFFFF"/>
                                    <w:right w:val="single" w:sz="0" w:space="0" w:color="FFFFFF"/>
                                  </w:tcBorders>
                                  <w:shd w:val="clear" w:color="auto" w:fill="FFFFFF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70A812C" w14:textId="77777777" w:rsidR="00365A14" w:rsidRDefault="00E954C1">
                                  <w:pPr>
                                    <w:spacing w:before="16" w:line="286" w:lineRule="exact"/>
                                    <w:ind w:right="-607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50505"/>
                                      <w:sz w:val="19"/>
                                      <w:szCs w:val="19"/>
                                    </w:rPr>
                                    <w:t>refreshments, fun and games. 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  <w:tcBorders>
                                    <w:top w:val="single" w:sz="0" w:space="0" w:color="FFFFFF"/>
                                    <w:left w:val="single" w:sz="0" w:space="0" w:color="FFFFFF"/>
                                    <w:bottom w:val="nil"/>
                                    <w:right w:val="nil"/>
                                  </w:tcBorders>
                                </w:tcPr>
                                <w:p w14:paraId="490A67C6" w14:textId="77777777" w:rsidR="00365A14" w:rsidRDefault="00365A14"/>
                              </w:tc>
                              <w:tc>
                                <w:tcPr>
                                  <w:tcW w:w="21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3BFB43" w14:textId="77777777" w:rsidR="00365A14" w:rsidRDefault="00365A14"/>
                              </w:tc>
                            </w:tr>
                          </w:tbl>
                          <w:p w14:paraId="7722F13D" w14:textId="77777777" w:rsidR="00E954C1" w:rsidRDefault="00E954C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2D8354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54.6pt;margin-top:122.15pt;width:234.1pt;height:52.8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" filled="f" stroked="f">
                <v:stroke joinstyle="round"/>
                <v:textbox inset="0,0,0,0">
                  <w:txbxContent>
                    <w:tbl>
                      <w:tblPr>
                        <w:tblW w:w="4653" w:type="dxa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5"/>
                        <w:gridCol w:w="43"/>
                        <w:gridCol w:w="897"/>
                        <w:gridCol w:w="2422"/>
                        <w:gridCol w:w="897"/>
                        <w:gridCol w:w="44"/>
                        <w:gridCol w:w="175"/>
                      </w:tblGrid>
                      <w:tr w:rsidR="00365A14" w14:paraId="57AC5C74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244"/>
                        </w:trPr>
                        <w:tc>
                          <w:tcPr>
                            <w:tcW w:w="4478" w:type="dxa"/>
                            <w:gridSpan w:val="6"/>
                            <w:tcBorders>
                              <w:top w:val="single" w:sz="0" w:space="0" w:color="FFFFFF"/>
                              <w:left w:val="single" w:sz="0" w:space="0" w:color="FFFFFF"/>
                              <w:bottom w:val="single" w:sz="0" w:space="0" w:color="FFFFFF"/>
                              <w:right w:val="nil"/>
                            </w:tcBorders>
                            <w:shd w:val="clear" w:color="auto" w:fill="FFFFFF"/>
                            <w:tcMar>
                              <w:left w:w="0" w:type="dxa"/>
                              <w:right w:w="251" w:type="dxa"/>
                            </w:tcMar>
                          </w:tcPr>
                          <w:p w14:paraId="27D5F342" w14:textId="77777777" w:rsidR="00365A14" w:rsidRDefault="00E954C1">
                            <w:pPr>
                              <w:spacing w:line="358" w:lineRule="exact"/>
                              <w:ind w:right="-567"/>
                            </w:pPr>
                            <w:r>
                              <w:rPr>
                                <w:rFonts w:ascii="Calibri" w:eastAsia="Calibri" w:hAnsi="Calibri" w:cs="Calibri"/>
                                <w:color w:val="050505"/>
                                <w:sz w:val="19"/>
                                <w:szCs w:val="19"/>
                              </w:rPr>
                              <w:t>Join us March 30</w:t>
                            </w:r>
                            <w:r>
                              <w:rPr>
                                <w:rFonts w:ascii="Calibri" w:eastAsia="Calibri" w:hAnsi="Calibri" w:cs="Calibri"/>
                                <w:color w:val="050505"/>
                                <w:sz w:val="13"/>
                                <w:szCs w:val="13"/>
                              </w:rPr>
                              <w:t>th </w:t>
                            </w:r>
                            <w:r>
                              <w:rPr>
                                <w:rFonts w:ascii="Calibri" w:eastAsia="Calibri" w:hAnsi="Calibri" w:cs="Calibri"/>
                                <w:color w:val="050505"/>
                                <w:sz w:val="19"/>
                                <w:szCs w:val="19"/>
                              </w:rPr>
                              <w:t>at 10am for our Children's Easter </w:t>
                            </w:r>
                          </w:p>
                        </w:tc>
                        <w:tc>
                          <w:tcPr>
                            <w:tcW w:w="175" w:type="dxa"/>
                            <w:tcBorders>
                              <w:top w:val="single" w:sz="0" w:space="0" w:color="FFFFFF"/>
                              <w:left w:val="nil"/>
                              <w:bottom w:val="nil"/>
                              <w:right w:val="single" w:sz="0" w:space="0" w:color="FFFFFF"/>
                            </w:tcBorders>
                            <w:shd w:val="clear" w:color="auto" w:fill="FFFFFF"/>
                          </w:tcPr>
                          <w:p w14:paraId="55E1EF76" w14:textId="77777777" w:rsidR="00365A14" w:rsidRDefault="00365A14"/>
                        </w:tc>
                      </w:tr>
                      <w:tr w:rsidR="00365A14" w14:paraId="394A64A3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261"/>
                        </w:trPr>
                        <w:tc>
                          <w:tcPr>
                            <w:tcW w:w="175" w:type="dxa"/>
                            <w:tcBorders>
                              <w:top w:val="single" w:sz="0" w:space="0" w:color="FFFFFF"/>
                              <w:left w:val="nil"/>
                              <w:bottom w:val="nil"/>
                              <w:right w:val="single" w:sz="0" w:space="0" w:color="FFFFFF"/>
                            </w:tcBorders>
                          </w:tcPr>
                          <w:p w14:paraId="0A63BF23" w14:textId="77777777" w:rsidR="00365A14" w:rsidRDefault="00365A14"/>
                        </w:tc>
                        <w:tc>
                          <w:tcPr>
                            <w:tcW w:w="4259" w:type="dxa"/>
                            <w:gridSpan w:val="4"/>
                            <w:tcBorders>
                              <w:top w:val="single" w:sz="0" w:space="0" w:color="FFFFFF"/>
                              <w:left w:val="single" w:sz="0" w:space="0" w:color="FFFFFF"/>
                              <w:bottom w:val="single" w:sz="0" w:space="0" w:color="FFFFFF"/>
                              <w:right w:val="nil"/>
                            </w:tcBorders>
                            <w:shd w:val="clear" w:color="auto" w:fill="FFFFFF"/>
                            <w:tcMar>
                              <w:left w:w="0" w:type="dxa"/>
                              <w:right w:w="611" w:type="dxa"/>
                            </w:tcMar>
                          </w:tcPr>
                          <w:p w14:paraId="2FA851E5" w14:textId="77777777" w:rsidR="00365A14" w:rsidRDefault="00E954C1">
                            <w:pPr>
                              <w:spacing w:before="16" w:line="286" w:lineRule="exact"/>
                              <w:ind w:right="-567"/>
                            </w:pPr>
                            <w:r>
                              <w:rPr>
                                <w:rFonts w:ascii="Calibri" w:eastAsia="Calibri" w:hAnsi="Calibri" w:cs="Calibri"/>
                                <w:color w:val="050505"/>
                                <w:sz w:val="19"/>
                                <w:szCs w:val="19"/>
                              </w:rPr>
                              <w:t>and Egg Hunt! Open to children ages toddler </w:t>
                            </w:r>
                          </w:p>
                        </w:tc>
                        <w:tc>
                          <w:tcPr>
                            <w:tcW w:w="43" w:type="dxa"/>
                            <w:tcBorders>
                              <w:top w:val="single" w:sz="0" w:space="0" w:color="FFFFFF"/>
                              <w:left w:val="nil"/>
                              <w:bottom w:val="nil"/>
                              <w:right w:val="single" w:sz="0" w:space="0" w:color="FFFFFF"/>
                            </w:tcBorders>
                            <w:shd w:val="clear" w:color="auto" w:fill="FFFFFF"/>
                          </w:tcPr>
                          <w:p w14:paraId="675A9029" w14:textId="77777777" w:rsidR="00365A14" w:rsidRDefault="00365A14"/>
                        </w:tc>
                        <w:tc>
                          <w:tcPr>
                            <w:tcW w:w="175" w:type="dxa"/>
                            <w:tcBorders>
                              <w:top w:val="single" w:sz="0" w:space="0" w:color="FFFFFF"/>
                              <w:left w:val="single" w:sz="0" w:space="0" w:color="FFFFFF"/>
                              <w:bottom w:val="nil"/>
                              <w:right w:val="nil"/>
                            </w:tcBorders>
                          </w:tcPr>
                          <w:p w14:paraId="18596A29" w14:textId="77777777" w:rsidR="00365A14" w:rsidRDefault="00365A14"/>
                        </w:tc>
                      </w:tr>
                      <w:tr w:rsidR="00365A14" w14:paraId="06276AAD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259"/>
                        </w:trPr>
                        <w:tc>
                          <w:tcPr>
                            <w:tcW w:w="1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038E77" w14:textId="77777777" w:rsidR="00365A14" w:rsidRDefault="00365A14"/>
                        </w:tc>
                        <w:tc>
                          <w:tcPr>
                            <w:tcW w:w="43" w:type="dxa"/>
                            <w:tcBorders>
                              <w:top w:val="single" w:sz="0" w:space="0" w:color="FFFFFF"/>
                              <w:left w:val="nil"/>
                              <w:bottom w:val="nil"/>
                              <w:right w:val="single" w:sz="0" w:space="0" w:color="FFFFFF"/>
                            </w:tcBorders>
                          </w:tcPr>
                          <w:p w14:paraId="017D4F7D" w14:textId="77777777" w:rsidR="00365A14" w:rsidRDefault="00365A14"/>
                        </w:tc>
                        <w:tc>
                          <w:tcPr>
                            <w:tcW w:w="3319" w:type="dxa"/>
                            <w:gridSpan w:val="2"/>
                            <w:tcBorders>
                              <w:top w:val="single" w:sz="0" w:space="0" w:color="FFFFFF"/>
                              <w:left w:val="single" w:sz="0" w:space="0" w:color="FFFFFF"/>
                              <w:bottom w:val="single" w:sz="0" w:space="0" w:color="FFFFFF"/>
                              <w:right w:val="nil"/>
                            </w:tcBorders>
                            <w:shd w:val="clear" w:color="auto" w:fill="FFFFFF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F5F2363" w14:textId="77777777" w:rsidR="00365A14" w:rsidRDefault="00E954C1">
                            <w:pPr>
                              <w:spacing w:before="14" w:line="286" w:lineRule="exact"/>
                              <w:ind w:right="-604"/>
                            </w:pPr>
                            <w:r>
                              <w:rPr>
                                <w:rFonts w:ascii="Calibri" w:eastAsia="Calibri" w:hAnsi="Calibri" w:cs="Calibri"/>
                                <w:color w:val="050505"/>
                                <w:sz w:val="19"/>
                                <w:szCs w:val="19"/>
                              </w:rPr>
                              <w:t>sixth grade. Bring your basket to hunt for </w:t>
                            </w:r>
                          </w:p>
                        </w:tc>
                        <w:tc>
                          <w:tcPr>
                            <w:tcW w:w="897" w:type="dxa"/>
                            <w:tcBorders>
                              <w:top w:val="single" w:sz="0" w:space="0" w:color="FFFFFF"/>
                              <w:left w:val="nil"/>
                              <w:bottom w:val="nil"/>
                              <w:right w:val="single" w:sz="0" w:space="0" w:color="FFFFFF"/>
                            </w:tcBorders>
                            <w:shd w:val="clear" w:color="auto" w:fill="FFFFFF"/>
                            <w:tcMar>
                              <w:left w:w="36" w:type="dxa"/>
                              <w:right w:w="0" w:type="dxa"/>
                            </w:tcMar>
                          </w:tcPr>
                          <w:p w14:paraId="3FDD508D" w14:textId="77777777" w:rsidR="00365A14" w:rsidRDefault="00E954C1">
                            <w:pPr>
                              <w:spacing w:before="14" w:line="286" w:lineRule="exact"/>
                              <w:ind w:right="-607"/>
                            </w:pPr>
                            <w:r>
                              <w:rPr>
                                <w:rFonts w:ascii="Calibri" w:eastAsia="Calibri" w:hAnsi="Calibri" w:cs="Calibri"/>
                                <w:color w:val="050505"/>
                                <w:sz w:val="19"/>
                                <w:szCs w:val="19"/>
                              </w:rPr>
                              <w:t>eggs. Light </w:t>
                            </w:r>
                          </w:p>
                        </w:tc>
                        <w:tc>
                          <w:tcPr>
                            <w:tcW w:w="43" w:type="dxa"/>
                            <w:tcBorders>
                              <w:top w:val="single" w:sz="0" w:space="0" w:color="FFFFFF"/>
                              <w:left w:val="single" w:sz="0" w:space="0" w:color="FFFFFF"/>
                              <w:bottom w:val="nil"/>
                              <w:right w:val="nil"/>
                            </w:tcBorders>
                          </w:tcPr>
                          <w:p w14:paraId="28681062" w14:textId="77777777" w:rsidR="00365A14" w:rsidRDefault="00365A14"/>
                        </w:tc>
                        <w:tc>
                          <w:tcPr>
                            <w:tcW w:w="1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494D4E" w14:textId="77777777" w:rsidR="00365A14" w:rsidRDefault="00365A14"/>
                        </w:tc>
                      </w:tr>
                      <w:tr w:rsidR="00365A14" w14:paraId="2B22F522" w14:textId="77777777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261"/>
                        </w:trPr>
                        <w:tc>
                          <w:tcPr>
                            <w:tcW w:w="21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34314F" w14:textId="77777777" w:rsidR="00365A14" w:rsidRDefault="00365A14"/>
                        </w:tc>
                        <w:tc>
                          <w:tcPr>
                            <w:tcW w:w="897" w:type="dxa"/>
                            <w:tcBorders>
                              <w:top w:val="single" w:sz="0" w:space="0" w:color="FFFFFF"/>
                              <w:left w:val="nil"/>
                              <w:bottom w:val="nil"/>
                              <w:right w:val="single" w:sz="0" w:space="0" w:color="FFFFFF"/>
                            </w:tcBorders>
                          </w:tcPr>
                          <w:p w14:paraId="3A5481F6" w14:textId="77777777" w:rsidR="00365A14" w:rsidRDefault="00365A14"/>
                        </w:tc>
                        <w:tc>
                          <w:tcPr>
                            <w:tcW w:w="2421" w:type="dxa"/>
                            <w:tcBorders>
                              <w:top w:val="single" w:sz="0" w:space="0" w:color="FFFFFF"/>
                              <w:left w:val="single" w:sz="0" w:space="0" w:color="FFFFFF"/>
                              <w:bottom w:val="single" w:sz="0" w:space="0" w:color="FFFFFF"/>
                              <w:right w:val="single" w:sz="0" w:space="0" w:color="FFFFFF"/>
                            </w:tcBorders>
                            <w:shd w:val="clear" w:color="auto" w:fill="FFFFFF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70A812C" w14:textId="77777777" w:rsidR="00365A14" w:rsidRDefault="00E954C1">
                            <w:pPr>
                              <w:spacing w:before="16" w:line="286" w:lineRule="exact"/>
                              <w:ind w:right="-607"/>
                            </w:pPr>
                            <w:r>
                              <w:rPr>
                                <w:rFonts w:ascii="Calibri" w:eastAsia="Calibri" w:hAnsi="Calibri" w:cs="Calibri"/>
                                <w:color w:val="050505"/>
                                <w:sz w:val="19"/>
                                <w:szCs w:val="19"/>
                              </w:rPr>
                              <w:t>refreshments, fun and games. </w:t>
                            </w:r>
                          </w:p>
                        </w:tc>
                        <w:tc>
                          <w:tcPr>
                            <w:tcW w:w="897" w:type="dxa"/>
                            <w:tcBorders>
                              <w:top w:val="single" w:sz="0" w:space="0" w:color="FFFFFF"/>
                              <w:left w:val="single" w:sz="0" w:space="0" w:color="FFFFFF"/>
                              <w:bottom w:val="nil"/>
                              <w:right w:val="nil"/>
                            </w:tcBorders>
                          </w:tcPr>
                          <w:p w14:paraId="490A67C6" w14:textId="77777777" w:rsidR="00365A14" w:rsidRDefault="00365A14"/>
                        </w:tc>
                        <w:tc>
                          <w:tcPr>
                            <w:tcW w:w="21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3BFB43" w14:textId="77777777" w:rsidR="00365A14" w:rsidRDefault="00365A14"/>
                        </w:tc>
                      </w:tr>
                    </w:tbl>
                    <w:p w14:paraId="7722F13D" w14:textId="77777777" w:rsidR="00E954C1" w:rsidRDefault="00E954C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3152" behindDoc="1" locked="0" layoutInCell="1" allowOverlap="1" wp14:anchorId="3F143489" wp14:editId="7C0F9221">
            <wp:simplePos x="0" y="0"/>
            <wp:positionH relativeFrom="page">
              <wp:posOffset>1333500</wp:posOffset>
            </wp:positionH>
            <wp:positionV relativeFrom="page">
              <wp:posOffset>5325110</wp:posOffset>
            </wp:positionV>
            <wp:extent cx="1380490" cy="963295"/>
            <wp:effectExtent l="0" t="0" r="0" b="0"/>
            <wp:wrapNone/>
            <wp:docPr id="5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053051E7" wp14:editId="4E3CC1F9">
                <wp:simplePos x="0" y="0"/>
                <wp:positionH relativeFrom="page">
                  <wp:posOffset>3121660</wp:posOffset>
                </wp:positionH>
                <wp:positionV relativeFrom="page">
                  <wp:posOffset>1717040</wp:posOffset>
                </wp:positionV>
                <wp:extent cx="458470" cy="200025"/>
                <wp:effectExtent l="0" t="2540" r="1270" b="0"/>
                <wp:wrapNone/>
                <wp:docPr id="173745421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8EA30" w14:textId="77777777" w:rsidR="00365A14" w:rsidRDefault="00E954C1">
                            <w:pPr>
                              <w:spacing w:line="286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50505"/>
                                <w:sz w:val="19"/>
                                <w:szCs w:val="19"/>
                              </w:rPr>
                              <w:t>through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051E7" id="Text Box 52" o:spid="_x0000_s1027" type="#_x0000_t202" style="position:absolute;margin-left:245.8pt;margin-top:135.2pt;width:36.1pt;height:15.75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" filled="f" stroked="f">
                <v:stroke joinstyle="round"/>
                <v:textbox inset="0,0,0,0">
                  <w:txbxContent>
                    <w:p w14:paraId="6138EA30" w14:textId="77777777" w:rsidR="00365A14" w:rsidRDefault="00E954C1">
                      <w:pPr>
                        <w:spacing w:line="286" w:lineRule="exact"/>
                      </w:pPr>
                      <w:r>
                        <w:rPr>
                          <w:rFonts w:ascii="Calibri" w:eastAsia="Calibri" w:hAnsi="Calibri" w:cs="Calibri"/>
                          <w:color w:val="050505"/>
                          <w:sz w:val="19"/>
                          <w:szCs w:val="19"/>
                        </w:rPr>
                        <w:t>through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29C2AE23" wp14:editId="7D47A950">
                <wp:simplePos x="0" y="0"/>
                <wp:positionH relativeFrom="page">
                  <wp:posOffset>4855210</wp:posOffset>
                </wp:positionH>
                <wp:positionV relativeFrom="page">
                  <wp:posOffset>2482215</wp:posOffset>
                </wp:positionV>
                <wp:extent cx="1532890" cy="200025"/>
                <wp:effectExtent l="0" t="0" r="3175" b="3810"/>
                <wp:wrapNone/>
                <wp:docPr id="190052780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FB11B" w14:textId="77777777" w:rsidR="00365A14" w:rsidRDefault="00E954C1">
                            <w:pPr>
                              <w:spacing w:line="286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>(Ages 3 through High School)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2AE23" id="Text Box 51" o:spid="_x0000_s1028" type="#_x0000_t202" style="position:absolute;margin-left:382.3pt;margin-top:195.45pt;width:120.7pt;height:15.75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" filled="f" stroked="f">
                <v:stroke joinstyle="round"/>
                <v:textbox inset="0,0,0,0">
                  <w:txbxContent>
                    <w:p w14:paraId="5DFFB11B" w14:textId="77777777" w:rsidR="00365A14" w:rsidRDefault="00E954C1">
                      <w:pPr>
                        <w:spacing w:line="286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9"/>
                          <w:szCs w:val="19"/>
                        </w:rPr>
                        <w:t>(Ages 3 through High School)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2C9F366E" wp14:editId="6275B661">
                <wp:simplePos x="0" y="0"/>
                <wp:positionH relativeFrom="page">
                  <wp:posOffset>4119245</wp:posOffset>
                </wp:positionH>
                <wp:positionV relativeFrom="page">
                  <wp:posOffset>8820150</wp:posOffset>
                </wp:positionV>
                <wp:extent cx="3005455" cy="354965"/>
                <wp:effectExtent l="4445" t="0" r="0" b="0"/>
                <wp:wrapNone/>
                <wp:docPr id="110222879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5455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E1405" w14:textId="77777777" w:rsidR="00365A14" w:rsidRDefault="00E954C1">
                            <w:pPr>
                              <w:tabs>
                                <w:tab w:val="left" w:pos="1930"/>
                              </w:tabs>
                              <w:spacing w:line="265" w:lineRule="exact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>Zoom link if you want to join that way. New members are </w:t>
                            </w:r>
                            <w:r>
                              <w:br/>
                            </w:r>
                            <w:r>
                              <w:tab/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9"/>
                                <w:szCs w:val="19"/>
                              </w:rPr>
                              <w:t>welcome!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F366E" id="Text Box 50" o:spid="_x0000_s1029" type="#_x0000_t202" style="position:absolute;margin-left:324.35pt;margin-top:694.5pt;width:236.65pt;height:27.9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" filled="f" stroked="f">
                <v:stroke joinstyle="round"/>
                <v:textbox inset="0,0,0,0">
                  <w:txbxContent>
                    <w:p w14:paraId="182E1405" w14:textId="77777777" w:rsidR="00365A14" w:rsidRDefault="00E954C1">
                      <w:pPr>
                        <w:tabs>
                          <w:tab w:val="left" w:pos="1930"/>
                        </w:tabs>
                        <w:spacing w:line="265" w:lineRule="exact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9"/>
                          <w:szCs w:val="19"/>
                        </w:rPr>
                        <w:t>Zoom link if you want to join that way. New members are </w:t>
                      </w:r>
                      <w:r>
                        <w:br/>
                      </w:r>
                      <w:r>
                        <w:tab/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19"/>
                          <w:szCs w:val="19"/>
                        </w:rPr>
                        <w:t>welcome!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72F7D8E6" wp14:editId="0F76716E">
                <wp:simplePos x="0" y="0"/>
                <wp:positionH relativeFrom="page">
                  <wp:posOffset>438785</wp:posOffset>
                </wp:positionH>
                <wp:positionV relativeFrom="page">
                  <wp:posOffset>1063625</wp:posOffset>
                </wp:positionV>
                <wp:extent cx="6894830" cy="18415"/>
                <wp:effectExtent l="635" t="0" r="635" b="3810"/>
                <wp:wrapNone/>
                <wp:docPr id="4469614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4830" cy="18415"/>
                        </a:xfrm>
                        <a:custGeom>
                          <a:avLst/>
                          <a:gdLst>
                            <a:gd name="T0" fmla="+- 0 1220 1220"/>
                            <a:gd name="T1" fmla="*/ T0 w 19152"/>
                            <a:gd name="T2" fmla="+- 0 2955 2955"/>
                            <a:gd name="T3" fmla="*/ 2955 h 51"/>
                            <a:gd name="T4" fmla="+- 0 20371 1220"/>
                            <a:gd name="T5" fmla="*/ T4 w 19152"/>
                            <a:gd name="T6" fmla="+- 0 2955 2955"/>
                            <a:gd name="T7" fmla="*/ 2955 h 51"/>
                            <a:gd name="T8" fmla="+- 0 20371 1220"/>
                            <a:gd name="T9" fmla="*/ T8 w 19152"/>
                            <a:gd name="T10" fmla="+- 0 3006 2955"/>
                            <a:gd name="T11" fmla="*/ 3006 h 51"/>
                            <a:gd name="T12" fmla="+- 0 1220 1220"/>
                            <a:gd name="T13" fmla="*/ T12 w 19152"/>
                            <a:gd name="T14" fmla="+- 0 3006 2955"/>
                            <a:gd name="T15" fmla="*/ 300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9152" h="51">
                              <a:moveTo>
                                <a:pt x="0" y="0"/>
                              </a:moveTo>
                              <a:lnTo>
                                <a:pt x="19151" y="0"/>
                              </a:lnTo>
                              <a:lnTo>
                                <a:pt x="19151" y="51"/>
                              </a:lnTo>
                              <a:lnTo>
                                <a:pt x="0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DE96D" id="Freeform 49" o:spid="_x0000_s1026" style="position:absolute;margin-left:34.55pt;margin-top:83.75pt;width:542.9pt;height:1.4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152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" path="m,l19151,r,51l,51,,xe" fillcolor="black" stroked="f">
                <v:stroke miterlimit="10" joinstyle="miter"/>
                <v:path o:connecttype="custom" o:connectlocs="0,1066987;6894470,1066987;6894470,1085402;0,1085402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2948DF93" wp14:editId="2C51A566">
                <wp:simplePos x="0" y="0"/>
                <wp:positionH relativeFrom="page">
                  <wp:posOffset>1188720</wp:posOffset>
                </wp:positionH>
                <wp:positionV relativeFrom="page">
                  <wp:posOffset>1402080</wp:posOffset>
                </wp:positionV>
                <wp:extent cx="1964690" cy="13970"/>
                <wp:effectExtent l="0" t="1905" r="0" b="3175"/>
                <wp:wrapNone/>
                <wp:docPr id="466916128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4690" cy="13970"/>
                        </a:xfrm>
                        <a:custGeom>
                          <a:avLst/>
                          <a:gdLst>
                            <a:gd name="T0" fmla="+- 0 3302 3302"/>
                            <a:gd name="T1" fmla="*/ T0 w 5457"/>
                            <a:gd name="T2" fmla="+- 0 3895 3895"/>
                            <a:gd name="T3" fmla="*/ 3895 h 39"/>
                            <a:gd name="T4" fmla="+- 0 8759 3302"/>
                            <a:gd name="T5" fmla="*/ T4 w 5457"/>
                            <a:gd name="T6" fmla="+- 0 3895 3895"/>
                            <a:gd name="T7" fmla="*/ 3895 h 39"/>
                            <a:gd name="T8" fmla="+- 0 8759 3302"/>
                            <a:gd name="T9" fmla="*/ T8 w 5457"/>
                            <a:gd name="T10" fmla="+- 0 3933 3895"/>
                            <a:gd name="T11" fmla="*/ 3933 h 39"/>
                            <a:gd name="T12" fmla="+- 0 3302 3302"/>
                            <a:gd name="T13" fmla="*/ T12 w 5457"/>
                            <a:gd name="T14" fmla="+- 0 3933 3895"/>
                            <a:gd name="T15" fmla="*/ 3933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457" h="39">
                              <a:moveTo>
                                <a:pt x="0" y="0"/>
                              </a:moveTo>
                              <a:lnTo>
                                <a:pt x="5457" y="0"/>
                              </a:lnTo>
                              <a:lnTo>
                                <a:pt x="5457" y="38"/>
                              </a:lnTo>
                              <a:lnTo>
                                <a:pt x="0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69560" id="Freeform 48" o:spid="_x0000_s1026" style="position:absolute;margin-left:93.6pt;margin-top:110.4pt;width:154.7pt;height:1.1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57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" path="m,l5457,r,38l,38,,xe" fillcolor="black" stroked="f">
                <v:stroke miterlimit="10" joinstyle="miter"/>
                <v:path o:connecttype="custom" o:connectlocs="0,1395209;1964690,1395209;1964690,1408821;0,1408821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6BB5D328" wp14:editId="49EB3187">
                <wp:simplePos x="0" y="0"/>
                <wp:positionH relativeFrom="page">
                  <wp:posOffset>1740535</wp:posOffset>
                </wp:positionH>
                <wp:positionV relativeFrom="page">
                  <wp:posOffset>2531110</wp:posOffset>
                </wp:positionV>
                <wp:extent cx="862330" cy="13970"/>
                <wp:effectExtent l="0" t="0" r="0" b="0"/>
                <wp:wrapNone/>
                <wp:docPr id="634620079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13970"/>
                        </a:xfrm>
                        <a:custGeom>
                          <a:avLst/>
                          <a:gdLst>
                            <a:gd name="T0" fmla="+- 0 4835 4835"/>
                            <a:gd name="T1" fmla="*/ T0 w 2397"/>
                            <a:gd name="T2" fmla="+- 0 7032 7032"/>
                            <a:gd name="T3" fmla="*/ 7032 h 39"/>
                            <a:gd name="T4" fmla="+- 0 7231 4835"/>
                            <a:gd name="T5" fmla="*/ T4 w 2397"/>
                            <a:gd name="T6" fmla="+- 0 7032 7032"/>
                            <a:gd name="T7" fmla="*/ 7032 h 39"/>
                            <a:gd name="T8" fmla="+- 0 7231 4835"/>
                            <a:gd name="T9" fmla="*/ T8 w 2397"/>
                            <a:gd name="T10" fmla="+- 0 7070 7032"/>
                            <a:gd name="T11" fmla="*/ 7070 h 39"/>
                            <a:gd name="T12" fmla="+- 0 4835 4835"/>
                            <a:gd name="T13" fmla="*/ T12 w 2397"/>
                            <a:gd name="T14" fmla="+- 0 7070 7032"/>
                            <a:gd name="T15" fmla="*/ 7070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397" h="39">
                              <a:moveTo>
                                <a:pt x="0" y="0"/>
                              </a:moveTo>
                              <a:lnTo>
                                <a:pt x="2396" y="0"/>
                              </a:lnTo>
                              <a:lnTo>
                                <a:pt x="2396" y="38"/>
                              </a:lnTo>
                              <a:lnTo>
                                <a:pt x="0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5B118" id="Freeform 47" o:spid="_x0000_s1026" style="position:absolute;margin-left:137.05pt;margin-top:199.3pt;width:67.9pt;height:1.1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97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" path="m,l2396,r,38l,38,,xe" fillcolor="black" stroked="f">
                <v:stroke miterlimit="10" joinstyle="miter"/>
                <v:path o:connecttype="custom" o:connectlocs="0,2518898;861970,2518898;861970,2532510;0,2532510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320" behindDoc="1" locked="0" layoutInCell="1" allowOverlap="1" wp14:anchorId="39728DAF" wp14:editId="606F1408">
            <wp:simplePos x="0" y="0"/>
            <wp:positionH relativeFrom="page">
              <wp:posOffset>1481455</wp:posOffset>
            </wp:positionH>
            <wp:positionV relativeFrom="page">
              <wp:posOffset>3482340</wp:posOffset>
            </wp:positionV>
            <wp:extent cx="1380490" cy="351790"/>
            <wp:effectExtent l="0" t="0" r="0" b="0"/>
            <wp:wrapNone/>
            <wp:docPr id="46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7AB238A1" wp14:editId="26EDBE3F">
                <wp:simplePos x="0" y="0"/>
                <wp:positionH relativeFrom="page">
                  <wp:posOffset>831850</wp:posOffset>
                </wp:positionH>
                <wp:positionV relativeFrom="page">
                  <wp:posOffset>4164965</wp:posOffset>
                </wp:positionV>
                <wp:extent cx="2679065" cy="13970"/>
                <wp:effectExtent l="3175" t="2540" r="3810" b="2540"/>
                <wp:wrapNone/>
                <wp:docPr id="356341895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065" cy="13970"/>
                        </a:xfrm>
                        <a:custGeom>
                          <a:avLst/>
                          <a:gdLst>
                            <a:gd name="T0" fmla="+- 0 2312 2312"/>
                            <a:gd name="T1" fmla="*/ T0 w 7443"/>
                            <a:gd name="T2" fmla="+- 0 11570 11570"/>
                            <a:gd name="T3" fmla="*/ 11570 h 39"/>
                            <a:gd name="T4" fmla="+- 0 9754 2312"/>
                            <a:gd name="T5" fmla="*/ T4 w 7443"/>
                            <a:gd name="T6" fmla="+- 0 11570 11570"/>
                            <a:gd name="T7" fmla="*/ 11570 h 39"/>
                            <a:gd name="T8" fmla="+- 0 9754 2312"/>
                            <a:gd name="T9" fmla="*/ T8 w 7443"/>
                            <a:gd name="T10" fmla="+- 0 11608 11570"/>
                            <a:gd name="T11" fmla="*/ 11608 h 39"/>
                            <a:gd name="T12" fmla="+- 0 2312 2312"/>
                            <a:gd name="T13" fmla="*/ T12 w 7443"/>
                            <a:gd name="T14" fmla="+- 0 11608 11570"/>
                            <a:gd name="T15" fmla="*/ 11608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7443" h="39">
                              <a:moveTo>
                                <a:pt x="0" y="0"/>
                              </a:moveTo>
                              <a:lnTo>
                                <a:pt x="7442" y="0"/>
                              </a:lnTo>
                              <a:lnTo>
                                <a:pt x="7442" y="38"/>
                              </a:lnTo>
                              <a:lnTo>
                                <a:pt x="0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36D33" id="Freeform 45" o:spid="_x0000_s1026" style="position:absolute;margin-left:65.5pt;margin-top:327.95pt;width:210.95pt;height:1.1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43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" path="m,l7442,r,38l,38,,xe" fillcolor="black" stroked="f">
                <v:stroke miterlimit="10" joinstyle="miter"/>
                <v:path o:connecttype="custom" o:connectlocs="0,4144433;2678705,4144433;2678705,4158045;0,4158045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22337253" wp14:editId="776C4D24">
                <wp:simplePos x="0" y="0"/>
                <wp:positionH relativeFrom="page">
                  <wp:posOffset>1778635</wp:posOffset>
                </wp:positionH>
                <wp:positionV relativeFrom="page">
                  <wp:posOffset>6492240</wp:posOffset>
                </wp:positionV>
                <wp:extent cx="786130" cy="13970"/>
                <wp:effectExtent l="0" t="0" r="0" b="0"/>
                <wp:wrapNone/>
                <wp:docPr id="220702286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130" cy="13970"/>
                        </a:xfrm>
                        <a:custGeom>
                          <a:avLst/>
                          <a:gdLst>
                            <a:gd name="T0" fmla="+- 0 4941 4941"/>
                            <a:gd name="T1" fmla="*/ T0 w 2185"/>
                            <a:gd name="T2" fmla="+- 0 18034 18034"/>
                            <a:gd name="T3" fmla="*/ 18034 h 39"/>
                            <a:gd name="T4" fmla="+- 0 7125 4941"/>
                            <a:gd name="T5" fmla="*/ T4 w 2185"/>
                            <a:gd name="T6" fmla="+- 0 18034 18034"/>
                            <a:gd name="T7" fmla="*/ 18034 h 39"/>
                            <a:gd name="T8" fmla="+- 0 7125 4941"/>
                            <a:gd name="T9" fmla="*/ T8 w 2185"/>
                            <a:gd name="T10" fmla="+- 0 18073 18034"/>
                            <a:gd name="T11" fmla="*/ 18073 h 39"/>
                            <a:gd name="T12" fmla="+- 0 4941 4941"/>
                            <a:gd name="T13" fmla="*/ T12 w 2185"/>
                            <a:gd name="T14" fmla="+- 0 18073 18034"/>
                            <a:gd name="T15" fmla="*/ 18073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185" h="39">
                              <a:moveTo>
                                <a:pt x="0" y="0"/>
                              </a:moveTo>
                              <a:lnTo>
                                <a:pt x="2184" y="0"/>
                              </a:lnTo>
                              <a:lnTo>
                                <a:pt x="2184" y="39"/>
                              </a:lnTo>
                              <a:lnTo>
                                <a:pt x="0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8D53E" id="Freeform 44" o:spid="_x0000_s1026" style="position:absolute;margin-left:140.05pt;margin-top:511.2pt;width:61.9pt;height:1.1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85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" path="m,l2184,r,39l,39,,xe" fillcolor="black" stroked="f">
                <v:stroke miterlimit="10" joinstyle="miter"/>
                <v:path o:connecttype="custom" o:connectlocs="0,6459871;785770,6459871;785770,6473841;0,6473841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2AB59B1E" wp14:editId="724FC3A3">
                <wp:simplePos x="0" y="0"/>
                <wp:positionH relativeFrom="page">
                  <wp:posOffset>1493520</wp:posOffset>
                </wp:positionH>
                <wp:positionV relativeFrom="page">
                  <wp:posOffset>7705090</wp:posOffset>
                </wp:positionV>
                <wp:extent cx="2109470" cy="7620"/>
                <wp:effectExtent l="0" t="0" r="0" b="2540"/>
                <wp:wrapNone/>
                <wp:docPr id="2136536308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9470" cy="7620"/>
                        </a:xfrm>
                        <a:custGeom>
                          <a:avLst/>
                          <a:gdLst>
                            <a:gd name="T0" fmla="+- 0 4149 4149"/>
                            <a:gd name="T1" fmla="*/ T0 w 5859"/>
                            <a:gd name="T2" fmla="+- 0 21404 21404"/>
                            <a:gd name="T3" fmla="*/ 21404 h 22"/>
                            <a:gd name="T4" fmla="+- 0 10008 4149"/>
                            <a:gd name="T5" fmla="*/ T4 w 5859"/>
                            <a:gd name="T6" fmla="+- 0 21404 21404"/>
                            <a:gd name="T7" fmla="*/ 21404 h 22"/>
                            <a:gd name="T8" fmla="+- 0 10008 4149"/>
                            <a:gd name="T9" fmla="*/ T8 w 5859"/>
                            <a:gd name="T10" fmla="+- 0 21425 21404"/>
                            <a:gd name="T11" fmla="*/ 21425 h 22"/>
                            <a:gd name="T12" fmla="+- 0 4149 4149"/>
                            <a:gd name="T13" fmla="*/ T12 w 5859"/>
                            <a:gd name="T14" fmla="+- 0 21425 21404"/>
                            <a:gd name="T15" fmla="*/ 21425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859" h="22">
                              <a:moveTo>
                                <a:pt x="0" y="0"/>
                              </a:moveTo>
                              <a:lnTo>
                                <a:pt x="5859" y="0"/>
                              </a:lnTo>
                              <a:lnTo>
                                <a:pt x="5859" y="21"/>
                              </a:lnTo>
                              <a:lnTo>
                                <a:pt x="0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66F56" id="Freeform 43" o:spid="_x0000_s1026" style="position:absolute;margin-left:117.6pt;margin-top:606.7pt;width:166.1pt;height:.6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5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" path="m,l5859,r,21l,21,,xe" fillcolor="black" stroked="f">
                <v:stroke miterlimit="10" joinstyle="miter"/>
                <v:path o:connecttype="custom" o:connectlocs="0,7413567;2109470,7413567;2109470,7420841;0,7420841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140C93E2" wp14:editId="3BB3041B">
            <wp:simplePos x="0" y="0"/>
            <wp:positionH relativeFrom="page">
              <wp:posOffset>1481455</wp:posOffset>
            </wp:positionH>
            <wp:positionV relativeFrom="page">
              <wp:posOffset>7837805</wp:posOffset>
            </wp:positionV>
            <wp:extent cx="1380490" cy="1380490"/>
            <wp:effectExtent l="0" t="0" r="0" b="0"/>
            <wp:wrapNone/>
            <wp:docPr id="42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4192119B" wp14:editId="33444A62">
                <wp:simplePos x="0" y="0"/>
                <wp:positionH relativeFrom="page">
                  <wp:posOffset>4512310</wp:posOffset>
                </wp:positionH>
                <wp:positionV relativeFrom="page">
                  <wp:posOffset>1402080</wp:posOffset>
                </wp:positionV>
                <wp:extent cx="2176145" cy="13970"/>
                <wp:effectExtent l="0" t="1905" r="0" b="3175"/>
                <wp:wrapNone/>
                <wp:docPr id="1116876465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6145" cy="13970"/>
                        </a:xfrm>
                        <a:custGeom>
                          <a:avLst/>
                          <a:gdLst>
                            <a:gd name="T0" fmla="+- 0 12535 12535"/>
                            <a:gd name="T1" fmla="*/ T0 w 6046"/>
                            <a:gd name="T2" fmla="+- 0 3895 3895"/>
                            <a:gd name="T3" fmla="*/ 3895 h 39"/>
                            <a:gd name="T4" fmla="+- 0 18581 12535"/>
                            <a:gd name="T5" fmla="*/ T4 w 6046"/>
                            <a:gd name="T6" fmla="+- 0 3895 3895"/>
                            <a:gd name="T7" fmla="*/ 3895 h 39"/>
                            <a:gd name="T8" fmla="+- 0 18581 12535"/>
                            <a:gd name="T9" fmla="*/ T8 w 6046"/>
                            <a:gd name="T10" fmla="+- 0 3933 3895"/>
                            <a:gd name="T11" fmla="*/ 3933 h 39"/>
                            <a:gd name="T12" fmla="+- 0 12535 12535"/>
                            <a:gd name="T13" fmla="*/ T12 w 6046"/>
                            <a:gd name="T14" fmla="+- 0 3933 3895"/>
                            <a:gd name="T15" fmla="*/ 3933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046" h="39">
                              <a:moveTo>
                                <a:pt x="0" y="0"/>
                              </a:moveTo>
                              <a:lnTo>
                                <a:pt x="6046" y="0"/>
                              </a:lnTo>
                              <a:lnTo>
                                <a:pt x="6046" y="38"/>
                              </a:lnTo>
                              <a:lnTo>
                                <a:pt x="0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C96D6" id="Freeform 41" o:spid="_x0000_s1026" style="position:absolute;margin-left:355.3pt;margin-top:110.4pt;width:171.35pt;height:1.1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46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" path="m,l6046,r,38l,38,,xe" fillcolor="black" stroked="f">
                <v:stroke miterlimit="10" joinstyle="miter"/>
                <v:path o:connecttype="custom" o:connectlocs="0,1395209;2176145,1395209;2176145,1408821;0,1408821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1BBA2C3F" wp14:editId="385C0B95">
                <wp:simplePos x="0" y="0"/>
                <wp:positionH relativeFrom="page">
                  <wp:posOffset>4715510</wp:posOffset>
                </wp:positionH>
                <wp:positionV relativeFrom="page">
                  <wp:posOffset>1713230</wp:posOffset>
                </wp:positionV>
                <wp:extent cx="1769110" cy="10795"/>
                <wp:effectExtent l="635" t="0" r="1905" b="0"/>
                <wp:wrapNone/>
                <wp:docPr id="1691956783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9110" cy="10795"/>
                        </a:xfrm>
                        <a:custGeom>
                          <a:avLst/>
                          <a:gdLst>
                            <a:gd name="T0" fmla="+- 0 13098 13098"/>
                            <a:gd name="T1" fmla="*/ T0 w 4915"/>
                            <a:gd name="T2" fmla="+- 0 4759 4759"/>
                            <a:gd name="T3" fmla="*/ 4759 h 30"/>
                            <a:gd name="T4" fmla="+- 0 18013 13098"/>
                            <a:gd name="T5" fmla="*/ T4 w 4915"/>
                            <a:gd name="T6" fmla="+- 0 4759 4759"/>
                            <a:gd name="T7" fmla="*/ 4759 h 30"/>
                            <a:gd name="T8" fmla="+- 0 18013 13098"/>
                            <a:gd name="T9" fmla="*/ T8 w 4915"/>
                            <a:gd name="T10" fmla="+- 0 4788 4759"/>
                            <a:gd name="T11" fmla="*/ 4788 h 30"/>
                            <a:gd name="T12" fmla="+- 0 13098 13098"/>
                            <a:gd name="T13" fmla="*/ T12 w 4915"/>
                            <a:gd name="T14" fmla="+- 0 4788 4759"/>
                            <a:gd name="T15" fmla="*/ 4788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915" h="30">
                              <a:moveTo>
                                <a:pt x="0" y="0"/>
                              </a:moveTo>
                              <a:lnTo>
                                <a:pt x="4915" y="0"/>
                              </a:lnTo>
                              <a:lnTo>
                                <a:pt x="4915" y="29"/>
                              </a:ln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84F36" id="Freeform 40" o:spid="_x0000_s1026" style="position:absolute;margin-left:371.3pt;margin-top:134.9pt;width:139.3pt;height:.8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1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" path="m,l4915,r,29l,29,,xe" fillcolor="black" stroked="f">
                <v:stroke miterlimit="10" joinstyle="miter"/>
                <v:path o:connecttype="custom" o:connectlocs="0,1712447;1769110,1712447;1769110,1722882;0,1722882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5040248F" wp14:editId="7E0E10F5">
                <wp:simplePos x="0" y="0"/>
                <wp:positionH relativeFrom="page">
                  <wp:posOffset>4683125</wp:posOffset>
                </wp:positionH>
                <wp:positionV relativeFrom="page">
                  <wp:posOffset>2446020</wp:posOffset>
                </wp:positionV>
                <wp:extent cx="1833245" cy="10795"/>
                <wp:effectExtent l="0" t="0" r="0" b="635"/>
                <wp:wrapNone/>
                <wp:docPr id="1312781317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3245" cy="10795"/>
                        </a:xfrm>
                        <a:custGeom>
                          <a:avLst/>
                          <a:gdLst>
                            <a:gd name="T0" fmla="+- 0 13009 13009"/>
                            <a:gd name="T1" fmla="*/ T0 w 5093"/>
                            <a:gd name="T2" fmla="+- 0 6795 6795"/>
                            <a:gd name="T3" fmla="*/ 6795 h 30"/>
                            <a:gd name="T4" fmla="+- 0 18102 13009"/>
                            <a:gd name="T5" fmla="*/ T4 w 5093"/>
                            <a:gd name="T6" fmla="+- 0 6795 6795"/>
                            <a:gd name="T7" fmla="*/ 6795 h 30"/>
                            <a:gd name="T8" fmla="+- 0 18102 13009"/>
                            <a:gd name="T9" fmla="*/ T8 w 5093"/>
                            <a:gd name="T10" fmla="+- 0 6825 6795"/>
                            <a:gd name="T11" fmla="*/ 6825 h 30"/>
                            <a:gd name="T12" fmla="+- 0 13009 13009"/>
                            <a:gd name="T13" fmla="*/ T12 w 5093"/>
                            <a:gd name="T14" fmla="+- 0 6825 6795"/>
                            <a:gd name="T15" fmla="*/ 6825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093" h="30">
                              <a:moveTo>
                                <a:pt x="0" y="0"/>
                              </a:moveTo>
                              <a:lnTo>
                                <a:pt x="5093" y="0"/>
                              </a:lnTo>
                              <a:lnTo>
                                <a:pt x="5093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A2BE8" id="Freeform 39" o:spid="_x0000_s1026" style="position:absolute;margin-left:368.75pt;margin-top:192.6pt;width:144.35pt;height:.8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93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" path="m,l5093,r,30l,30,,xe" fillcolor="black" stroked="f">
                <v:stroke miterlimit="10" joinstyle="miter"/>
                <v:path o:connecttype="custom" o:connectlocs="0,2445068;1833245,2445068;1833245,2455863;0,2455863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47C75A37" wp14:editId="23095A22">
                <wp:simplePos x="0" y="0"/>
                <wp:positionH relativeFrom="page">
                  <wp:posOffset>4843145</wp:posOffset>
                </wp:positionH>
                <wp:positionV relativeFrom="page">
                  <wp:posOffset>3729355</wp:posOffset>
                </wp:positionV>
                <wp:extent cx="1515110" cy="10795"/>
                <wp:effectExtent l="4445" t="0" r="4445" b="3175"/>
                <wp:wrapNone/>
                <wp:docPr id="808468184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5110" cy="10795"/>
                        </a:xfrm>
                        <a:custGeom>
                          <a:avLst/>
                          <a:gdLst>
                            <a:gd name="T0" fmla="+- 0 13454 13454"/>
                            <a:gd name="T1" fmla="*/ T0 w 4208"/>
                            <a:gd name="T2" fmla="+- 0 10359 10359"/>
                            <a:gd name="T3" fmla="*/ 10359 h 30"/>
                            <a:gd name="T4" fmla="+- 0 17662 13454"/>
                            <a:gd name="T5" fmla="*/ T4 w 4208"/>
                            <a:gd name="T6" fmla="+- 0 10359 10359"/>
                            <a:gd name="T7" fmla="*/ 10359 h 30"/>
                            <a:gd name="T8" fmla="+- 0 17662 13454"/>
                            <a:gd name="T9" fmla="*/ T8 w 4208"/>
                            <a:gd name="T10" fmla="+- 0 10389 10359"/>
                            <a:gd name="T11" fmla="*/ 10389 h 30"/>
                            <a:gd name="T12" fmla="+- 0 13454 13454"/>
                            <a:gd name="T13" fmla="*/ T12 w 4208"/>
                            <a:gd name="T14" fmla="+- 0 10389 10359"/>
                            <a:gd name="T15" fmla="*/ 10389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208" h="30">
                              <a:moveTo>
                                <a:pt x="0" y="0"/>
                              </a:moveTo>
                              <a:lnTo>
                                <a:pt x="4208" y="0"/>
                              </a:lnTo>
                              <a:lnTo>
                                <a:pt x="4208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494A8" id="Freeform 38" o:spid="_x0000_s1026" style="position:absolute;margin-left:381.35pt;margin-top:293.65pt;width:119.3pt;height:.8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08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" path="m,l4208,r,30l,30,,xe" fillcolor="black" stroked="f">
                <v:stroke miterlimit="10" joinstyle="miter"/>
                <v:path o:connecttype="custom" o:connectlocs="0,3727514;1515110,3727514;1515110,3738309;0,3738309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45DCC8C5" wp14:editId="30078BF0">
                <wp:simplePos x="0" y="0"/>
                <wp:positionH relativeFrom="page">
                  <wp:posOffset>4672330</wp:posOffset>
                </wp:positionH>
                <wp:positionV relativeFrom="page">
                  <wp:posOffset>4626610</wp:posOffset>
                </wp:positionV>
                <wp:extent cx="1856105" cy="10795"/>
                <wp:effectExtent l="0" t="0" r="0" b="1270"/>
                <wp:wrapNone/>
                <wp:docPr id="88128316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6105" cy="10795"/>
                        </a:xfrm>
                        <a:custGeom>
                          <a:avLst/>
                          <a:gdLst>
                            <a:gd name="T0" fmla="+- 0 12980 12980"/>
                            <a:gd name="T1" fmla="*/ T0 w 5157"/>
                            <a:gd name="T2" fmla="+- 0 12853 12853"/>
                            <a:gd name="T3" fmla="*/ 12853 h 30"/>
                            <a:gd name="T4" fmla="+- 0 18136 12980"/>
                            <a:gd name="T5" fmla="*/ T4 w 5157"/>
                            <a:gd name="T6" fmla="+- 0 12853 12853"/>
                            <a:gd name="T7" fmla="*/ 12853 h 30"/>
                            <a:gd name="T8" fmla="+- 0 18136 12980"/>
                            <a:gd name="T9" fmla="*/ T8 w 5157"/>
                            <a:gd name="T10" fmla="+- 0 12882 12853"/>
                            <a:gd name="T11" fmla="*/ 12882 h 30"/>
                            <a:gd name="T12" fmla="+- 0 12980 12980"/>
                            <a:gd name="T13" fmla="*/ T12 w 5157"/>
                            <a:gd name="T14" fmla="+- 0 12882 12853"/>
                            <a:gd name="T15" fmla="*/ 12882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157" h="30">
                              <a:moveTo>
                                <a:pt x="0" y="0"/>
                              </a:moveTo>
                              <a:lnTo>
                                <a:pt x="5156" y="0"/>
                              </a:lnTo>
                              <a:lnTo>
                                <a:pt x="5156" y="29"/>
                              </a:ln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D79DE" id="Freeform 37" o:spid="_x0000_s1026" style="position:absolute;margin-left:367.9pt;margin-top:364.3pt;width:146.15pt;height:.8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57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" path="m,l5156,r,29l,29,,xe" fillcolor="black" stroked="f">
                <v:stroke miterlimit="10" joinstyle="miter"/>
                <v:path o:connecttype="custom" o:connectlocs="0,4624938;1855745,4624938;1855745,4635373;0,4635373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420F10C6" wp14:editId="3CAEF8F5">
                <wp:simplePos x="0" y="0"/>
                <wp:positionH relativeFrom="page">
                  <wp:posOffset>4587240</wp:posOffset>
                </wp:positionH>
                <wp:positionV relativeFrom="page">
                  <wp:posOffset>5360035</wp:posOffset>
                </wp:positionV>
                <wp:extent cx="2026920" cy="10795"/>
                <wp:effectExtent l="0" t="0" r="0" b="1270"/>
                <wp:wrapNone/>
                <wp:docPr id="862758864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6920" cy="10795"/>
                        </a:xfrm>
                        <a:custGeom>
                          <a:avLst/>
                          <a:gdLst>
                            <a:gd name="T0" fmla="+- 0 12743 12743"/>
                            <a:gd name="T1" fmla="*/ T0 w 5631"/>
                            <a:gd name="T2" fmla="+- 0 14889 14889"/>
                            <a:gd name="T3" fmla="*/ 14889 h 30"/>
                            <a:gd name="T4" fmla="+- 0 18373 12743"/>
                            <a:gd name="T5" fmla="*/ T4 w 5631"/>
                            <a:gd name="T6" fmla="+- 0 14889 14889"/>
                            <a:gd name="T7" fmla="*/ 14889 h 30"/>
                            <a:gd name="T8" fmla="+- 0 18373 12743"/>
                            <a:gd name="T9" fmla="*/ T8 w 5631"/>
                            <a:gd name="T10" fmla="+- 0 14919 14889"/>
                            <a:gd name="T11" fmla="*/ 14919 h 30"/>
                            <a:gd name="T12" fmla="+- 0 12743 12743"/>
                            <a:gd name="T13" fmla="*/ T12 w 5631"/>
                            <a:gd name="T14" fmla="+- 0 14919 14889"/>
                            <a:gd name="T15" fmla="*/ 14919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631" h="30">
                              <a:moveTo>
                                <a:pt x="0" y="0"/>
                              </a:moveTo>
                              <a:lnTo>
                                <a:pt x="5630" y="0"/>
                              </a:lnTo>
                              <a:lnTo>
                                <a:pt x="5630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3445E" id="Freeform 36" o:spid="_x0000_s1026" style="position:absolute;margin-left:361.2pt;margin-top:422.05pt;width:159.6pt;height:.8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3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" path="m,l5630,r,30l,30,,xe" fillcolor="black" stroked="f">
                <v:stroke miterlimit="10" joinstyle="miter"/>
                <v:path o:connecttype="custom" o:connectlocs="0,5357559;2026560,5357559;2026560,5368354;0,5368354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57034249" wp14:editId="15582B33">
                <wp:simplePos x="0" y="0"/>
                <wp:positionH relativeFrom="page">
                  <wp:posOffset>4849495</wp:posOffset>
                </wp:positionH>
                <wp:positionV relativeFrom="page">
                  <wp:posOffset>6422390</wp:posOffset>
                </wp:positionV>
                <wp:extent cx="1501140" cy="10795"/>
                <wp:effectExtent l="1270" t="2540" r="2540" b="0"/>
                <wp:wrapNone/>
                <wp:docPr id="1977135626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1140" cy="10795"/>
                        </a:xfrm>
                        <a:custGeom>
                          <a:avLst/>
                          <a:gdLst>
                            <a:gd name="T0" fmla="+- 0 13471 13471"/>
                            <a:gd name="T1" fmla="*/ T0 w 4170"/>
                            <a:gd name="T2" fmla="+- 0 17840 17840"/>
                            <a:gd name="T3" fmla="*/ 17840 h 30"/>
                            <a:gd name="T4" fmla="+- 0 17641 13471"/>
                            <a:gd name="T5" fmla="*/ T4 w 4170"/>
                            <a:gd name="T6" fmla="+- 0 17840 17840"/>
                            <a:gd name="T7" fmla="*/ 17840 h 30"/>
                            <a:gd name="T8" fmla="+- 0 17641 13471"/>
                            <a:gd name="T9" fmla="*/ T8 w 4170"/>
                            <a:gd name="T10" fmla="+- 0 17869 17840"/>
                            <a:gd name="T11" fmla="*/ 17869 h 30"/>
                            <a:gd name="T12" fmla="+- 0 13471 13471"/>
                            <a:gd name="T13" fmla="*/ T12 w 4170"/>
                            <a:gd name="T14" fmla="+- 0 17869 17840"/>
                            <a:gd name="T15" fmla="*/ 17869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170" h="30">
                              <a:moveTo>
                                <a:pt x="0" y="0"/>
                              </a:moveTo>
                              <a:lnTo>
                                <a:pt x="4170" y="0"/>
                              </a:lnTo>
                              <a:lnTo>
                                <a:pt x="4170" y="29"/>
                              </a:ln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380B7" id="Freeform 35" o:spid="_x0000_s1026" style="position:absolute;margin-left:381.85pt;margin-top:505.7pt;width:118.2pt;height:.8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7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" path="m,l4170,r,29l,29,,xe" fillcolor="black" stroked="f">
                <v:stroke miterlimit="10" joinstyle="miter"/>
                <v:path o:connecttype="custom" o:connectlocs="0,6419427;1501140,6419427;1501140,6429862;0,6429862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312D9DD" wp14:editId="1EA0C7E9">
                <wp:simplePos x="0" y="0"/>
                <wp:positionH relativeFrom="page">
                  <wp:posOffset>4457700</wp:posOffset>
                </wp:positionH>
                <wp:positionV relativeFrom="page">
                  <wp:posOffset>7486015</wp:posOffset>
                </wp:positionV>
                <wp:extent cx="2286000" cy="10795"/>
                <wp:effectExtent l="0" t="0" r="0" b="0"/>
                <wp:wrapNone/>
                <wp:docPr id="22273112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0795"/>
                        </a:xfrm>
                        <a:custGeom>
                          <a:avLst/>
                          <a:gdLst>
                            <a:gd name="T0" fmla="+- 0 12383 12383"/>
                            <a:gd name="T1" fmla="*/ T0 w 6351"/>
                            <a:gd name="T2" fmla="+- 0 20795 20795"/>
                            <a:gd name="T3" fmla="*/ 20795 h 30"/>
                            <a:gd name="T4" fmla="+- 0 18733 12383"/>
                            <a:gd name="T5" fmla="*/ T4 w 6351"/>
                            <a:gd name="T6" fmla="+- 0 20795 20795"/>
                            <a:gd name="T7" fmla="*/ 20795 h 30"/>
                            <a:gd name="T8" fmla="+- 0 18733 12383"/>
                            <a:gd name="T9" fmla="*/ T8 w 6351"/>
                            <a:gd name="T10" fmla="+- 0 20824 20795"/>
                            <a:gd name="T11" fmla="*/ 20824 h 30"/>
                            <a:gd name="T12" fmla="+- 0 12383 12383"/>
                            <a:gd name="T13" fmla="*/ T12 w 6351"/>
                            <a:gd name="T14" fmla="+- 0 20824 20795"/>
                            <a:gd name="T15" fmla="*/ 20824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351" h="3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  <a:lnTo>
                                <a:pt x="6350" y="29"/>
                              </a:ln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C30F6" id="Freeform 34" o:spid="_x0000_s1026" style="position:absolute;margin-left:351pt;margin-top:589.45pt;width:180pt;height:.8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5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" path="m,l6350,r,29l,29,,xe" fillcolor="black" stroked="f">
                <v:stroke miterlimit="10" joinstyle="miter"/>
                <v:path o:connecttype="custom" o:connectlocs="0,7482734;2285640,7482734;2285640,7493169;0,7493169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753CC9F9" wp14:editId="5B85BB63">
                <wp:simplePos x="0" y="0"/>
                <wp:positionH relativeFrom="page">
                  <wp:posOffset>4959350</wp:posOffset>
                </wp:positionH>
                <wp:positionV relativeFrom="page">
                  <wp:posOffset>8217535</wp:posOffset>
                </wp:positionV>
                <wp:extent cx="1281430" cy="10795"/>
                <wp:effectExtent l="0" t="0" r="0" b="1270"/>
                <wp:wrapNone/>
                <wp:docPr id="362649468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1430" cy="10795"/>
                        </a:xfrm>
                        <a:custGeom>
                          <a:avLst/>
                          <a:gdLst>
                            <a:gd name="T0" fmla="+- 0 13776 13776"/>
                            <a:gd name="T1" fmla="*/ T0 w 3561"/>
                            <a:gd name="T2" fmla="+- 0 22827 22827"/>
                            <a:gd name="T3" fmla="*/ 22827 h 30"/>
                            <a:gd name="T4" fmla="+- 0 17336 13776"/>
                            <a:gd name="T5" fmla="*/ T4 w 3561"/>
                            <a:gd name="T6" fmla="+- 0 22827 22827"/>
                            <a:gd name="T7" fmla="*/ 22827 h 30"/>
                            <a:gd name="T8" fmla="+- 0 17336 13776"/>
                            <a:gd name="T9" fmla="*/ T8 w 3561"/>
                            <a:gd name="T10" fmla="+- 0 22856 22827"/>
                            <a:gd name="T11" fmla="*/ 22856 h 30"/>
                            <a:gd name="T12" fmla="+- 0 13776 13776"/>
                            <a:gd name="T13" fmla="*/ T12 w 3561"/>
                            <a:gd name="T14" fmla="+- 0 22856 22827"/>
                            <a:gd name="T15" fmla="*/ 22856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561" h="30">
                              <a:moveTo>
                                <a:pt x="0" y="0"/>
                              </a:moveTo>
                              <a:lnTo>
                                <a:pt x="3560" y="0"/>
                              </a:lnTo>
                              <a:lnTo>
                                <a:pt x="3560" y="29"/>
                              </a:ln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720E6" id="Freeform 33" o:spid="_x0000_s1026" style="position:absolute;margin-left:390.5pt;margin-top:647.05pt;width:100.9pt;height:.8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6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" path="m,l3560,r,29l,29,,xe" fillcolor="black" stroked="f">
                <v:stroke miterlimit="10" joinstyle="miter"/>
                <v:path o:connecttype="custom" o:connectlocs="0,8213916;1281070,8213916;1281070,8224351;0,8224351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381D5BBB" wp14:editId="2130D930">
                <wp:simplePos x="0" y="0"/>
                <wp:positionH relativeFrom="page">
                  <wp:posOffset>4975860</wp:posOffset>
                </wp:positionH>
                <wp:positionV relativeFrom="page">
                  <wp:posOffset>8801100</wp:posOffset>
                </wp:positionV>
                <wp:extent cx="1525270" cy="7620"/>
                <wp:effectExtent l="3810" t="0" r="4445" b="1905"/>
                <wp:wrapNone/>
                <wp:docPr id="281250207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5270" cy="7620"/>
                        </a:xfrm>
                        <a:custGeom>
                          <a:avLst/>
                          <a:gdLst>
                            <a:gd name="T0" fmla="+- 0 13822 13822"/>
                            <a:gd name="T1" fmla="*/ T0 w 4238"/>
                            <a:gd name="T2" fmla="+- 0 24448 24448"/>
                            <a:gd name="T3" fmla="*/ 24448 h 22"/>
                            <a:gd name="T4" fmla="+- 0 18060 13822"/>
                            <a:gd name="T5" fmla="*/ T4 w 4238"/>
                            <a:gd name="T6" fmla="+- 0 24448 24448"/>
                            <a:gd name="T7" fmla="*/ 24448 h 22"/>
                            <a:gd name="T8" fmla="+- 0 18060 13822"/>
                            <a:gd name="T9" fmla="*/ T8 w 4238"/>
                            <a:gd name="T10" fmla="+- 0 24469 24448"/>
                            <a:gd name="T11" fmla="*/ 24469 h 22"/>
                            <a:gd name="T12" fmla="+- 0 13822 13822"/>
                            <a:gd name="T13" fmla="*/ T12 w 4238"/>
                            <a:gd name="T14" fmla="+- 0 24469 24448"/>
                            <a:gd name="T15" fmla="*/ 24469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238" h="22">
                              <a:moveTo>
                                <a:pt x="0" y="0"/>
                              </a:moveTo>
                              <a:lnTo>
                                <a:pt x="4238" y="0"/>
                              </a:lnTo>
                              <a:lnTo>
                                <a:pt x="4238" y="21"/>
                              </a:lnTo>
                              <a:lnTo>
                                <a:pt x="0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22146" id="Freeform 32" o:spid="_x0000_s1026" style="position:absolute;margin-left:391.8pt;margin-top:693pt;width:120.1pt;height:.6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38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" path="m,l4238,r,21l,21,,xe" fillcolor="black" stroked="f">
                <v:stroke miterlimit="10" joinstyle="miter"/>
                <v:path o:connecttype="custom" o:connectlocs="0,8467898;1525270,8467898;1525270,8475172;0,8475172" o:connectangles="0,0,0,0"/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000000"/>
          <w:sz w:val="24"/>
          <w:szCs w:val="24"/>
        </w:rPr>
        <w:t>TRINITY LUTHERAN CHURCH </w:t>
      </w:r>
    </w:p>
    <w:p w14:paraId="726A9602" w14:textId="77777777" w:rsidR="00365A14" w:rsidRDefault="00365A14">
      <w:pPr>
        <w:spacing w:line="20" w:lineRule="exact"/>
        <w:sectPr w:rsidR="00365A14">
          <w:pgSz w:w="12240" w:h="15840"/>
          <w:pgMar w:top="696" w:right="4685" w:bottom="0" w:left="4740" w:header="720" w:footer="720" w:gutter="0"/>
          <w:cols w:space="720"/>
        </w:sectPr>
      </w:pPr>
    </w:p>
    <w:p w14:paraId="7E09B4D2" w14:textId="77777777" w:rsidR="00365A14" w:rsidRDefault="00E954C1">
      <w:pPr>
        <w:spacing w:before="168" w:line="398" w:lineRule="exact"/>
        <w:ind w:right="-567"/>
      </w:pPr>
      <w:r>
        <w:rPr>
          <w:rFonts w:ascii="Lucida Calligraphy" w:eastAsia="Lucida Calligraphy" w:hAnsi="Lucida Calligraphy" w:cs="Lucida Calligraphy"/>
          <w:color w:val="000000"/>
          <w:sz w:val="32"/>
          <w:szCs w:val="32"/>
        </w:rPr>
        <w:t>Christian Education </w:t>
      </w:r>
    </w:p>
    <w:p w14:paraId="556AE448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4297" w:bottom="0" w:left="4404" w:header="720" w:footer="720" w:gutter="0"/>
          <w:cols w:space="720"/>
        </w:sectPr>
      </w:pPr>
    </w:p>
    <w:p w14:paraId="00C49213" w14:textId="77777777" w:rsidR="00365A14" w:rsidRDefault="00365A14">
      <w:pPr>
        <w:spacing w:line="200" w:lineRule="exact"/>
      </w:pPr>
    </w:p>
    <w:p w14:paraId="1024964E" w14:textId="77777777" w:rsidR="00365A14" w:rsidRDefault="00E954C1">
      <w:pPr>
        <w:spacing w:before="35" w:line="458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Annual Easter Egg Hunt </w:t>
      </w:r>
    </w:p>
    <w:p w14:paraId="66A6F90A" w14:textId="77777777" w:rsidR="00365A14" w:rsidRDefault="00E954C1">
      <w:pPr>
        <w:spacing w:line="200" w:lineRule="exact"/>
      </w:pPr>
      <w:r>
        <w:br w:type="column"/>
      </w:r>
    </w:p>
    <w:p w14:paraId="2EACDDA5" w14:textId="77777777" w:rsidR="00365A14" w:rsidRDefault="00E954C1">
      <w:pPr>
        <w:spacing w:before="35" w:line="458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Bible Study Opportunities </w:t>
      </w:r>
    </w:p>
    <w:p w14:paraId="38BFDF67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0" w:bottom="0" w:left="1872" w:header="720" w:footer="720" w:gutter="0"/>
          <w:cols w:num="2" w:space="720" w:equalWidth="0">
            <w:col w:w="3166" w:space="2074"/>
            <w:col w:w="3500"/>
          </w:cols>
        </w:sectPr>
      </w:pPr>
    </w:p>
    <w:p w14:paraId="33EA51CE" w14:textId="77777777" w:rsidR="00365A14" w:rsidRDefault="00E954C1">
      <w:pPr>
        <w:spacing w:before="121" w:line="286" w:lineRule="exact"/>
        <w:ind w:right="-567"/>
      </w:pPr>
      <w:r>
        <w:rPr>
          <w:rFonts w:ascii="Calibri" w:eastAsia="Calibri" w:hAnsi="Calibri" w:cs="Calibri"/>
          <w:color w:val="050505"/>
          <w:sz w:val="19"/>
          <w:szCs w:val="19"/>
        </w:rPr>
        <w:t>Party </w:t>
      </w:r>
    </w:p>
    <w:p w14:paraId="3F510814" w14:textId="77777777" w:rsidR="00365A14" w:rsidRDefault="00E954C1">
      <w:pPr>
        <w:spacing w:before="117" w:line="344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4"/>
          <w:szCs w:val="24"/>
        </w:rPr>
        <w:t>ADULT SUNDAY BIBLE STUDY </w:t>
      </w:r>
    </w:p>
    <w:p w14:paraId="22AFC29B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0" w:bottom="0" w:left="5319" w:header="720" w:footer="720" w:gutter="0"/>
          <w:cols w:num="2" w:space="720" w:equalWidth="0">
            <w:col w:w="473" w:space="1639"/>
            <w:col w:w="2843"/>
          </w:cols>
        </w:sectPr>
      </w:pPr>
    </w:p>
    <w:p w14:paraId="4BC977E5" w14:textId="77777777" w:rsidR="00365A14" w:rsidRDefault="00E954C1">
      <w:pPr>
        <w:tabs>
          <w:tab w:val="left" w:pos="1534"/>
        </w:tabs>
        <w:spacing w:before="131" w:line="273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Pastor Webb leads a Bible study in the Social Hall after </w:t>
      </w:r>
      <w:r>
        <w:br/>
      </w:r>
      <w:r>
        <w:tab/>
      </w:r>
      <w:r>
        <w:rPr>
          <w:rFonts w:ascii="Calibri" w:eastAsia="Calibri" w:hAnsi="Calibri" w:cs="Calibri"/>
          <w:color w:val="000000"/>
          <w:sz w:val="19"/>
          <w:szCs w:val="19"/>
        </w:rPr>
        <w:t>the 8:30 service. </w:t>
      </w:r>
    </w:p>
    <w:p w14:paraId="0B095FE4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1172" w:bottom="0" w:left="6617" w:header="720" w:footer="720" w:gutter="0"/>
          <w:cols w:space="720"/>
        </w:sectPr>
      </w:pPr>
    </w:p>
    <w:p w14:paraId="01B05D30" w14:textId="77777777" w:rsidR="00365A14" w:rsidRDefault="00E954C1">
      <w:pPr>
        <w:spacing w:before="178" w:line="458" w:lineRule="exact"/>
        <w:ind w:right="-567"/>
      </w:pP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Birthdays! </w:t>
      </w:r>
    </w:p>
    <w:p w14:paraId="65F3A61E" w14:textId="77777777" w:rsidR="00365A14" w:rsidRDefault="00E954C1">
      <w:pPr>
        <w:spacing w:before="130" w:line="344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24"/>
          <w:szCs w:val="24"/>
        </w:rPr>
        <w:t>CHURCH YEAR CONNECTIONS </w:t>
      </w:r>
    </w:p>
    <w:p w14:paraId="4F38C922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0" w:bottom="0" w:left="2741" w:header="720" w:footer="720" w:gutter="0"/>
          <w:cols w:num="2" w:space="720" w:equalWidth="0">
            <w:col w:w="1435" w:space="3205"/>
            <w:col w:w="2943"/>
          </w:cols>
        </w:sectPr>
      </w:pPr>
    </w:p>
    <w:p w14:paraId="5088EDF9" w14:textId="77777777" w:rsidR="00365A14" w:rsidRDefault="00E954C1">
      <w:pPr>
        <w:tabs>
          <w:tab w:val="left" w:pos="281"/>
        </w:tabs>
        <w:spacing w:before="121" w:after="136" w:line="353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Mary August F. – April 3 </w:t>
      </w:r>
      <w:r>
        <w:br/>
      </w:r>
      <w:r>
        <w:tab/>
      </w:r>
      <w:r>
        <w:rPr>
          <w:rFonts w:ascii="Calibri" w:eastAsia="Calibri" w:hAnsi="Calibri" w:cs="Calibri"/>
          <w:color w:val="000000"/>
          <w:sz w:val="19"/>
          <w:szCs w:val="19"/>
        </w:rPr>
        <w:t>Asher P. – April 8 </w:t>
      </w:r>
    </w:p>
    <w:p w14:paraId="301E5462" w14:textId="77777777" w:rsidR="00365A14" w:rsidRDefault="00E954C1">
      <w:pPr>
        <w:tabs>
          <w:tab w:val="left" w:pos="259"/>
        </w:tabs>
        <w:spacing w:line="286" w:lineRule="exact"/>
        <w:ind w:right="-567"/>
      </w:pPr>
      <w:r>
        <w:tab/>
      </w:r>
      <w:r>
        <w:rPr>
          <w:rFonts w:ascii="Calibri" w:eastAsia="Calibri" w:hAnsi="Calibri" w:cs="Calibri"/>
          <w:color w:val="000000"/>
          <w:sz w:val="19"/>
          <w:szCs w:val="19"/>
        </w:rPr>
        <w:t>Jayce J. – April 12 </w:t>
      </w:r>
    </w:p>
    <w:p w14:paraId="1697EECC" w14:textId="77777777" w:rsidR="00365A14" w:rsidRDefault="00E954C1">
      <w:pPr>
        <w:spacing w:line="200" w:lineRule="exact"/>
      </w:pPr>
      <w:r>
        <w:br w:type="column"/>
      </w:r>
    </w:p>
    <w:p w14:paraId="5DB0CE9E" w14:textId="77777777" w:rsidR="00365A14" w:rsidRDefault="00E954C1">
      <w:pPr>
        <w:tabs>
          <w:tab w:val="left" w:pos="120"/>
          <w:tab w:val="left" w:pos="132"/>
          <w:tab w:val="left" w:pos="142"/>
        </w:tabs>
        <w:spacing w:before="96" w:line="254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Join us for Sunday School classes for ages three through </w:t>
      </w:r>
      <w:r>
        <w:br/>
      </w:r>
      <w:r>
        <w:tab/>
      </w:r>
      <w:r>
        <w:tab/>
      </w:r>
      <w:r>
        <w:tab/>
      </w:r>
      <w:r>
        <w:rPr>
          <w:rFonts w:ascii="Calibri" w:eastAsia="Calibri" w:hAnsi="Calibri" w:cs="Calibri"/>
          <w:color w:val="000000"/>
          <w:sz w:val="19"/>
          <w:szCs w:val="19"/>
        </w:rPr>
        <w:t>young adult. Teachers: Megan Haverland (3 years-1</w:t>
      </w:r>
      <w:r>
        <w:rPr>
          <w:rFonts w:ascii="Calibri" w:eastAsia="Calibri" w:hAnsi="Calibri" w:cs="Calibri"/>
          <w:color w:val="000000"/>
          <w:sz w:val="13"/>
          <w:szCs w:val="13"/>
        </w:rPr>
        <w:t>st </w:t>
      </w:r>
      <w:r>
        <w:br/>
      </w:r>
      <w:r>
        <w:tab/>
      </w:r>
      <w:r>
        <w:rPr>
          <w:rFonts w:ascii="Calibri" w:eastAsia="Calibri" w:hAnsi="Calibri" w:cs="Calibri"/>
          <w:color w:val="000000"/>
          <w:sz w:val="19"/>
          <w:szCs w:val="19"/>
        </w:rPr>
        <w:t>Grade), Judy Bringman (2</w:t>
      </w:r>
      <w:r>
        <w:rPr>
          <w:rFonts w:ascii="Calibri" w:eastAsia="Calibri" w:hAnsi="Calibri" w:cs="Calibri"/>
          <w:color w:val="000000"/>
          <w:sz w:val="13"/>
          <w:szCs w:val="13"/>
        </w:rPr>
        <w:t>nd</w:t>
      </w:r>
      <w:r>
        <w:rPr>
          <w:rFonts w:ascii="Calibri" w:eastAsia="Calibri" w:hAnsi="Calibri" w:cs="Calibri"/>
          <w:color w:val="000000"/>
          <w:sz w:val="19"/>
          <w:szCs w:val="19"/>
        </w:rPr>
        <w:t>-5</w:t>
      </w:r>
      <w:r>
        <w:rPr>
          <w:rFonts w:ascii="Calibri" w:eastAsia="Calibri" w:hAnsi="Calibri" w:cs="Calibri"/>
          <w:color w:val="000000"/>
          <w:sz w:val="13"/>
          <w:szCs w:val="13"/>
        </w:rPr>
        <w:t>th </w:t>
      </w:r>
      <w:r>
        <w:rPr>
          <w:rFonts w:ascii="Calibri" w:eastAsia="Calibri" w:hAnsi="Calibri" w:cs="Calibri"/>
          <w:color w:val="000000"/>
          <w:sz w:val="19"/>
          <w:szCs w:val="19"/>
        </w:rPr>
        <w:t>Grade), Bob Hanovich </w:t>
      </w:r>
      <w:r>
        <w:br/>
      </w:r>
      <w:r>
        <w:tab/>
      </w:r>
      <w:r>
        <w:tab/>
      </w:r>
      <w:r>
        <w:rPr>
          <w:rFonts w:ascii="Calibri" w:eastAsia="Calibri" w:hAnsi="Calibri" w:cs="Calibri"/>
          <w:color w:val="000000"/>
          <w:sz w:val="19"/>
          <w:szCs w:val="19"/>
        </w:rPr>
        <w:t>(Middle School), and Karl Schumacher (High School). </w:t>
      </w:r>
    </w:p>
    <w:p w14:paraId="62F35A50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0" w:bottom="0" w:left="2458" w:header="720" w:footer="720" w:gutter="0"/>
          <w:cols w:num="2" w:space="720" w:equalWidth="0">
            <w:col w:w="1970" w:space="2140"/>
            <w:col w:w="4562"/>
          </w:cols>
        </w:sectPr>
      </w:pPr>
    </w:p>
    <w:p w14:paraId="2CDCA3E1" w14:textId="77777777" w:rsidR="00365A14" w:rsidRDefault="00E954C1">
      <w:pPr>
        <w:spacing w:before="200" w:line="344" w:lineRule="exact"/>
        <w:ind w:right="-567"/>
      </w:pPr>
      <w:r>
        <w:rPr>
          <w:rFonts w:ascii="Calibri" w:eastAsia="Calibri" w:hAnsi="Calibri" w:cs="Calibri"/>
          <w:color w:val="000000"/>
          <w:sz w:val="24"/>
          <w:szCs w:val="24"/>
        </w:rPr>
        <w:t>PARENTS &amp; TWOS CLASS </w:t>
      </w:r>
    </w:p>
    <w:p w14:paraId="2787A909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2168" w:bottom="0" w:left="7627" w:header="720" w:footer="720" w:gutter="0"/>
          <w:cols w:space="720"/>
        </w:sectPr>
      </w:pPr>
    </w:p>
    <w:p w14:paraId="1A6C7DE3" w14:textId="77777777" w:rsidR="00365A14" w:rsidRDefault="00365A14">
      <w:pPr>
        <w:spacing w:line="200" w:lineRule="exact"/>
      </w:pPr>
    </w:p>
    <w:p w14:paraId="4F26291B" w14:textId="77777777" w:rsidR="00365A14" w:rsidRDefault="00E954C1">
      <w:pPr>
        <w:spacing w:before="55" w:line="458" w:lineRule="exact"/>
        <w:ind w:left="151" w:right="-443"/>
      </w:pP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Sunday’s Coffee &amp; Conversation </w:t>
      </w:r>
    </w:p>
    <w:p w14:paraId="0603E121" w14:textId="77777777" w:rsidR="00365A14" w:rsidRDefault="00E954C1">
      <w:pPr>
        <w:tabs>
          <w:tab w:val="left" w:pos="55"/>
          <w:tab w:val="left" w:pos="134"/>
          <w:tab w:val="left" w:pos="146"/>
          <w:tab w:val="left" w:pos="1827"/>
        </w:tabs>
        <w:spacing w:before="121" w:line="265" w:lineRule="exact"/>
        <w:ind w:right="-567"/>
      </w:pPr>
      <w:r>
        <w:tab/>
      </w:r>
      <w:r>
        <w:tab/>
      </w:r>
      <w:r>
        <w:tab/>
      </w:r>
      <w:r>
        <w:rPr>
          <w:rFonts w:ascii="Calibri" w:eastAsia="Calibri" w:hAnsi="Calibri" w:cs="Calibri"/>
          <w:color w:val="000000"/>
          <w:sz w:val="19"/>
          <w:szCs w:val="19"/>
        </w:rPr>
        <w:t>Join us each Sunday after the 8:30 Divine Service for </w:t>
      </w:r>
      <w:r>
        <w:br/>
      </w:r>
      <w:r>
        <w:rPr>
          <w:rFonts w:ascii="Calibri" w:eastAsia="Calibri" w:hAnsi="Calibri" w:cs="Calibri"/>
          <w:color w:val="000000"/>
          <w:sz w:val="19"/>
          <w:szCs w:val="19"/>
        </w:rPr>
        <w:t>Coffee &amp; Conversations. This fellowship opportunity is a </w:t>
      </w:r>
      <w:r>
        <w:br/>
      </w:r>
      <w:r>
        <w:tab/>
      </w:r>
      <w:r>
        <w:tab/>
      </w:r>
      <w:r>
        <w:rPr>
          <w:rFonts w:ascii="Calibri" w:eastAsia="Calibri" w:hAnsi="Calibri" w:cs="Calibri"/>
          <w:color w:val="000000"/>
          <w:sz w:val="19"/>
          <w:szCs w:val="19"/>
        </w:rPr>
        <w:t>good transition between the Divine Services and our </w:t>
      </w:r>
      <w:r>
        <w:br/>
      </w:r>
      <w:r>
        <w:tab/>
      </w:r>
      <w:r>
        <w:rPr>
          <w:rFonts w:ascii="Calibri" w:eastAsia="Calibri" w:hAnsi="Calibri" w:cs="Calibri"/>
          <w:color w:val="000000"/>
          <w:sz w:val="19"/>
          <w:szCs w:val="19"/>
        </w:rPr>
        <w:t>Sunday School efforts for children, youth, young adult, </w:t>
      </w:r>
      <w:r>
        <w:br/>
      </w:r>
      <w:r>
        <w:tab/>
      </w:r>
      <w:r>
        <w:tab/>
      </w:r>
      <w:r>
        <w:tab/>
      </w:r>
      <w:r>
        <w:tab/>
      </w:r>
      <w:r>
        <w:rPr>
          <w:rFonts w:ascii="Calibri" w:eastAsia="Calibri" w:hAnsi="Calibri" w:cs="Calibri"/>
          <w:color w:val="000000"/>
          <w:sz w:val="19"/>
          <w:szCs w:val="19"/>
        </w:rPr>
        <w:t>and adult. </w:t>
      </w:r>
    </w:p>
    <w:p w14:paraId="5DE06D2D" w14:textId="77777777" w:rsidR="00365A14" w:rsidRDefault="00E954C1">
      <w:pPr>
        <w:tabs>
          <w:tab w:val="left" w:pos="223"/>
          <w:tab w:val="left" w:pos="895"/>
        </w:tabs>
        <w:spacing w:before="131" w:line="269" w:lineRule="exact"/>
        <w:ind w:left="48" w:right="-522"/>
      </w:pPr>
      <w:r>
        <w:br w:type="column"/>
      </w:r>
      <w:r>
        <w:tab/>
      </w:r>
      <w:r>
        <w:rPr>
          <w:rFonts w:ascii="Calibri" w:eastAsia="Calibri" w:hAnsi="Calibri" w:cs="Calibri"/>
          <w:color w:val="000000"/>
          <w:sz w:val="19"/>
          <w:szCs w:val="19"/>
        </w:rPr>
        <w:t>In this class for parents and two-year-olds, Karen </w:t>
      </w:r>
      <w:r>
        <w:br/>
      </w:r>
      <w:r>
        <w:rPr>
          <w:rFonts w:ascii="Calibri" w:eastAsia="Calibri" w:hAnsi="Calibri" w:cs="Calibri"/>
          <w:color w:val="000000"/>
          <w:sz w:val="19"/>
          <w:szCs w:val="19"/>
        </w:rPr>
        <w:t>Hanovich helps parents encourage their little ones as </w:t>
      </w:r>
      <w:r>
        <w:br/>
      </w:r>
      <w:r>
        <w:tab/>
      </w:r>
      <w:r>
        <w:tab/>
      </w:r>
      <w:r>
        <w:rPr>
          <w:rFonts w:ascii="Calibri" w:eastAsia="Calibri" w:hAnsi="Calibri" w:cs="Calibri"/>
          <w:color w:val="000000"/>
          <w:sz w:val="19"/>
          <w:szCs w:val="19"/>
        </w:rPr>
        <w:t>they learn about Jesus together. </w:t>
      </w:r>
    </w:p>
    <w:p w14:paraId="05C94E6A" w14:textId="77777777" w:rsidR="00365A14" w:rsidRDefault="00E954C1">
      <w:pPr>
        <w:spacing w:before="130" w:line="344" w:lineRule="exact"/>
        <w:ind w:left="732" w:right="153"/>
      </w:pPr>
      <w:r>
        <w:rPr>
          <w:rFonts w:ascii="Calibri" w:eastAsia="Calibri" w:hAnsi="Calibri" w:cs="Calibri"/>
          <w:color w:val="000000"/>
          <w:sz w:val="24"/>
          <w:szCs w:val="24"/>
        </w:rPr>
        <w:t>YOUNG ADULT SINGLES CLASS </w:t>
      </w:r>
    </w:p>
    <w:p w14:paraId="16D1DDAD" w14:textId="77777777" w:rsidR="00365A14" w:rsidRDefault="00E954C1">
      <w:pPr>
        <w:tabs>
          <w:tab w:val="left" w:pos="523"/>
        </w:tabs>
        <w:spacing w:before="131" w:line="273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For ages 18-26, this class led by Kevin Riedl is studying </w:t>
      </w:r>
      <w:r>
        <w:br/>
      </w:r>
      <w:r>
        <w:tab/>
      </w:r>
      <w:r>
        <w:rPr>
          <w:rFonts w:ascii="Calibri" w:eastAsia="Calibri" w:hAnsi="Calibri" w:cs="Calibri"/>
          <w:color w:val="000000"/>
          <w:sz w:val="19"/>
          <w:szCs w:val="19"/>
        </w:rPr>
        <w:t>“Lessons from the Underground Church.” </w:t>
      </w:r>
    </w:p>
    <w:p w14:paraId="0C31ECEC" w14:textId="77777777" w:rsidR="00365A14" w:rsidRDefault="00E954C1">
      <w:pPr>
        <w:spacing w:before="48" w:line="426" w:lineRule="exact"/>
        <w:ind w:left="598" w:right="17"/>
      </w:pPr>
      <w:r>
        <w:rPr>
          <w:rFonts w:ascii="Calibri" w:eastAsia="Calibri" w:hAnsi="Calibri" w:cs="Calibri"/>
          <w:color w:val="000000"/>
          <w:sz w:val="24"/>
          <w:szCs w:val="24"/>
        </w:rPr>
        <w:t>21</w:t>
      </w:r>
      <w:r>
        <w:rPr>
          <w:rFonts w:ascii="Calibri" w:eastAsia="Calibri" w:hAnsi="Calibri" w:cs="Calibri"/>
          <w:color w:val="000000"/>
          <w:sz w:val="16"/>
          <w:szCs w:val="16"/>
        </w:rPr>
        <w:t>ST </w:t>
      </w:r>
      <w:r>
        <w:rPr>
          <w:rFonts w:ascii="Calibri" w:eastAsia="Calibri" w:hAnsi="Calibri" w:cs="Calibri"/>
          <w:color w:val="000000"/>
          <w:sz w:val="24"/>
          <w:szCs w:val="24"/>
        </w:rPr>
        <w:t>CENTURY PARENTING CLASS </w:t>
      </w:r>
    </w:p>
    <w:p w14:paraId="725AE09D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0" w:bottom="0" w:left="1159" w:header="720" w:footer="720" w:gutter="0"/>
          <w:cols w:num="2" w:space="720" w:equalWidth="0">
            <w:col w:w="4564" w:space="909"/>
            <w:col w:w="4430"/>
          </w:cols>
        </w:sectPr>
      </w:pPr>
    </w:p>
    <w:p w14:paraId="2367E0CC" w14:textId="77777777" w:rsidR="00365A14" w:rsidRDefault="00E954C1">
      <w:pPr>
        <w:tabs>
          <w:tab w:val="left" w:pos="27"/>
          <w:tab w:val="left" w:pos="333"/>
          <w:tab w:val="left" w:pos="581"/>
        </w:tabs>
        <w:spacing w:before="131" w:line="266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Parents of school-aged kids gain insight into the issues </w:t>
      </w:r>
      <w:r>
        <w:br/>
      </w:r>
      <w:r>
        <w:tab/>
      </w:r>
      <w:r>
        <w:tab/>
      </w:r>
      <w:r>
        <w:rPr>
          <w:rFonts w:ascii="Calibri" w:eastAsia="Calibri" w:hAnsi="Calibri" w:cs="Calibri"/>
          <w:color w:val="000000"/>
          <w:sz w:val="19"/>
          <w:szCs w:val="19"/>
        </w:rPr>
        <w:t>facing Gen Z and learn how to engage them in </w:t>
      </w:r>
      <w:r>
        <w:br/>
      </w:r>
      <w:r>
        <w:tab/>
      </w:r>
      <w:r>
        <w:rPr>
          <w:rFonts w:ascii="Calibri" w:eastAsia="Calibri" w:hAnsi="Calibri" w:cs="Calibri"/>
          <w:color w:val="000000"/>
          <w:sz w:val="19"/>
          <w:szCs w:val="19"/>
        </w:rPr>
        <w:t>meaningful conversations. Eric and Megan Thompson </w:t>
      </w:r>
      <w:r>
        <w:br/>
      </w:r>
      <w:r>
        <w:tab/>
      </w:r>
      <w:r>
        <w:tab/>
      </w:r>
      <w:r>
        <w:tab/>
      </w:r>
      <w:r>
        <w:rPr>
          <w:rFonts w:ascii="Calibri" w:eastAsia="Calibri" w:hAnsi="Calibri" w:cs="Calibri"/>
          <w:color w:val="000000"/>
          <w:sz w:val="19"/>
          <w:szCs w:val="19"/>
        </w:rPr>
        <w:t>lead this class in the Education Building. </w:t>
      </w:r>
    </w:p>
    <w:p w14:paraId="6327AC07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1177" w:bottom="0" w:left="6624" w:header="720" w:footer="720" w:gutter="0"/>
          <w:cols w:space="720"/>
        </w:sectPr>
      </w:pPr>
    </w:p>
    <w:p w14:paraId="03FF720C" w14:textId="77777777" w:rsidR="00365A14" w:rsidRDefault="00E954C1">
      <w:pPr>
        <w:spacing w:before="154" w:line="458" w:lineRule="exact"/>
        <w:ind w:left="1668" w:right="1069"/>
      </w:pP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VBS 2024 </w:t>
      </w:r>
    </w:p>
    <w:p w14:paraId="79C6E03E" w14:textId="77777777" w:rsidR="00365A14" w:rsidRDefault="00E954C1">
      <w:pPr>
        <w:tabs>
          <w:tab w:val="left" w:pos="108"/>
          <w:tab w:val="left" w:pos="156"/>
          <w:tab w:val="left" w:pos="173"/>
          <w:tab w:val="left" w:pos="1704"/>
        </w:tabs>
        <w:spacing w:before="121" w:line="265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Join us June 10-14 from 5:15 – 8:00. Kids will learn ways </w:t>
      </w:r>
      <w:r>
        <w:br/>
      </w:r>
      <w:r>
        <w:tab/>
      </w:r>
      <w:r>
        <w:tab/>
      </w:r>
      <w:r>
        <w:tab/>
      </w:r>
      <w:r>
        <w:rPr>
          <w:rFonts w:ascii="Calibri" w:eastAsia="Calibri" w:hAnsi="Calibri" w:cs="Calibri"/>
          <w:color w:val="000000"/>
          <w:sz w:val="19"/>
          <w:szCs w:val="19"/>
        </w:rPr>
        <w:t>they can put their trust in God when they are afraid, </w:t>
      </w:r>
      <w:r>
        <w:br/>
      </w:r>
      <w:r>
        <w:tab/>
      </w:r>
      <w:r>
        <w:tab/>
      </w:r>
      <w:r>
        <w:rPr>
          <w:rFonts w:ascii="Calibri" w:eastAsia="Calibri" w:hAnsi="Calibri" w:cs="Calibri"/>
          <w:color w:val="000000"/>
          <w:sz w:val="19"/>
          <w:szCs w:val="19"/>
        </w:rPr>
        <w:t>challenged, or called to do God's work and share the </w:t>
      </w:r>
      <w:r>
        <w:br/>
      </w:r>
      <w:r>
        <w:tab/>
      </w:r>
      <w:r>
        <w:rPr>
          <w:rFonts w:ascii="Calibri" w:eastAsia="Calibri" w:hAnsi="Calibri" w:cs="Calibri"/>
          <w:color w:val="000000"/>
          <w:sz w:val="19"/>
          <w:szCs w:val="19"/>
        </w:rPr>
        <w:t>Good News of God's love through Jesus Christ. Dinner </w:t>
      </w:r>
      <w:r>
        <w:br/>
      </w:r>
      <w:r>
        <w:tab/>
      </w:r>
      <w:r>
        <w:tab/>
      </w:r>
      <w:r>
        <w:tab/>
      </w:r>
      <w:r>
        <w:tab/>
      </w:r>
      <w:r>
        <w:rPr>
          <w:rFonts w:ascii="Calibri" w:eastAsia="Calibri" w:hAnsi="Calibri" w:cs="Calibri"/>
          <w:color w:val="000000"/>
          <w:sz w:val="19"/>
          <w:szCs w:val="19"/>
        </w:rPr>
        <w:t>will be served. </w:t>
      </w:r>
    </w:p>
    <w:p w14:paraId="5D9598F7" w14:textId="77777777" w:rsidR="00365A14" w:rsidRDefault="00E954C1">
      <w:pPr>
        <w:spacing w:before="130" w:line="344" w:lineRule="exact"/>
        <w:ind w:left="1010" w:right="433"/>
      </w:pPr>
      <w:r>
        <w:br w:type="column"/>
      </w:r>
      <w:r>
        <w:rPr>
          <w:rFonts w:ascii="Calibri" w:eastAsia="Calibri" w:hAnsi="Calibri" w:cs="Calibri"/>
          <w:color w:val="000000"/>
          <w:sz w:val="24"/>
          <w:szCs w:val="24"/>
        </w:rPr>
        <w:t>YOUNG AT HEART CLASS </w:t>
      </w:r>
    </w:p>
    <w:p w14:paraId="4F1A320B" w14:textId="77777777" w:rsidR="00365A14" w:rsidRDefault="00E954C1">
      <w:pPr>
        <w:tabs>
          <w:tab w:val="left" w:pos="27"/>
          <w:tab w:val="left" w:pos="67"/>
          <w:tab w:val="left" w:pos="1413"/>
        </w:tabs>
        <w:spacing w:before="131" w:line="267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Mature members study how we can demonstrate love </w:t>
      </w:r>
      <w:r>
        <w:br/>
      </w:r>
      <w:r>
        <w:tab/>
      </w:r>
      <w:r>
        <w:rPr>
          <w:rFonts w:ascii="Calibri" w:eastAsia="Calibri" w:hAnsi="Calibri" w:cs="Calibri"/>
          <w:color w:val="000000"/>
          <w:sz w:val="19"/>
          <w:szCs w:val="19"/>
        </w:rPr>
        <w:t>and compassion to people in need. Bob Reynolds and </w:t>
      </w:r>
      <w:r>
        <w:br/>
      </w:r>
      <w:r>
        <w:tab/>
      </w:r>
      <w:r>
        <w:tab/>
      </w:r>
      <w:r>
        <w:rPr>
          <w:rFonts w:ascii="Calibri" w:eastAsia="Calibri" w:hAnsi="Calibri" w:cs="Calibri"/>
          <w:color w:val="000000"/>
          <w:sz w:val="19"/>
          <w:szCs w:val="19"/>
        </w:rPr>
        <w:t>Mark Waltz lead this class on the ground floor of the </w:t>
      </w:r>
      <w:r>
        <w:br/>
      </w:r>
      <w:r>
        <w:tab/>
      </w:r>
      <w:r>
        <w:tab/>
      </w:r>
      <w:r>
        <w:tab/>
      </w:r>
      <w:r>
        <w:rPr>
          <w:rFonts w:ascii="Calibri" w:eastAsia="Calibri" w:hAnsi="Calibri" w:cs="Calibri"/>
          <w:color w:val="000000"/>
          <w:sz w:val="19"/>
          <w:szCs w:val="19"/>
        </w:rPr>
        <w:t>Education Building. </w:t>
      </w:r>
    </w:p>
    <w:p w14:paraId="3AFEA291" w14:textId="77777777" w:rsidR="00365A14" w:rsidRDefault="00E954C1">
      <w:pPr>
        <w:spacing w:before="130" w:line="344" w:lineRule="exact"/>
        <w:ind w:left="394" w:right="-181"/>
      </w:pPr>
      <w:r>
        <w:rPr>
          <w:rFonts w:ascii="Calibri" w:eastAsia="Calibri" w:hAnsi="Calibri" w:cs="Calibri"/>
          <w:color w:val="000000"/>
          <w:sz w:val="24"/>
          <w:szCs w:val="24"/>
        </w:rPr>
        <w:t>WEDNESDAY MORNING BIBLE STUDY </w:t>
      </w:r>
    </w:p>
    <w:p w14:paraId="55AF74F5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0" w:bottom="0" w:left="1133" w:header="720" w:footer="720" w:gutter="0"/>
          <w:cols w:num="2" w:space="720" w:equalWidth="0">
            <w:col w:w="4620" w:space="880"/>
            <w:col w:w="4434"/>
          </w:cols>
        </w:sectPr>
      </w:pPr>
    </w:p>
    <w:p w14:paraId="4726C481" w14:textId="77777777" w:rsidR="00365A14" w:rsidRDefault="00E954C1">
      <w:pPr>
        <w:spacing w:before="45" w:line="286" w:lineRule="exact"/>
        <w:ind w:right="-567"/>
      </w:pPr>
      <w:hyperlink r:id="rId9">
        <w:r>
          <w:rPr>
            <w:rFonts w:ascii="Calibri" w:eastAsia="Calibri" w:hAnsi="Calibri" w:cs="Calibri"/>
            <w:color w:val="000000"/>
            <w:sz w:val="19"/>
            <w:szCs w:val="19"/>
          </w:rPr>
          <w:t>Register Here: https://forms.gle/GHMZswnVGJkB1wkz6</w:t>
        </w:r>
      </w:hyperlink>
      <w:r>
        <w:rPr>
          <w:rFonts w:ascii="Calibri" w:eastAsia="Calibri" w:hAnsi="Calibri" w:cs="Calibri"/>
          <w:color w:val="000000"/>
          <w:sz w:val="19"/>
          <w:szCs w:val="19"/>
        </w:rPr>
        <w:t> </w:t>
      </w:r>
    </w:p>
    <w:p w14:paraId="354D591D" w14:textId="77777777" w:rsidR="00365A14" w:rsidRDefault="00E954C1">
      <w:pPr>
        <w:tabs>
          <w:tab w:val="left" w:pos="581"/>
        </w:tabs>
        <w:spacing w:before="131" w:line="272" w:lineRule="exact"/>
        <w:ind w:right="-567"/>
      </w:pPr>
      <w:r>
        <w:br w:type="column"/>
      </w:r>
      <w:r>
        <w:rPr>
          <w:rFonts w:ascii="Calibri" w:eastAsia="Calibri" w:hAnsi="Calibri" w:cs="Calibri"/>
          <w:color w:val="000000"/>
          <w:sz w:val="19"/>
          <w:szCs w:val="19"/>
        </w:rPr>
        <w:t>Join us at 10:00 a.m. on Wednesday mornings in the </w:t>
      </w:r>
      <w:r>
        <w:br/>
      </w:r>
      <w:r>
        <w:tab/>
      </w:r>
      <w:r>
        <w:rPr>
          <w:rFonts w:ascii="Calibri" w:eastAsia="Calibri" w:hAnsi="Calibri" w:cs="Calibri"/>
          <w:color w:val="000000"/>
          <w:sz w:val="19"/>
          <w:szCs w:val="19"/>
        </w:rPr>
        <w:t>Education Building to study the Word. </w:t>
      </w:r>
    </w:p>
    <w:p w14:paraId="7360759D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0" w:bottom="0" w:left="1164" w:header="720" w:footer="720" w:gutter="0"/>
          <w:cols w:num="2" w:space="720" w:equalWidth="0">
            <w:col w:w="4555" w:space="990"/>
            <w:col w:w="4277"/>
          </w:cols>
        </w:sectPr>
      </w:pPr>
    </w:p>
    <w:p w14:paraId="568CFE32" w14:textId="77777777" w:rsidR="00365A14" w:rsidRDefault="00E954C1">
      <w:pPr>
        <w:spacing w:before="130" w:line="344" w:lineRule="exact"/>
        <w:ind w:right="-567"/>
      </w:pPr>
      <w:r>
        <w:rPr>
          <w:rFonts w:ascii="Calibri" w:eastAsia="Calibri" w:hAnsi="Calibri" w:cs="Calibri"/>
          <w:color w:val="000000"/>
          <w:sz w:val="24"/>
          <w:szCs w:val="24"/>
        </w:rPr>
        <w:t>LADIES’ BIBLE STUDY </w:t>
      </w:r>
    </w:p>
    <w:p w14:paraId="7A00AF3C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2353" w:bottom="0" w:left="7810" w:header="720" w:footer="720" w:gutter="0"/>
          <w:cols w:space="720"/>
        </w:sectPr>
      </w:pPr>
    </w:p>
    <w:p w14:paraId="074F804B" w14:textId="77777777" w:rsidR="00365A14" w:rsidRDefault="00E954C1">
      <w:pPr>
        <w:tabs>
          <w:tab w:val="left" w:pos="185"/>
        </w:tabs>
        <w:spacing w:before="131" w:line="257" w:lineRule="exact"/>
        <w:ind w:right="-567"/>
      </w:pPr>
      <w:r>
        <w:rPr>
          <w:rFonts w:ascii="Calibri" w:eastAsia="Calibri" w:hAnsi="Calibri" w:cs="Calibri"/>
          <w:color w:val="000000"/>
          <w:sz w:val="19"/>
          <w:szCs w:val="19"/>
        </w:rPr>
        <w:t>The Ladies’ Bible Study meets on Mondays at 10:00am in </w:t>
      </w:r>
      <w:r>
        <w:br/>
      </w:r>
      <w:r>
        <w:tab/>
      </w:r>
      <w:r>
        <w:rPr>
          <w:rFonts w:ascii="Calibri" w:eastAsia="Calibri" w:hAnsi="Calibri" w:cs="Calibri"/>
          <w:color w:val="000000"/>
          <w:sz w:val="19"/>
          <w:szCs w:val="19"/>
        </w:rPr>
        <w:t>the Education Building and now on Zoom also. Email </w:t>
      </w:r>
      <w:r>
        <w:br/>
      </w:r>
      <w:r>
        <w:tab/>
      </w:r>
      <w:r>
        <w:rPr>
          <w:rFonts w:ascii="Calibri" w:eastAsia="Calibri" w:hAnsi="Calibri" w:cs="Calibri"/>
          <w:color w:val="000000"/>
          <w:sz w:val="19"/>
          <w:szCs w:val="19"/>
        </w:rPr>
        <w:t>Linda Tomko (linda.tomko1946@gmail.com.) for the </w:t>
      </w:r>
    </w:p>
    <w:p w14:paraId="0FF97B84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1065" w:bottom="0" w:left="6506" w:header="720" w:footer="720" w:gutter="0"/>
          <w:cols w:space="720"/>
        </w:sectPr>
      </w:pPr>
    </w:p>
    <w:p w14:paraId="71042841" w14:textId="54B9D704" w:rsidR="00365A14" w:rsidRDefault="00E954C1">
      <w:pPr>
        <w:spacing w:line="339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 wp14:anchorId="5954DB97" wp14:editId="3A602C5E">
            <wp:simplePos x="0" y="0"/>
            <wp:positionH relativeFrom="page">
              <wp:posOffset>3610610</wp:posOffset>
            </wp:positionH>
            <wp:positionV relativeFrom="page">
              <wp:posOffset>640080</wp:posOffset>
            </wp:positionV>
            <wp:extent cx="551815" cy="551815"/>
            <wp:effectExtent l="0" t="0" r="0" b="0"/>
            <wp:wrapNone/>
            <wp:docPr id="31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277914B6" wp14:editId="1EDDB472">
            <wp:simplePos x="0" y="0"/>
            <wp:positionH relativeFrom="page">
              <wp:posOffset>3288665</wp:posOffset>
            </wp:positionH>
            <wp:positionV relativeFrom="page">
              <wp:posOffset>5986145</wp:posOffset>
            </wp:positionV>
            <wp:extent cx="1193165" cy="629285"/>
            <wp:effectExtent l="0" t="0" r="0" b="0"/>
            <wp:wrapNone/>
            <wp:docPr id="30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BOARD OF PROPERTY MANAGEMENT </w:t>
      </w:r>
    </w:p>
    <w:p w14:paraId="47893362" w14:textId="77777777" w:rsidR="00365A14" w:rsidRDefault="00365A14">
      <w:pPr>
        <w:spacing w:line="20" w:lineRule="exact"/>
        <w:sectPr w:rsidR="00365A14">
          <w:pgSz w:w="12240" w:h="15840"/>
          <w:pgMar w:top="2056" w:right="3614" w:bottom="0" w:left="3691" w:header="720" w:footer="720" w:gutter="0"/>
          <w:cols w:space="720"/>
        </w:sectPr>
      </w:pPr>
    </w:p>
    <w:p w14:paraId="7585147C" w14:textId="77777777" w:rsidR="00365A14" w:rsidRDefault="00E954C1">
      <w:pPr>
        <w:spacing w:before="199" w:line="293" w:lineRule="exact"/>
        <w:ind w:right="-567"/>
      </w:pPr>
      <w:r>
        <w:rPr>
          <w:rFonts w:ascii="Century Gothic" w:eastAsia="Century Gothic" w:hAnsi="Century Gothic" w:cs="Century Gothic"/>
          <w:b/>
          <w:bCs/>
          <w:i/>
          <w:color w:val="000000"/>
          <w:sz w:val="24"/>
          <w:szCs w:val="24"/>
        </w:rPr>
        <w:t>Workday Saturday, March 23 at 9:00-1:00 with Lunch afterwards </w:t>
      </w:r>
    </w:p>
    <w:p w14:paraId="0D6FC9BE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2390" w:bottom="0" w:left="2448" w:header="720" w:footer="720" w:gutter="0"/>
          <w:cols w:space="720"/>
        </w:sectPr>
      </w:pPr>
    </w:p>
    <w:p w14:paraId="149B38B2" w14:textId="77777777" w:rsidR="00365A14" w:rsidRDefault="00365A14">
      <w:pPr>
        <w:spacing w:line="200" w:lineRule="exact"/>
      </w:pPr>
    </w:p>
    <w:p w14:paraId="21DAC0C2" w14:textId="77777777" w:rsidR="00365A14" w:rsidRDefault="00E954C1">
      <w:pPr>
        <w:spacing w:before="2" w:line="243" w:lineRule="exact"/>
        <w:ind w:right="-567"/>
      </w:pPr>
      <w:r>
        <w:rPr>
          <w:b/>
          <w:bCs/>
          <w:color w:val="000000"/>
          <w:sz w:val="22"/>
          <w:szCs w:val="22"/>
        </w:rPr>
        <w:t>MARCH 14, 2024 </w:t>
      </w:r>
    </w:p>
    <w:p w14:paraId="60219FE0" w14:textId="77777777" w:rsidR="00365A14" w:rsidRDefault="00E954C1">
      <w:pPr>
        <w:spacing w:line="200" w:lineRule="exact"/>
      </w:pPr>
      <w:r>
        <w:br w:type="column"/>
      </w:r>
    </w:p>
    <w:p w14:paraId="04FF4692" w14:textId="77777777" w:rsidR="00365A14" w:rsidRDefault="00E954C1">
      <w:pPr>
        <w:spacing w:before="2" w:line="243" w:lineRule="exact"/>
        <w:ind w:right="-567"/>
      </w:pPr>
      <w:r>
        <w:rPr>
          <w:color w:val="000000"/>
          <w:sz w:val="22"/>
          <w:szCs w:val="22"/>
        </w:rPr>
        <w:t>2. </w:t>
      </w:r>
    </w:p>
    <w:p w14:paraId="5042FB9F" w14:textId="77777777" w:rsidR="00365A14" w:rsidRDefault="00E954C1">
      <w:pPr>
        <w:spacing w:line="200" w:lineRule="exact"/>
      </w:pPr>
      <w:r>
        <w:br w:type="column"/>
      </w:r>
    </w:p>
    <w:p w14:paraId="34BBDF86" w14:textId="77777777" w:rsidR="00365A14" w:rsidRDefault="00E954C1">
      <w:pPr>
        <w:spacing w:before="2" w:line="243" w:lineRule="exact"/>
        <w:ind w:right="-567"/>
      </w:pPr>
      <w:r>
        <w:rPr>
          <w:color w:val="000000"/>
          <w:sz w:val="22"/>
          <w:szCs w:val="22"/>
        </w:rPr>
        <w:t>The six large light fixtures in the Sanctuary will </w:t>
      </w:r>
    </w:p>
    <w:p w14:paraId="267AEC93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0" w:bottom="0" w:left="1080" w:header="720" w:footer="720" w:gutter="0"/>
          <w:cols w:num="3" w:space="720" w:equalWidth="0">
            <w:col w:w="4685" w:space="721"/>
            <w:col w:w="226" w:space="0"/>
            <w:col w:w="4274"/>
          </w:cols>
        </w:sectPr>
      </w:pPr>
    </w:p>
    <w:p w14:paraId="54D29586" w14:textId="77777777" w:rsidR="00365A14" w:rsidRDefault="00E954C1">
      <w:pPr>
        <w:spacing w:before="11" w:line="243" w:lineRule="exact"/>
        <w:ind w:right="-567"/>
      </w:pPr>
      <w:r>
        <w:rPr>
          <w:color w:val="000000"/>
          <w:sz w:val="22"/>
          <w:szCs w:val="22"/>
        </w:rPr>
        <w:t>Crepe Myrtles at the entrance to the church were cut </w:t>
      </w:r>
    </w:p>
    <w:p w14:paraId="2DBF1284" w14:textId="77777777" w:rsidR="00365A14" w:rsidRDefault="00E954C1">
      <w:pPr>
        <w:spacing w:line="252" w:lineRule="exact"/>
        <w:ind w:right="-567"/>
      </w:pPr>
      <w:r>
        <w:rPr>
          <w:color w:val="000000"/>
          <w:sz w:val="22"/>
          <w:szCs w:val="22"/>
        </w:rPr>
        <w:t>back, and Helen did an extra good job cleaning the </w:t>
      </w:r>
      <w:r>
        <w:br/>
      </w:r>
      <w:r>
        <w:rPr>
          <w:color w:val="000000"/>
          <w:sz w:val="22"/>
          <w:szCs w:val="22"/>
        </w:rPr>
        <w:t>Social Hall floor as we welcomed back our campers </w:t>
      </w:r>
      <w:r>
        <w:br/>
      </w:r>
      <w:r>
        <w:rPr>
          <w:color w:val="000000"/>
          <w:sz w:val="22"/>
          <w:szCs w:val="22"/>
        </w:rPr>
        <w:t>from James Madison University. Thanks, Helen! </w:t>
      </w:r>
    </w:p>
    <w:p w14:paraId="16362DD1" w14:textId="77777777" w:rsidR="00365A14" w:rsidRDefault="00E954C1">
      <w:pPr>
        <w:spacing w:before="10" w:after="6" w:line="243" w:lineRule="exact"/>
        <w:ind w:right="-567"/>
      </w:pPr>
      <w:r>
        <w:br w:type="column"/>
      </w:r>
      <w:r>
        <w:rPr>
          <w:color w:val="000000"/>
          <w:sz w:val="22"/>
          <w:szCs w:val="22"/>
        </w:rPr>
        <w:t>be converted to LED. The cost of replacing the </w:t>
      </w:r>
    </w:p>
    <w:p w14:paraId="378878ED" w14:textId="77777777" w:rsidR="00365A14" w:rsidRDefault="00E954C1">
      <w:pPr>
        <w:spacing w:line="250" w:lineRule="exact"/>
        <w:ind w:right="-567"/>
      </w:pPr>
      <w:r>
        <w:rPr>
          <w:color w:val="000000"/>
          <w:sz w:val="22"/>
          <w:szCs w:val="22"/>
        </w:rPr>
        <w:t>thirty-six fluorescent bulbs with LED will be less </w:t>
      </w:r>
      <w:r>
        <w:br/>
      </w:r>
      <w:r>
        <w:rPr>
          <w:color w:val="000000"/>
          <w:sz w:val="22"/>
          <w:szCs w:val="22"/>
        </w:rPr>
        <w:t>than $1,000. Trey Evans said he could do the </w:t>
      </w:r>
      <w:r>
        <w:br/>
      </w:r>
      <w:r>
        <w:rPr>
          <w:color w:val="000000"/>
          <w:sz w:val="22"/>
          <w:szCs w:val="22"/>
        </w:rPr>
        <w:t>conversion at little or no cost additional cost. </w:t>
      </w:r>
    </w:p>
    <w:p w14:paraId="0993F950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0" w:bottom="0" w:left="1080" w:header="720" w:footer="720" w:gutter="0"/>
          <w:cols w:num="2" w:space="720" w:equalWidth="0">
            <w:col w:w="4685" w:space="721"/>
            <w:col w:w="4404"/>
          </w:cols>
        </w:sectPr>
      </w:pPr>
    </w:p>
    <w:p w14:paraId="0CD0240B" w14:textId="77777777" w:rsidR="00365A14" w:rsidRDefault="00E954C1">
      <w:pPr>
        <w:spacing w:before="7" w:line="243" w:lineRule="exact"/>
        <w:ind w:right="-567"/>
      </w:pPr>
      <w:r>
        <w:rPr>
          <w:color w:val="000000"/>
          <w:sz w:val="22"/>
          <w:szCs w:val="22"/>
        </w:rPr>
        <w:t>3. </w:t>
      </w:r>
    </w:p>
    <w:p w14:paraId="28037365" w14:textId="77777777" w:rsidR="00365A14" w:rsidRDefault="00E954C1">
      <w:pPr>
        <w:spacing w:before="7" w:line="243" w:lineRule="exact"/>
        <w:ind w:right="-567"/>
      </w:pPr>
      <w:r>
        <w:br w:type="column"/>
      </w:r>
      <w:r>
        <w:rPr>
          <w:color w:val="000000"/>
          <w:sz w:val="22"/>
          <w:szCs w:val="22"/>
        </w:rPr>
        <w:t>Repair of the large stained-glass window will </w:t>
      </w:r>
    </w:p>
    <w:p w14:paraId="276EA26A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0" w:bottom="0" w:left="6480" w:header="720" w:footer="720" w:gutter="0"/>
          <w:cols w:num="2" w:space="720" w:equalWidth="0">
            <w:col w:w="226" w:space="0"/>
            <w:col w:w="4053"/>
          </w:cols>
        </w:sectPr>
      </w:pPr>
    </w:p>
    <w:p w14:paraId="5A59833D" w14:textId="77777777" w:rsidR="00365A14" w:rsidRDefault="00E954C1">
      <w:pPr>
        <w:spacing w:before="11" w:line="497" w:lineRule="exact"/>
        <w:ind w:right="-567"/>
      </w:pPr>
      <w:r>
        <w:rPr>
          <w:color w:val="000000"/>
          <w:sz w:val="22"/>
          <w:szCs w:val="22"/>
        </w:rPr>
        <w:t>Doug has been taking the bushes back and prepping </w:t>
      </w:r>
    </w:p>
    <w:p w14:paraId="370CA6FC" w14:textId="77777777" w:rsidR="00365A14" w:rsidRDefault="00E954C1">
      <w:pPr>
        <w:spacing w:line="252" w:lineRule="exact"/>
        <w:ind w:right="-567"/>
      </w:pPr>
      <w:r>
        <w:rPr>
          <w:color w:val="000000"/>
          <w:sz w:val="22"/>
          <w:szCs w:val="22"/>
        </w:rPr>
        <w:t>to clean the fountain and refresh the garden.  There </w:t>
      </w:r>
      <w:r>
        <w:br/>
      </w:r>
      <w:r>
        <w:rPr>
          <w:color w:val="000000"/>
          <w:sz w:val="22"/>
          <w:szCs w:val="22"/>
        </w:rPr>
        <w:t>is a lot of exterior work to do, and Bob plans a </w:t>
      </w:r>
      <w:r>
        <w:br/>
      </w:r>
      <w:r>
        <w:rPr>
          <w:color w:val="000000"/>
          <w:sz w:val="22"/>
          <w:szCs w:val="22"/>
        </w:rPr>
        <w:t>congregation workday on Saturday March 23, 2024, </w:t>
      </w:r>
    </w:p>
    <w:p w14:paraId="7B6ED3A1" w14:textId="77777777" w:rsidR="00365A14" w:rsidRDefault="00E954C1">
      <w:pPr>
        <w:spacing w:before="10" w:after="6" w:line="243" w:lineRule="exact"/>
        <w:ind w:right="-567"/>
      </w:pPr>
      <w:r>
        <w:br w:type="column"/>
      </w:r>
      <w:r>
        <w:rPr>
          <w:color w:val="000000"/>
          <w:sz w:val="22"/>
          <w:szCs w:val="22"/>
        </w:rPr>
        <w:t>begin the week of 18 March. Scaffolding has been </w:t>
      </w:r>
    </w:p>
    <w:p w14:paraId="65B9CFA2" w14:textId="77777777" w:rsidR="00365A14" w:rsidRDefault="00E954C1">
      <w:pPr>
        <w:spacing w:line="250" w:lineRule="exact"/>
        <w:ind w:right="-567"/>
      </w:pPr>
      <w:r>
        <w:rPr>
          <w:color w:val="000000"/>
          <w:sz w:val="22"/>
          <w:szCs w:val="22"/>
        </w:rPr>
        <w:t>purchased and will be installed Sunday, 17 March, </w:t>
      </w:r>
      <w:r>
        <w:br/>
      </w:r>
      <w:r>
        <w:rPr>
          <w:color w:val="000000"/>
          <w:sz w:val="22"/>
          <w:szCs w:val="22"/>
        </w:rPr>
        <w:t>evening or Monday, 18 March, morning. A special </w:t>
      </w:r>
      <w:r>
        <w:br/>
      </w:r>
      <w:r>
        <w:rPr>
          <w:color w:val="000000"/>
          <w:sz w:val="22"/>
          <w:szCs w:val="22"/>
        </w:rPr>
        <w:t>donation is being made to cover the cost. </w:t>
      </w:r>
    </w:p>
    <w:p w14:paraId="245F5557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0" w:bottom="0" w:left="1080" w:header="720" w:footer="720" w:gutter="0"/>
          <w:cols w:num="2" w:space="720" w:equalWidth="0">
            <w:col w:w="4685" w:space="721"/>
            <w:col w:w="4530"/>
          </w:cols>
        </w:sectPr>
      </w:pPr>
    </w:p>
    <w:p w14:paraId="7859BC20" w14:textId="77777777" w:rsidR="00365A14" w:rsidRDefault="00E954C1">
      <w:pPr>
        <w:spacing w:line="252" w:lineRule="exact"/>
        <w:ind w:right="-567"/>
      </w:pPr>
      <w:r>
        <w:rPr>
          <w:color w:val="000000"/>
          <w:sz w:val="22"/>
          <w:szCs w:val="22"/>
        </w:rPr>
        <w:t>at 0900. </w:t>
      </w:r>
    </w:p>
    <w:p w14:paraId="25930971" w14:textId="77777777" w:rsidR="00365A14" w:rsidRDefault="00E954C1">
      <w:pPr>
        <w:spacing w:line="243" w:lineRule="exact"/>
        <w:ind w:right="-567"/>
      </w:pPr>
      <w:r>
        <w:br w:type="column"/>
      </w:r>
      <w:r>
        <w:rPr>
          <w:color w:val="000000"/>
          <w:sz w:val="22"/>
          <w:szCs w:val="22"/>
        </w:rPr>
        <w:t>4. </w:t>
      </w:r>
    </w:p>
    <w:p w14:paraId="14DE0A99" w14:textId="77777777" w:rsidR="00365A14" w:rsidRDefault="00E954C1">
      <w:pPr>
        <w:spacing w:line="243" w:lineRule="exact"/>
        <w:ind w:right="-567"/>
      </w:pPr>
      <w:r>
        <w:br w:type="column"/>
      </w:r>
      <w:r>
        <w:rPr>
          <w:color w:val="000000"/>
          <w:sz w:val="22"/>
          <w:szCs w:val="22"/>
        </w:rPr>
        <w:t>There will be a church workday, Saturday, 23 </w:t>
      </w:r>
    </w:p>
    <w:p w14:paraId="25493B31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0" w:bottom="0" w:left="1080" w:header="720" w:footer="720" w:gutter="0"/>
          <w:cols w:num="3" w:space="720" w:equalWidth="0">
            <w:col w:w="4685" w:space="721"/>
            <w:col w:w="226" w:space="0"/>
            <w:col w:w="4084"/>
          </w:cols>
        </w:sectPr>
      </w:pPr>
    </w:p>
    <w:p w14:paraId="057095B4" w14:textId="77777777" w:rsidR="00365A14" w:rsidRDefault="00E954C1">
      <w:pPr>
        <w:spacing w:line="243" w:lineRule="exact"/>
        <w:ind w:right="-567"/>
      </w:pPr>
      <w:r>
        <w:rPr>
          <w:color w:val="000000"/>
          <w:sz w:val="22"/>
          <w:szCs w:val="22"/>
        </w:rPr>
        <w:t>From Bob Hanovich’s report: </w:t>
      </w:r>
    </w:p>
    <w:p w14:paraId="4B2BD822" w14:textId="77777777" w:rsidR="00365A14" w:rsidRDefault="00E954C1">
      <w:pPr>
        <w:spacing w:after="6" w:line="243" w:lineRule="exact"/>
        <w:ind w:right="-567"/>
      </w:pPr>
      <w:r>
        <w:br w:type="column"/>
      </w:r>
      <w:r>
        <w:rPr>
          <w:color w:val="000000"/>
          <w:sz w:val="22"/>
          <w:szCs w:val="22"/>
        </w:rPr>
        <w:t>March, from 9 am until 1 pm. Lunch will be </w:t>
      </w:r>
    </w:p>
    <w:p w14:paraId="6C0F5D9A" w14:textId="77777777" w:rsidR="00365A14" w:rsidRDefault="00E954C1">
      <w:pPr>
        <w:spacing w:line="246" w:lineRule="exact"/>
        <w:ind w:right="-567"/>
      </w:pPr>
      <w:r>
        <w:rPr>
          <w:color w:val="000000"/>
          <w:sz w:val="22"/>
          <w:szCs w:val="22"/>
        </w:rPr>
        <w:t>provided afterwards. </w:t>
      </w:r>
    </w:p>
    <w:p w14:paraId="2486C134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0" w:bottom="0" w:left="1080" w:header="720" w:footer="720" w:gutter="0"/>
          <w:cols w:num="2" w:space="720" w:equalWidth="0">
            <w:col w:w="4685" w:space="721"/>
            <w:col w:w="3948"/>
          </w:cols>
        </w:sectPr>
      </w:pPr>
    </w:p>
    <w:p w14:paraId="60AE9CDD" w14:textId="77777777" w:rsidR="00365A14" w:rsidRDefault="00E954C1">
      <w:pPr>
        <w:spacing w:line="243" w:lineRule="exact"/>
        <w:ind w:right="-567"/>
      </w:pPr>
      <w:r>
        <w:rPr>
          <w:color w:val="000000"/>
          <w:sz w:val="22"/>
          <w:szCs w:val="22"/>
        </w:rPr>
        <w:t>“1. Cameras and Wi-Fi. a. Two additional 120- </w:t>
      </w:r>
    </w:p>
    <w:p w14:paraId="25C4B43C" w14:textId="77777777" w:rsidR="00365A14" w:rsidRDefault="00E954C1">
      <w:pPr>
        <w:spacing w:line="243" w:lineRule="exact"/>
        <w:ind w:right="-567"/>
      </w:pPr>
      <w:r>
        <w:br w:type="column"/>
      </w:r>
      <w:r>
        <w:rPr>
          <w:color w:val="000000"/>
          <w:sz w:val="22"/>
          <w:szCs w:val="22"/>
        </w:rPr>
        <w:t>5. </w:t>
      </w:r>
    </w:p>
    <w:p w14:paraId="0643357F" w14:textId="77777777" w:rsidR="00365A14" w:rsidRDefault="00E954C1">
      <w:pPr>
        <w:spacing w:line="243" w:lineRule="exact"/>
        <w:ind w:right="-567"/>
      </w:pPr>
      <w:r>
        <w:br w:type="column"/>
      </w:r>
      <w:r>
        <w:rPr>
          <w:color w:val="000000"/>
          <w:sz w:val="22"/>
          <w:szCs w:val="22"/>
        </w:rPr>
        <w:t>Tree removal. Three tree removal companies </w:t>
      </w:r>
    </w:p>
    <w:p w14:paraId="5B67F87D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0" w:bottom="0" w:left="1080" w:header="720" w:footer="720" w:gutter="0"/>
          <w:cols w:num="3" w:space="720" w:equalWidth="0">
            <w:col w:w="4685" w:space="721"/>
            <w:col w:w="226" w:space="0"/>
            <w:col w:w="4015"/>
          </w:cols>
        </w:sectPr>
      </w:pPr>
    </w:p>
    <w:p w14:paraId="3EB4CBD2" w14:textId="77777777" w:rsidR="00365A14" w:rsidRDefault="00E954C1">
      <w:pPr>
        <w:spacing w:line="252" w:lineRule="exact"/>
        <w:ind w:right="-567"/>
      </w:pPr>
      <w:r>
        <w:rPr>
          <w:color w:val="000000"/>
          <w:sz w:val="22"/>
          <w:szCs w:val="22"/>
        </w:rPr>
        <w:t>degree coverage cameras be installed to monitor the </w:t>
      </w:r>
    </w:p>
    <w:p w14:paraId="38FC0D28" w14:textId="77777777" w:rsidR="00365A14" w:rsidRDefault="00E954C1">
      <w:pPr>
        <w:spacing w:line="252" w:lineRule="exact"/>
        <w:ind w:right="-567"/>
      </w:pPr>
      <w:r>
        <w:rPr>
          <w:color w:val="000000"/>
          <w:sz w:val="22"/>
          <w:szCs w:val="22"/>
        </w:rPr>
        <w:t>back of the Sanctuary and Social Hall building. Two </w:t>
      </w:r>
      <w:r>
        <w:br/>
      </w:r>
      <w:r>
        <w:rPr>
          <w:color w:val="000000"/>
          <w:sz w:val="22"/>
          <w:szCs w:val="22"/>
        </w:rPr>
        <w:t>Blink cameras have been temporarily installed and </w:t>
      </w:r>
      <w:r>
        <w:br/>
      </w:r>
      <w:r>
        <w:rPr>
          <w:color w:val="000000"/>
          <w:sz w:val="22"/>
          <w:szCs w:val="22"/>
        </w:rPr>
        <w:t>show there is activity taking place. b. It is also </w:t>
      </w:r>
      <w:r>
        <w:br/>
      </w:r>
      <w:r>
        <w:rPr>
          <w:color w:val="000000"/>
          <w:sz w:val="22"/>
          <w:szCs w:val="22"/>
        </w:rPr>
        <w:t>recommended that three additional cameras be </w:t>
      </w:r>
      <w:r>
        <w:br/>
      </w:r>
      <w:r>
        <w:rPr>
          <w:color w:val="000000"/>
          <w:sz w:val="22"/>
          <w:szCs w:val="22"/>
        </w:rPr>
        <w:t>purchased to cover the garden area and the parking </w:t>
      </w:r>
      <w:r>
        <w:br/>
      </w:r>
      <w:r>
        <w:rPr>
          <w:color w:val="000000"/>
          <w:sz w:val="22"/>
          <w:szCs w:val="22"/>
        </w:rPr>
        <w:t>lot. This will enable the removal of the remaining </w:t>
      </w:r>
      <w:r>
        <w:br/>
      </w:r>
      <w:r>
        <w:rPr>
          <w:color w:val="000000"/>
          <w:sz w:val="22"/>
          <w:szCs w:val="22"/>
        </w:rPr>
        <w:t>older cameras, wires, and conduit mounted on the </w:t>
      </w:r>
      <w:r>
        <w:br/>
      </w:r>
      <w:r>
        <w:rPr>
          <w:color w:val="000000"/>
          <w:sz w:val="22"/>
          <w:szCs w:val="22"/>
        </w:rPr>
        <w:t>exterior of the buildings. Existing camera coverage </w:t>
      </w:r>
      <w:r>
        <w:br/>
      </w:r>
      <w:r>
        <w:rPr>
          <w:color w:val="000000"/>
          <w:sz w:val="22"/>
          <w:szCs w:val="22"/>
        </w:rPr>
        <w:t>will continue to be monitored to determine if </w:t>
      </w:r>
      <w:r>
        <w:br/>
      </w:r>
      <w:r>
        <w:rPr>
          <w:color w:val="000000"/>
          <w:sz w:val="22"/>
          <w:szCs w:val="22"/>
        </w:rPr>
        <w:t>additional cameras are required. </w:t>
      </w:r>
    </w:p>
    <w:p w14:paraId="38919784" w14:textId="77777777" w:rsidR="00365A14" w:rsidRDefault="00E954C1">
      <w:pPr>
        <w:spacing w:after="6" w:line="243" w:lineRule="exact"/>
        <w:ind w:right="-567"/>
      </w:pPr>
      <w:r>
        <w:br w:type="column"/>
      </w:r>
      <w:r>
        <w:rPr>
          <w:color w:val="000000"/>
          <w:sz w:val="22"/>
          <w:szCs w:val="22"/>
        </w:rPr>
        <w:t>inspected the trees on the property. At least twelve </w:t>
      </w:r>
    </w:p>
    <w:p w14:paraId="446E7094" w14:textId="77777777" w:rsidR="00365A14" w:rsidRDefault="00E954C1">
      <w:pPr>
        <w:spacing w:after="262" w:line="251" w:lineRule="exact"/>
        <w:ind w:right="-567"/>
      </w:pPr>
      <w:r>
        <w:rPr>
          <w:color w:val="000000"/>
          <w:sz w:val="22"/>
          <w:szCs w:val="22"/>
        </w:rPr>
        <w:t>trees, based on the arborists’ inspections, require </w:t>
      </w:r>
      <w:r>
        <w:br/>
      </w:r>
      <w:r>
        <w:rPr>
          <w:color w:val="000000"/>
          <w:sz w:val="22"/>
          <w:szCs w:val="22"/>
        </w:rPr>
        <w:t>removal. Some trees have been deemed hazardous </w:t>
      </w:r>
      <w:r>
        <w:br/>
      </w:r>
      <w:r>
        <w:rPr>
          <w:color w:val="000000"/>
          <w:sz w:val="22"/>
          <w:szCs w:val="22"/>
        </w:rPr>
        <w:t>due to their condition and near future falling. Two </w:t>
      </w:r>
      <w:r>
        <w:br/>
      </w:r>
      <w:r>
        <w:rPr>
          <w:color w:val="000000"/>
          <w:sz w:val="22"/>
          <w:szCs w:val="22"/>
        </w:rPr>
        <w:t>companies have submitted their estimates. The third </w:t>
      </w:r>
      <w:r>
        <w:br/>
      </w:r>
      <w:r>
        <w:rPr>
          <w:color w:val="000000"/>
          <w:sz w:val="22"/>
          <w:szCs w:val="22"/>
        </w:rPr>
        <w:t>estimate should be available before the council </w:t>
      </w:r>
      <w:r>
        <w:br/>
      </w:r>
      <w:r>
        <w:rPr>
          <w:color w:val="000000"/>
          <w:sz w:val="22"/>
          <w:szCs w:val="22"/>
        </w:rPr>
        <w:t>meeting.” </w:t>
      </w:r>
    </w:p>
    <w:p w14:paraId="5BE1BE7F" w14:textId="77777777" w:rsidR="00365A14" w:rsidRDefault="00E954C1">
      <w:pPr>
        <w:spacing w:line="249" w:lineRule="exact"/>
        <w:ind w:right="-567"/>
      </w:pPr>
      <w:r>
        <w:rPr>
          <w:color w:val="000000"/>
          <w:sz w:val="22"/>
          <w:szCs w:val="22"/>
        </w:rPr>
        <w:t>Bob included the two estimates he received, and </w:t>
      </w:r>
      <w:r>
        <w:br/>
      </w:r>
      <w:r>
        <w:rPr>
          <w:color w:val="000000"/>
          <w:sz w:val="22"/>
          <w:szCs w:val="22"/>
        </w:rPr>
        <w:t>Doug sent a third estimate. </w:t>
      </w:r>
    </w:p>
    <w:p w14:paraId="7E55FB14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0" w:bottom="0" w:left="1080" w:header="720" w:footer="720" w:gutter="0"/>
          <w:cols w:num="2" w:space="720" w:equalWidth="0">
            <w:col w:w="4685" w:space="721"/>
            <w:col w:w="4646"/>
          </w:cols>
        </w:sectPr>
      </w:pPr>
    </w:p>
    <w:p w14:paraId="438E3284" w14:textId="77777777" w:rsidR="00365A14" w:rsidRDefault="00365A14">
      <w:pPr>
        <w:spacing w:line="200" w:lineRule="exact"/>
      </w:pPr>
    </w:p>
    <w:p w14:paraId="4134BC5B" w14:textId="77777777" w:rsidR="00365A14" w:rsidRDefault="00365A14">
      <w:pPr>
        <w:spacing w:line="200" w:lineRule="exact"/>
      </w:pPr>
    </w:p>
    <w:p w14:paraId="1F2AD710" w14:textId="77777777" w:rsidR="00365A14" w:rsidRDefault="00365A14">
      <w:pPr>
        <w:spacing w:line="200" w:lineRule="exact"/>
      </w:pPr>
    </w:p>
    <w:p w14:paraId="498938C9" w14:textId="77777777" w:rsidR="00365A14" w:rsidRDefault="00E954C1">
      <w:pPr>
        <w:spacing w:before="161" w:line="339" w:lineRule="exact"/>
        <w:ind w:right="-567"/>
      </w:pPr>
      <w:r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BOARD OF STEWARDSHIP </w:t>
      </w:r>
    </w:p>
    <w:p w14:paraId="305444CC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4398" w:bottom="0" w:left="4476" w:header="720" w:footer="720" w:gutter="0"/>
          <w:cols w:space="720"/>
        </w:sectPr>
      </w:pPr>
    </w:p>
    <w:p w14:paraId="2BE00E6B" w14:textId="77777777" w:rsidR="00365A14" w:rsidRDefault="00365A14">
      <w:pPr>
        <w:spacing w:line="200" w:lineRule="exact"/>
      </w:pPr>
    </w:p>
    <w:p w14:paraId="4D95DD36" w14:textId="77777777" w:rsidR="00365A14" w:rsidRDefault="00E954C1">
      <w:pPr>
        <w:spacing w:before="5" w:line="252" w:lineRule="exact"/>
        <w:ind w:right="-567"/>
      </w:pPr>
      <w:r>
        <w:rPr>
          <w:color w:val="000000"/>
          <w:sz w:val="22"/>
          <w:szCs w:val="22"/>
        </w:rPr>
        <w:t>Sometimes it seems like we just cannot get ahead. </w:t>
      </w:r>
      <w:r>
        <w:br/>
      </w:r>
      <w:r>
        <w:rPr>
          <w:color w:val="000000"/>
          <w:sz w:val="22"/>
          <w:szCs w:val="22"/>
        </w:rPr>
        <w:t>What is ahead? We live in this world that tells us </w:t>
      </w:r>
      <w:r>
        <w:br/>
      </w:r>
      <w:r>
        <w:rPr>
          <w:color w:val="000000"/>
          <w:sz w:val="22"/>
          <w:szCs w:val="22"/>
        </w:rPr>
        <w:t>too many wants vs needs. Notice, I did say, “we live </w:t>
      </w:r>
      <w:r>
        <w:br/>
      </w:r>
      <w:r>
        <w:rPr>
          <w:color w:val="000000"/>
          <w:sz w:val="22"/>
          <w:szCs w:val="22"/>
        </w:rPr>
        <w:t>in this world,” not that we are “of this world.”  A big </w:t>
      </w:r>
      <w:r>
        <w:br/>
      </w:r>
      <w:r>
        <w:rPr>
          <w:color w:val="000000"/>
          <w:sz w:val="22"/>
          <w:szCs w:val="22"/>
        </w:rPr>
        <w:t>difference. We must keep our eyes on Jesus and </w:t>
      </w:r>
      <w:r>
        <w:br/>
      </w:r>
      <w:r>
        <w:rPr>
          <w:color w:val="000000"/>
          <w:sz w:val="22"/>
          <w:szCs w:val="22"/>
        </w:rPr>
        <w:t>remember He, His Father, The God of all creation, is </w:t>
      </w:r>
      <w:r>
        <w:br/>
      </w:r>
      <w:r>
        <w:rPr>
          <w:color w:val="000000"/>
          <w:sz w:val="22"/>
          <w:szCs w:val="22"/>
        </w:rPr>
        <w:t>the Giver of all things.  His promises are always </w:t>
      </w:r>
      <w:r>
        <w:br/>
      </w:r>
      <w:r>
        <w:rPr>
          <w:color w:val="000000"/>
          <w:sz w:val="22"/>
          <w:szCs w:val="22"/>
        </w:rPr>
        <w:t>fulfilled.  His ways are not of our understanding. </w:t>
      </w:r>
      <w:r>
        <w:br/>
      </w:r>
      <w:r>
        <w:rPr>
          <w:color w:val="000000"/>
          <w:sz w:val="22"/>
          <w:szCs w:val="22"/>
        </w:rPr>
        <w:t>The greatest gift from Him is our salvation through </w:t>
      </w:r>
      <w:r>
        <w:br/>
      </w:r>
      <w:r>
        <w:rPr>
          <w:color w:val="000000"/>
          <w:sz w:val="22"/>
          <w:szCs w:val="22"/>
        </w:rPr>
        <w:t>His Son, Jesus.  We love and serve a God who daily </w:t>
      </w:r>
      <w:r>
        <w:br/>
      </w:r>
      <w:r>
        <w:rPr>
          <w:color w:val="000000"/>
          <w:sz w:val="22"/>
          <w:szCs w:val="22"/>
        </w:rPr>
        <w:t>gives to us. We need to respond by lov</w:t>
      </w:r>
      <w:r>
        <w:rPr>
          <w:color w:val="000000"/>
          <w:sz w:val="22"/>
          <w:szCs w:val="22"/>
        </w:rPr>
        <w:t>ing and </w:t>
      </w:r>
      <w:r>
        <w:br/>
      </w:r>
      <w:r>
        <w:rPr>
          <w:color w:val="000000"/>
          <w:sz w:val="22"/>
          <w:szCs w:val="22"/>
        </w:rPr>
        <w:t>serving Him.  Each of us has received a gift(s) from </w:t>
      </w:r>
      <w:r>
        <w:br/>
      </w:r>
      <w:r>
        <w:rPr>
          <w:color w:val="000000"/>
          <w:sz w:val="22"/>
          <w:szCs w:val="22"/>
        </w:rPr>
        <w:t>Him.  Use it/them as a good steward in service at </w:t>
      </w:r>
    </w:p>
    <w:p w14:paraId="09543F41" w14:textId="77777777" w:rsidR="00365A14" w:rsidRDefault="00E954C1">
      <w:pPr>
        <w:spacing w:line="200" w:lineRule="exact"/>
      </w:pPr>
      <w:r>
        <w:br w:type="column"/>
      </w:r>
    </w:p>
    <w:p w14:paraId="000B63E7" w14:textId="77777777" w:rsidR="00365A14" w:rsidRDefault="00E954C1">
      <w:pPr>
        <w:spacing w:before="5" w:after="262" w:line="251" w:lineRule="exact"/>
        <w:ind w:right="-567"/>
      </w:pPr>
      <w:r>
        <w:rPr>
          <w:color w:val="000000"/>
          <w:sz w:val="22"/>
          <w:szCs w:val="22"/>
        </w:rPr>
        <w:t>Trinity and the neighborhood and the world. Be a </w:t>
      </w:r>
      <w:r>
        <w:br/>
      </w:r>
      <w:r>
        <w:rPr>
          <w:color w:val="000000"/>
          <w:sz w:val="22"/>
          <w:szCs w:val="22"/>
        </w:rPr>
        <w:t>light, let the love of Christ shine. Don’t let His gifts </w:t>
      </w:r>
      <w:r>
        <w:br/>
      </w:r>
      <w:r>
        <w:rPr>
          <w:color w:val="000000"/>
          <w:sz w:val="22"/>
          <w:szCs w:val="22"/>
        </w:rPr>
        <w:t>go unused.  Remember, every good gift is from </w:t>
      </w:r>
      <w:r>
        <w:br/>
      </w:r>
      <w:r>
        <w:rPr>
          <w:color w:val="000000"/>
          <w:sz w:val="22"/>
          <w:szCs w:val="22"/>
        </w:rPr>
        <w:t>above, the perfect gift came from above, Jesus. </w:t>
      </w:r>
      <w:r>
        <w:br/>
      </w:r>
      <w:r>
        <w:rPr>
          <w:color w:val="000000"/>
          <w:sz w:val="22"/>
          <w:szCs w:val="22"/>
        </w:rPr>
        <w:t>Yahweh-Breathe in, You keep me in perfect peace; </w:t>
      </w:r>
      <w:r>
        <w:br/>
      </w:r>
      <w:r>
        <w:rPr>
          <w:color w:val="000000"/>
          <w:sz w:val="22"/>
          <w:szCs w:val="22"/>
        </w:rPr>
        <w:t>breathe out, whose mind is stayed on you….Is. 26:3. </w:t>
      </w:r>
      <w:r>
        <w:br/>
      </w:r>
      <w:r>
        <w:rPr>
          <w:color w:val="000000"/>
          <w:sz w:val="22"/>
          <w:szCs w:val="22"/>
        </w:rPr>
        <w:t>The needs around Trinity are many.  Pray and ask </w:t>
      </w:r>
      <w:r>
        <w:br/>
      </w:r>
      <w:r>
        <w:rPr>
          <w:color w:val="000000"/>
          <w:sz w:val="22"/>
          <w:szCs w:val="22"/>
        </w:rPr>
        <w:t>the Lord how you can give with your Time, Talents, </w:t>
      </w:r>
      <w:r>
        <w:br/>
      </w:r>
      <w:r>
        <w:rPr>
          <w:color w:val="000000"/>
          <w:sz w:val="22"/>
          <w:szCs w:val="22"/>
        </w:rPr>
        <w:t>and Treasures that He has gifted you. </w:t>
      </w:r>
    </w:p>
    <w:p w14:paraId="50044CBD" w14:textId="77777777" w:rsidR="00365A14" w:rsidRDefault="00E954C1">
      <w:pPr>
        <w:spacing w:after="8" w:line="243" w:lineRule="exact"/>
        <w:ind w:right="-567"/>
      </w:pPr>
      <w:r>
        <w:rPr>
          <w:color w:val="000000"/>
          <w:sz w:val="22"/>
          <w:szCs w:val="22"/>
        </w:rPr>
        <w:t>Lonna McEwen </w:t>
      </w:r>
    </w:p>
    <w:p w14:paraId="5000D4DD" w14:textId="77777777" w:rsidR="00365A14" w:rsidRDefault="00E954C1">
      <w:pPr>
        <w:spacing w:line="243" w:lineRule="exact"/>
        <w:ind w:right="-567"/>
      </w:pPr>
      <w:r>
        <w:rPr>
          <w:color w:val="000000"/>
          <w:sz w:val="22"/>
          <w:szCs w:val="22"/>
        </w:rPr>
        <w:t>Board of Stewardship </w:t>
      </w:r>
    </w:p>
    <w:p w14:paraId="4AF30078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0" w:bottom="0" w:left="1080" w:header="720" w:footer="720" w:gutter="0"/>
          <w:cols w:num="2" w:space="720" w:equalWidth="0">
            <w:col w:w="4723" w:space="683"/>
            <w:col w:w="4690"/>
          </w:cols>
        </w:sectPr>
      </w:pPr>
    </w:p>
    <w:p w14:paraId="6765E1CB" w14:textId="249A5BFC" w:rsidR="00365A14" w:rsidRDefault="00E954C1">
      <w:pPr>
        <w:spacing w:line="339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6B1C5053" wp14:editId="05A8269B">
            <wp:simplePos x="0" y="0"/>
            <wp:positionH relativeFrom="page">
              <wp:posOffset>3637915</wp:posOffset>
            </wp:positionH>
            <wp:positionV relativeFrom="page">
              <wp:posOffset>640080</wp:posOffset>
            </wp:positionV>
            <wp:extent cx="533400" cy="533400"/>
            <wp:effectExtent l="0" t="0" r="0" b="0"/>
            <wp:wrapNone/>
            <wp:docPr id="29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BOARD OF SOCIAL MINISTRY </w:t>
      </w:r>
    </w:p>
    <w:p w14:paraId="4A941FA8" w14:textId="77777777" w:rsidR="00365A14" w:rsidRDefault="00365A14">
      <w:pPr>
        <w:spacing w:line="20" w:lineRule="exact"/>
        <w:sectPr w:rsidR="00365A14">
          <w:pgSz w:w="12240" w:h="15840"/>
          <w:pgMar w:top="2016" w:right="4146" w:bottom="0" w:left="4224" w:header="720" w:footer="720" w:gutter="0"/>
          <w:cols w:space="720"/>
        </w:sectPr>
      </w:pPr>
    </w:p>
    <w:p w14:paraId="2F8F53FD" w14:textId="77777777" w:rsidR="00365A14" w:rsidRDefault="00E954C1">
      <w:pPr>
        <w:spacing w:before="191" w:after="262" w:line="252" w:lineRule="exact"/>
        <w:ind w:right="-567"/>
      </w:pPr>
      <w:r>
        <w:rPr>
          <w:color w:val="000000"/>
          <w:sz w:val="22"/>
          <w:szCs w:val="22"/>
        </w:rPr>
        <w:t>Spring arrived a few weeks ago and our “spring </w:t>
      </w:r>
      <w:r>
        <w:br/>
      </w:r>
      <w:r>
        <w:rPr>
          <w:color w:val="000000"/>
          <w:sz w:val="22"/>
          <w:szCs w:val="22"/>
        </w:rPr>
        <w:t>cleaning” is in full swing! In our Clothes Closet we </w:t>
      </w:r>
      <w:r>
        <w:br/>
      </w:r>
      <w:r>
        <w:rPr>
          <w:color w:val="000000"/>
          <w:sz w:val="22"/>
          <w:szCs w:val="22"/>
        </w:rPr>
        <w:t>have packed up all the winter clothing items to use </w:t>
      </w:r>
      <w:r>
        <w:br/>
      </w:r>
      <w:r>
        <w:rPr>
          <w:color w:val="000000"/>
          <w:sz w:val="22"/>
          <w:szCs w:val="22"/>
        </w:rPr>
        <w:t>next year. That means it’s time for shorts, t shirts </w:t>
      </w:r>
      <w:r>
        <w:br/>
      </w:r>
      <w:r>
        <w:rPr>
          <w:color w:val="000000"/>
          <w:sz w:val="22"/>
          <w:szCs w:val="22"/>
        </w:rPr>
        <w:t>and lighter clothing to be on our clothing racks. We </w:t>
      </w:r>
      <w:r>
        <w:br/>
      </w:r>
      <w:r>
        <w:rPr>
          <w:color w:val="000000"/>
          <w:sz w:val="22"/>
          <w:szCs w:val="22"/>
        </w:rPr>
        <w:t>have everything we need except for men’s pants. We </w:t>
      </w:r>
      <w:r>
        <w:br/>
      </w:r>
      <w:r>
        <w:rPr>
          <w:color w:val="000000"/>
          <w:sz w:val="22"/>
          <w:szCs w:val="22"/>
        </w:rPr>
        <w:t>always seem to run out quickly with sizes 30-36. If </w:t>
      </w:r>
      <w:r>
        <w:br/>
      </w:r>
      <w:r>
        <w:rPr>
          <w:color w:val="000000"/>
          <w:sz w:val="22"/>
          <w:szCs w:val="22"/>
        </w:rPr>
        <w:t>you are doing any “spring cleaning” please be sure </w:t>
      </w:r>
      <w:r>
        <w:br/>
      </w:r>
      <w:r>
        <w:rPr>
          <w:color w:val="000000"/>
          <w:sz w:val="22"/>
          <w:szCs w:val="22"/>
        </w:rPr>
        <w:t>to think of us. Any donations can be placed in the </w:t>
      </w:r>
      <w:r>
        <w:br/>
      </w:r>
      <w:r>
        <w:rPr>
          <w:color w:val="000000"/>
          <w:sz w:val="22"/>
          <w:szCs w:val="22"/>
        </w:rPr>
        <w:t>bins at the Donation Station in the Social Hall. </w:t>
      </w:r>
    </w:p>
    <w:p w14:paraId="2895D03A" w14:textId="77777777" w:rsidR="00365A14" w:rsidRDefault="00E954C1">
      <w:pPr>
        <w:spacing w:after="262" w:line="251" w:lineRule="exact"/>
        <w:ind w:right="-567"/>
      </w:pPr>
      <w:r>
        <w:rPr>
          <w:color w:val="000000"/>
          <w:sz w:val="22"/>
          <w:szCs w:val="22"/>
        </w:rPr>
        <w:t>Our Food Pantry is abounding in vegetables and </w:t>
      </w:r>
      <w:r>
        <w:br/>
      </w:r>
      <w:r>
        <w:rPr>
          <w:color w:val="000000"/>
          <w:sz w:val="22"/>
          <w:szCs w:val="22"/>
        </w:rPr>
        <w:t>soups thanks to the generous donation a few months </w:t>
      </w:r>
      <w:r>
        <w:br/>
      </w:r>
      <w:r>
        <w:rPr>
          <w:color w:val="000000"/>
          <w:sz w:val="22"/>
          <w:szCs w:val="22"/>
        </w:rPr>
        <w:t>ago from the Boy Scouts. In April we specifically </w:t>
      </w:r>
      <w:r>
        <w:br/>
      </w:r>
      <w:r>
        <w:rPr>
          <w:color w:val="000000"/>
          <w:sz w:val="22"/>
          <w:szCs w:val="22"/>
        </w:rPr>
        <w:t>need canned meals such as chicken and dumplings, </w:t>
      </w:r>
      <w:r>
        <w:br/>
      </w:r>
      <w:r>
        <w:rPr>
          <w:color w:val="000000"/>
          <w:sz w:val="22"/>
          <w:szCs w:val="22"/>
        </w:rPr>
        <w:t>Chow Mein, spaghetti, etc. Bring your donation on </w:t>
      </w:r>
      <w:r>
        <w:br/>
      </w:r>
      <w:r>
        <w:rPr>
          <w:color w:val="000000"/>
          <w:sz w:val="22"/>
          <w:szCs w:val="22"/>
        </w:rPr>
        <w:t>Can Do Sunday and place it in the shopping cart in </w:t>
      </w:r>
      <w:r>
        <w:br/>
      </w:r>
      <w:r>
        <w:rPr>
          <w:color w:val="000000"/>
          <w:sz w:val="22"/>
          <w:szCs w:val="22"/>
        </w:rPr>
        <w:t>the Narthex. We appreciate your donations! </w:t>
      </w:r>
    </w:p>
    <w:p w14:paraId="16620735" w14:textId="77777777" w:rsidR="00365A14" w:rsidRDefault="00E954C1">
      <w:pPr>
        <w:spacing w:line="251" w:lineRule="exact"/>
        <w:ind w:right="-567"/>
      </w:pPr>
      <w:r>
        <w:rPr>
          <w:color w:val="000000"/>
          <w:sz w:val="22"/>
          <w:szCs w:val="22"/>
        </w:rPr>
        <w:t>Looking for a Thrivent service project? Think of our </w:t>
      </w:r>
      <w:r>
        <w:br/>
      </w:r>
      <w:r>
        <w:rPr>
          <w:color w:val="000000"/>
          <w:sz w:val="22"/>
          <w:szCs w:val="22"/>
        </w:rPr>
        <w:t>Hearts of Compassion ministry! In September, we </w:t>
      </w:r>
      <w:r>
        <w:br/>
      </w:r>
      <w:r>
        <w:rPr>
          <w:color w:val="000000"/>
          <w:sz w:val="22"/>
          <w:szCs w:val="22"/>
        </w:rPr>
        <w:t>will again participate in the VA Standdown for the </w:t>
      </w:r>
      <w:r>
        <w:br/>
      </w:r>
      <w:r>
        <w:rPr>
          <w:color w:val="000000"/>
          <w:sz w:val="22"/>
          <w:szCs w:val="22"/>
        </w:rPr>
        <w:t>Homeless. This will be our third year of </w:t>
      </w:r>
      <w:r>
        <w:br/>
      </w:r>
      <w:r>
        <w:rPr>
          <w:color w:val="000000"/>
          <w:sz w:val="22"/>
          <w:szCs w:val="22"/>
        </w:rPr>
        <w:t>participating in this outreach event. This year we </w:t>
      </w:r>
      <w:r>
        <w:br/>
      </w:r>
      <w:r>
        <w:rPr>
          <w:color w:val="000000"/>
          <w:sz w:val="22"/>
          <w:szCs w:val="22"/>
        </w:rPr>
        <w:t>would like to be able to provide backpacks, Bombas </w:t>
      </w:r>
      <w:r>
        <w:br/>
      </w:r>
      <w:r>
        <w:rPr>
          <w:color w:val="000000"/>
          <w:sz w:val="22"/>
          <w:szCs w:val="22"/>
        </w:rPr>
        <w:t>socks, and blankets to participants. We have socks! </w:t>
      </w:r>
      <w:r>
        <w:br/>
      </w:r>
      <w:r>
        <w:rPr>
          <w:color w:val="000000"/>
          <w:sz w:val="22"/>
          <w:szCs w:val="22"/>
        </w:rPr>
        <w:t>But to have enough backpacks and blankets for this </w:t>
      </w:r>
    </w:p>
    <w:p w14:paraId="49BB3054" w14:textId="77777777" w:rsidR="00365A14" w:rsidRDefault="00E954C1">
      <w:pPr>
        <w:spacing w:before="191" w:after="262" w:line="251" w:lineRule="exact"/>
        <w:ind w:right="-567"/>
      </w:pPr>
      <w:r>
        <w:br w:type="column"/>
      </w:r>
      <w:r>
        <w:rPr>
          <w:color w:val="000000"/>
          <w:sz w:val="22"/>
          <w:szCs w:val="22"/>
        </w:rPr>
        <w:t>endeavor (about 200) we are starting to collect new </w:t>
      </w:r>
      <w:r>
        <w:br/>
      </w:r>
      <w:r>
        <w:rPr>
          <w:color w:val="000000"/>
          <w:sz w:val="22"/>
          <w:szCs w:val="22"/>
        </w:rPr>
        <w:t>and gently used backpacks and blankets now. If you </w:t>
      </w:r>
      <w:r>
        <w:br/>
      </w:r>
      <w:r>
        <w:rPr>
          <w:color w:val="000000"/>
          <w:sz w:val="22"/>
          <w:szCs w:val="22"/>
        </w:rPr>
        <w:t>can help, please place your donation in the bin in the </w:t>
      </w:r>
      <w:r>
        <w:br/>
      </w:r>
      <w:r>
        <w:rPr>
          <w:color w:val="000000"/>
          <w:sz w:val="22"/>
          <w:szCs w:val="22"/>
        </w:rPr>
        <w:t>Social Hall. If you would like to make a monetary </w:t>
      </w:r>
      <w:r>
        <w:br/>
      </w:r>
      <w:r>
        <w:rPr>
          <w:color w:val="000000"/>
          <w:sz w:val="22"/>
          <w:szCs w:val="22"/>
        </w:rPr>
        <w:t>donation, we will be happy to do the shopping. </w:t>
      </w:r>
    </w:p>
    <w:p w14:paraId="2D39E993" w14:textId="77777777" w:rsidR="00365A14" w:rsidRDefault="00E954C1">
      <w:pPr>
        <w:spacing w:after="8" w:line="250" w:lineRule="exact"/>
        <w:ind w:right="-567"/>
      </w:pPr>
      <w:r>
        <w:rPr>
          <w:color w:val="000000"/>
          <w:sz w:val="22"/>
          <w:szCs w:val="22"/>
        </w:rPr>
        <w:t>Our Hot Meals for the Homeless is going well.  Our </w:t>
      </w:r>
      <w:r>
        <w:br/>
      </w:r>
      <w:r>
        <w:rPr>
          <w:color w:val="000000"/>
          <w:sz w:val="22"/>
          <w:szCs w:val="22"/>
        </w:rPr>
        <w:t>volunteer cooks are making some impressive meals, </w:t>
      </w:r>
      <w:r>
        <w:br/>
      </w:r>
      <w:r>
        <w:rPr>
          <w:color w:val="000000"/>
          <w:sz w:val="22"/>
          <w:szCs w:val="22"/>
        </w:rPr>
        <w:t>and we get great comments from those we serve. </w:t>
      </w:r>
    </w:p>
    <w:p w14:paraId="21C264D3" w14:textId="77777777" w:rsidR="00365A14" w:rsidRDefault="00E954C1">
      <w:pPr>
        <w:spacing w:after="262" w:line="250" w:lineRule="exact"/>
        <w:ind w:right="-567"/>
      </w:pPr>
      <w:r>
        <w:rPr>
          <w:color w:val="000000"/>
          <w:sz w:val="22"/>
          <w:szCs w:val="22"/>
        </w:rPr>
        <w:t>It’s nice to be able to provide one hot meal a week to </w:t>
      </w:r>
      <w:r>
        <w:br/>
      </w:r>
      <w:r>
        <w:rPr>
          <w:color w:val="000000"/>
          <w:sz w:val="22"/>
          <w:szCs w:val="22"/>
        </w:rPr>
        <w:t>those we serve. If you would like to provide a meal, </w:t>
      </w:r>
      <w:r>
        <w:br/>
      </w:r>
      <w:r>
        <w:rPr>
          <w:color w:val="000000"/>
          <w:sz w:val="22"/>
          <w:szCs w:val="22"/>
        </w:rPr>
        <w:t>or part of a meal, please let us know. </w:t>
      </w:r>
    </w:p>
    <w:p w14:paraId="39A2C3E0" w14:textId="77777777" w:rsidR="00365A14" w:rsidRDefault="00E954C1">
      <w:pPr>
        <w:spacing w:after="262" w:line="250" w:lineRule="exact"/>
        <w:ind w:right="-567"/>
      </w:pPr>
      <w:r>
        <w:rPr>
          <w:color w:val="000000"/>
          <w:sz w:val="22"/>
          <w:szCs w:val="22"/>
        </w:rPr>
        <w:t>The Board of Social Ministry and Sunday School are </w:t>
      </w:r>
      <w:r>
        <w:br/>
      </w:r>
      <w:r>
        <w:rPr>
          <w:color w:val="000000"/>
          <w:sz w:val="22"/>
          <w:szCs w:val="22"/>
        </w:rPr>
        <w:t>teaming up for some special summer events. The </w:t>
      </w:r>
      <w:r>
        <w:br/>
      </w:r>
      <w:r>
        <w:rPr>
          <w:color w:val="000000"/>
          <w:sz w:val="22"/>
          <w:szCs w:val="22"/>
        </w:rPr>
        <w:t>first event will be Family Game Night on Friday, </w:t>
      </w:r>
      <w:r>
        <w:br/>
      </w:r>
      <w:r>
        <w:rPr>
          <w:color w:val="000000"/>
          <w:sz w:val="22"/>
          <w:szCs w:val="22"/>
        </w:rPr>
        <w:t>May 31</w:t>
      </w:r>
      <w:r>
        <w:rPr>
          <w:color w:val="000000"/>
          <w:sz w:val="14"/>
          <w:szCs w:val="14"/>
        </w:rPr>
        <w:t>st </w:t>
      </w:r>
      <w:r>
        <w:rPr>
          <w:color w:val="000000"/>
          <w:sz w:val="22"/>
          <w:szCs w:val="22"/>
        </w:rPr>
        <w:t>at 6 p.m. Bring the whole family, your </w:t>
      </w:r>
      <w:r>
        <w:br/>
      </w:r>
      <w:r>
        <w:rPr>
          <w:color w:val="000000"/>
          <w:sz w:val="22"/>
          <w:szCs w:val="22"/>
        </w:rPr>
        <w:t>favorite games, and a snack to share. See you there. </w:t>
      </w:r>
    </w:p>
    <w:p w14:paraId="34413E52" w14:textId="77777777" w:rsidR="00365A14" w:rsidRDefault="00E954C1">
      <w:pPr>
        <w:spacing w:after="262" w:line="251" w:lineRule="exact"/>
        <w:ind w:right="-567"/>
      </w:pPr>
      <w:r>
        <w:rPr>
          <w:color w:val="000000"/>
          <w:sz w:val="22"/>
          <w:szCs w:val="22"/>
        </w:rPr>
        <w:t>We are always looking for volunteers who would </w:t>
      </w:r>
      <w:r>
        <w:br/>
      </w:r>
      <w:r>
        <w:rPr>
          <w:color w:val="000000"/>
          <w:sz w:val="22"/>
          <w:szCs w:val="22"/>
        </w:rPr>
        <w:t>like to be involved in any way whether for a few </w:t>
      </w:r>
      <w:r>
        <w:br/>
      </w:r>
      <w:r>
        <w:rPr>
          <w:color w:val="000000"/>
          <w:sz w:val="22"/>
          <w:szCs w:val="22"/>
        </w:rPr>
        <w:t>hours a week or month. If you would like to join us, </w:t>
      </w:r>
      <w:r>
        <w:br/>
      </w:r>
      <w:r>
        <w:rPr>
          <w:color w:val="000000"/>
          <w:sz w:val="22"/>
          <w:szCs w:val="22"/>
        </w:rPr>
        <w:t>please contact Karen Hanovich at </w:t>
      </w:r>
      <w:r>
        <w:br/>
      </w:r>
      <w:r>
        <w:rPr>
          <w:color w:val="000000"/>
          <w:sz w:val="22"/>
          <w:szCs w:val="22"/>
        </w:rPr>
        <w:t>KHanovich@hotmail.com. </w:t>
      </w:r>
    </w:p>
    <w:p w14:paraId="46009061" w14:textId="77777777" w:rsidR="00365A14" w:rsidRDefault="00E954C1">
      <w:pPr>
        <w:spacing w:after="8" w:line="243" w:lineRule="exact"/>
        <w:ind w:right="-567"/>
      </w:pPr>
      <w:r>
        <w:rPr>
          <w:color w:val="000000"/>
          <w:sz w:val="22"/>
          <w:szCs w:val="22"/>
        </w:rPr>
        <w:t>Respectfully submitted, </w:t>
      </w:r>
    </w:p>
    <w:p w14:paraId="1EAFA2BF" w14:textId="77777777" w:rsidR="00365A14" w:rsidRDefault="00E954C1">
      <w:pPr>
        <w:spacing w:line="243" w:lineRule="exact"/>
        <w:ind w:right="-567"/>
      </w:pPr>
      <w:r>
        <w:rPr>
          <w:color w:val="000000"/>
          <w:sz w:val="22"/>
          <w:szCs w:val="22"/>
        </w:rPr>
        <w:t>Karen Hanovich </w:t>
      </w:r>
    </w:p>
    <w:p w14:paraId="53033421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0" w:bottom="0" w:left="1080" w:header="720" w:footer="720" w:gutter="0"/>
          <w:cols w:num="2" w:space="720" w:equalWidth="0">
            <w:col w:w="4718" w:space="687"/>
            <w:col w:w="4726"/>
          </w:cols>
        </w:sectPr>
      </w:pPr>
    </w:p>
    <w:p w14:paraId="3CF3BF6A" w14:textId="77777777" w:rsidR="00365A14" w:rsidRDefault="00365A14">
      <w:pPr>
        <w:spacing w:line="200" w:lineRule="exact"/>
      </w:pPr>
    </w:p>
    <w:p w14:paraId="6E030EC9" w14:textId="77777777" w:rsidR="00365A14" w:rsidRDefault="00E954C1">
      <w:pPr>
        <w:spacing w:before="58" w:line="339" w:lineRule="exact"/>
        <w:ind w:right="-567"/>
      </w:pPr>
      <w:r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BOARD OF YOUTH MINISTRY </w:t>
      </w:r>
    </w:p>
    <w:p w14:paraId="065B2797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4203" w:bottom="0" w:left="4279" w:header="720" w:footer="720" w:gutter="0"/>
          <w:cols w:space="720"/>
        </w:sectPr>
      </w:pPr>
    </w:p>
    <w:p w14:paraId="720A74FD" w14:textId="77777777" w:rsidR="00365A14" w:rsidRDefault="00365A14">
      <w:pPr>
        <w:spacing w:line="200" w:lineRule="exact"/>
      </w:pPr>
    </w:p>
    <w:p w14:paraId="16370367" w14:textId="77777777" w:rsidR="00365A14" w:rsidRDefault="00E954C1">
      <w:pPr>
        <w:spacing w:before="5" w:after="193" w:line="251" w:lineRule="exact"/>
        <w:ind w:right="-567"/>
      </w:pPr>
      <w:r>
        <w:rPr>
          <w:color w:val="000000"/>
          <w:sz w:val="22"/>
          <w:szCs w:val="22"/>
        </w:rPr>
        <w:t>The Senior High and Middle School Youth are now </w:t>
      </w:r>
      <w:r>
        <w:br/>
      </w:r>
      <w:r>
        <w:rPr>
          <w:color w:val="000000"/>
          <w:sz w:val="22"/>
          <w:szCs w:val="22"/>
        </w:rPr>
        <w:t>separate groups. The Middle School Youth will meet </w:t>
      </w:r>
      <w:r>
        <w:br/>
      </w:r>
      <w:r>
        <w:rPr>
          <w:color w:val="000000"/>
          <w:sz w:val="22"/>
          <w:szCs w:val="22"/>
        </w:rPr>
        <w:t>the first Sunday of the month. The Senior High </w:t>
      </w:r>
      <w:r>
        <w:br/>
      </w:r>
      <w:r>
        <w:rPr>
          <w:color w:val="000000"/>
          <w:sz w:val="22"/>
          <w:szCs w:val="22"/>
        </w:rPr>
        <w:t>School Youth will meet on the third Sunday of the </w:t>
      </w:r>
      <w:r>
        <w:br/>
      </w:r>
      <w:r>
        <w:rPr>
          <w:color w:val="000000"/>
          <w:sz w:val="22"/>
          <w:szCs w:val="22"/>
        </w:rPr>
        <w:t>month. The Youth Meetings start at 11 am and end </w:t>
      </w:r>
      <w:r>
        <w:br/>
      </w:r>
      <w:r>
        <w:rPr>
          <w:color w:val="000000"/>
          <w:sz w:val="22"/>
          <w:szCs w:val="22"/>
        </w:rPr>
        <w:t>at 1 pm. The meetings include Bible study, games, </w:t>
      </w:r>
      <w:r>
        <w:br/>
      </w:r>
      <w:r>
        <w:rPr>
          <w:color w:val="000000"/>
          <w:sz w:val="22"/>
          <w:szCs w:val="22"/>
        </w:rPr>
        <w:t>and a light snack, provided by parents. </w:t>
      </w:r>
    </w:p>
    <w:p w14:paraId="578A32B3" w14:textId="77777777" w:rsidR="00365A14" w:rsidRDefault="00E954C1">
      <w:pPr>
        <w:spacing w:after="193" w:line="251" w:lineRule="exact"/>
        <w:ind w:right="-567"/>
      </w:pPr>
      <w:r>
        <w:rPr>
          <w:color w:val="000000"/>
          <w:sz w:val="22"/>
          <w:szCs w:val="22"/>
        </w:rPr>
        <w:t>The Senior Youth met on Saturday, 16 March 2024. </w:t>
      </w:r>
      <w:r>
        <w:br/>
      </w:r>
      <w:r>
        <w:rPr>
          <w:color w:val="000000"/>
          <w:sz w:val="22"/>
          <w:szCs w:val="22"/>
        </w:rPr>
        <w:t>We met at Dave and Busters and played many </w:t>
      </w:r>
      <w:r>
        <w:br/>
      </w:r>
      <w:r>
        <w:rPr>
          <w:color w:val="000000"/>
          <w:sz w:val="22"/>
          <w:szCs w:val="22"/>
        </w:rPr>
        <w:t>arcade games. Four senior youth and three siblings. I </w:t>
      </w:r>
      <w:r>
        <w:br/>
      </w:r>
      <w:r>
        <w:rPr>
          <w:color w:val="000000"/>
          <w:sz w:val="22"/>
          <w:szCs w:val="22"/>
        </w:rPr>
        <w:t>will look into what local servant events we can </w:t>
      </w:r>
      <w:r>
        <w:br/>
      </w:r>
      <w:r>
        <w:rPr>
          <w:color w:val="000000"/>
          <w:sz w:val="22"/>
          <w:szCs w:val="22"/>
        </w:rPr>
        <w:t>participate in this summer and what servant events </w:t>
      </w:r>
      <w:r>
        <w:br/>
      </w:r>
      <w:r>
        <w:rPr>
          <w:color w:val="000000"/>
          <w:sz w:val="22"/>
          <w:szCs w:val="22"/>
        </w:rPr>
        <w:t>are available next summer. </w:t>
      </w:r>
    </w:p>
    <w:p w14:paraId="6BC7E447" w14:textId="77777777" w:rsidR="00365A14" w:rsidRDefault="00E954C1">
      <w:pPr>
        <w:spacing w:line="249" w:lineRule="exact"/>
        <w:ind w:right="-567"/>
      </w:pPr>
      <w:r>
        <w:rPr>
          <w:color w:val="000000"/>
          <w:sz w:val="22"/>
          <w:szCs w:val="22"/>
        </w:rPr>
        <w:t>The Middle School Youth met on Sunday, 3 March. </w:t>
      </w:r>
      <w:r>
        <w:br/>
      </w:r>
      <w:r>
        <w:rPr>
          <w:color w:val="000000"/>
          <w:sz w:val="22"/>
          <w:szCs w:val="22"/>
        </w:rPr>
        <w:t>We played Risk, discussed discipleship, watched a </w:t>
      </w:r>
    </w:p>
    <w:p w14:paraId="6E8D5D2B" w14:textId="77777777" w:rsidR="00365A14" w:rsidRDefault="00E954C1">
      <w:pPr>
        <w:spacing w:line="200" w:lineRule="exact"/>
      </w:pPr>
      <w:r>
        <w:br w:type="column"/>
      </w:r>
    </w:p>
    <w:p w14:paraId="403C31AF" w14:textId="77777777" w:rsidR="00365A14" w:rsidRDefault="00E954C1">
      <w:pPr>
        <w:spacing w:before="5" w:after="193" w:line="248" w:lineRule="exact"/>
        <w:ind w:right="-567"/>
      </w:pPr>
      <w:r>
        <w:rPr>
          <w:color w:val="000000"/>
          <w:sz w:val="22"/>
          <w:szCs w:val="22"/>
        </w:rPr>
        <w:t>video on discipleship, and ate chicken and mac and </w:t>
      </w:r>
      <w:r>
        <w:br/>
      </w:r>
      <w:r>
        <w:rPr>
          <w:color w:val="000000"/>
          <w:sz w:val="22"/>
          <w:szCs w:val="22"/>
        </w:rPr>
        <w:t>cheese.  Two youth participated. </w:t>
      </w:r>
    </w:p>
    <w:p w14:paraId="604AD22D" w14:textId="77777777" w:rsidR="00365A14" w:rsidRDefault="00E954C1">
      <w:pPr>
        <w:spacing w:line="250" w:lineRule="exact"/>
        <w:ind w:right="-567"/>
      </w:pPr>
      <w:r>
        <w:rPr>
          <w:color w:val="000000"/>
          <w:sz w:val="22"/>
          <w:szCs w:val="22"/>
        </w:rPr>
        <w:t>The Young Adult Singles Group Zoom meetings are </w:t>
      </w:r>
      <w:r>
        <w:br/>
      </w:r>
      <w:r>
        <w:rPr>
          <w:color w:val="000000"/>
          <w:sz w:val="22"/>
          <w:szCs w:val="22"/>
        </w:rPr>
        <w:t>at 7:30 pm on Saturday. The meetings last an hour </w:t>
      </w:r>
      <w:r>
        <w:br/>
      </w:r>
      <w:r>
        <w:rPr>
          <w:color w:val="000000"/>
          <w:sz w:val="22"/>
          <w:szCs w:val="22"/>
        </w:rPr>
        <w:t>and include prayer, Bible Study, and games. We </w:t>
      </w:r>
      <w:r>
        <w:br/>
      </w:r>
      <w:r>
        <w:rPr>
          <w:color w:val="000000"/>
          <w:sz w:val="22"/>
          <w:szCs w:val="22"/>
        </w:rPr>
        <w:t>usually play Minecraft. </w:t>
      </w:r>
    </w:p>
    <w:p w14:paraId="316DECC1" w14:textId="77777777" w:rsidR="00365A14" w:rsidRDefault="00E954C1">
      <w:pPr>
        <w:spacing w:before="193" w:after="193" w:line="249" w:lineRule="exact"/>
        <w:ind w:right="-489"/>
      </w:pPr>
      <w:r>
        <w:rPr>
          <w:color w:val="000000"/>
          <w:sz w:val="22"/>
          <w:szCs w:val="22"/>
        </w:rPr>
        <w:t>The Senior Youth will continue to prepare a full </w:t>
      </w:r>
      <w:r>
        <w:br/>
      </w:r>
      <w:r>
        <w:rPr>
          <w:color w:val="000000"/>
          <w:sz w:val="22"/>
          <w:szCs w:val="22"/>
        </w:rPr>
        <w:t>breakfast on the second Sunday of the month. </w:t>
      </w:r>
    </w:p>
    <w:p w14:paraId="61206ADF" w14:textId="77777777" w:rsidR="00365A14" w:rsidRDefault="00E954C1">
      <w:pPr>
        <w:spacing w:after="193" w:line="250" w:lineRule="exact"/>
        <w:ind w:right="-489"/>
      </w:pPr>
      <w:r>
        <w:rPr>
          <w:color w:val="000000"/>
          <w:sz w:val="22"/>
          <w:szCs w:val="22"/>
        </w:rPr>
        <w:t>Sincere thanks to the congregation, council, and </w:t>
      </w:r>
      <w:r>
        <w:br/>
      </w:r>
      <w:r>
        <w:rPr>
          <w:color w:val="000000"/>
          <w:sz w:val="22"/>
          <w:szCs w:val="22"/>
        </w:rPr>
        <w:t>elders for their continued love, prayers, and support </w:t>
      </w:r>
      <w:r>
        <w:br/>
      </w:r>
      <w:r>
        <w:rPr>
          <w:color w:val="000000"/>
          <w:sz w:val="22"/>
          <w:szCs w:val="22"/>
        </w:rPr>
        <w:t>of the youth. </w:t>
      </w:r>
    </w:p>
    <w:p w14:paraId="33B0E725" w14:textId="77777777" w:rsidR="00365A14" w:rsidRDefault="00E954C1">
      <w:pPr>
        <w:spacing w:after="193" w:line="243" w:lineRule="exact"/>
        <w:ind w:right="-489"/>
      </w:pPr>
      <w:r>
        <w:rPr>
          <w:color w:val="000000"/>
          <w:sz w:val="22"/>
          <w:szCs w:val="22"/>
        </w:rPr>
        <w:t>Let’s Go! </w:t>
      </w:r>
    </w:p>
    <w:p w14:paraId="24A05321" w14:textId="77777777" w:rsidR="00365A14" w:rsidRDefault="00E954C1">
      <w:pPr>
        <w:spacing w:line="243" w:lineRule="exact"/>
        <w:ind w:right="-489"/>
      </w:pPr>
      <w:r>
        <w:rPr>
          <w:color w:val="000000"/>
          <w:sz w:val="22"/>
          <w:szCs w:val="22"/>
        </w:rPr>
        <w:t>Bob Hanovich </w:t>
      </w:r>
    </w:p>
    <w:p w14:paraId="35A1E6EA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0" w:bottom="0" w:left="1080" w:header="720" w:footer="720" w:gutter="0"/>
          <w:cols w:num="2" w:space="720" w:equalWidth="0">
            <w:col w:w="4725" w:space="681"/>
            <w:col w:w="4684"/>
          </w:cols>
        </w:sectPr>
      </w:pPr>
    </w:p>
    <w:p w14:paraId="1F247541" w14:textId="1D163782" w:rsidR="00365A14" w:rsidRDefault="00E954C1">
      <w:pPr>
        <w:spacing w:line="339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3842618F" wp14:editId="4B1527E4">
            <wp:simplePos x="0" y="0"/>
            <wp:positionH relativeFrom="page">
              <wp:posOffset>3409315</wp:posOffset>
            </wp:positionH>
            <wp:positionV relativeFrom="page">
              <wp:posOffset>8371205</wp:posOffset>
            </wp:positionV>
            <wp:extent cx="952500" cy="981710"/>
            <wp:effectExtent l="0" t="0" r="0" b="0"/>
            <wp:wrapNone/>
            <wp:docPr id="28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GREAT COMMISSION INITIATIVES UPDATE </w:t>
      </w:r>
    </w:p>
    <w:p w14:paraId="54B2F4B6" w14:textId="77777777" w:rsidR="00365A14" w:rsidRDefault="00365A14">
      <w:pPr>
        <w:spacing w:line="20" w:lineRule="exact"/>
        <w:sectPr w:rsidR="00365A14">
          <w:pgSz w:w="12240" w:h="15840"/>
          <w:pgMar w:top="991" w:right="3338" w:bottom="0" w:left="3418" w:header="720" w:footer="720" w:gutter="0"/>
          <w:cols w:space="720"/>
        </w:sectPr>
      </w:pPr>
    </w:p>
    <w:p w14:paraId="7062C980" w14:textId="77777777" w:rsidR="00365A14" w:rsidRDefault="00365A14">
      <w:pPr>
        <w:spacing w:line="200" w:lineRule="exact"/>
      </w:pPr>
    </w:p>
    <w:p w14:paraId="18D9161C" w14:textId="77777777" w:rsidR="00365A14" w:rsidRDefault="00E954C1">
      <w:pPr>
        <w:spacing w:before="5" w:after="166" w:line="252" w:lineRule="exact"/>
        <w:ind w:right="-567"/>
      </w:pPr>
      <w:r>
        <w:rPr>
          <w:color w:val="000000"/>
          <w:sz w:val="22"/>
          <w:szCs w:val="22"/>
        </w:rPr>
        <w:t>Shepherding Our Strays is part of the LCMS Church </w:t>
      </w:r>
      <w:r>
        <w:br/>
      </w:r>
      <w:r>
        <w:rPr>
          <w:color w:val="000000"/>
          <w:sz w:val="22"/>
          <w:szCs w:val="22"/>
        </w:rPr>
        <w:t>Revitalization initiative. Just as the body is made up </w:t>
      </w:r>
      <w:r>
        <w:br/>
      </w:r>
      <w:r>
        <w:rPr>
          <w:color w:val="000000"/>
          <w:sz w:val="22"/>
          <w:szCs w:val="22"/>
        </w:rPr>
        <w:t>of many parts for different functions, active </w:t>
      </w:r>
      <w:r>
        <w:br/>
      </w:r>
      <w:r>
        <w:rPr>
          <w:color w:val="000000"/>
          <w:sz w:val="22"/>
          <w:szCs w:val="22"/>
        </w:rPr>
        <w:t>members of the congregation are each gifted for </w:t>
      </w:r>
      <w:r>
        <w:br/>
      </w:r>
      <w:r>
        <w:rPr>
          <w:color w:val="000000"/>
          <w:sz w:val="22"/>
          <w:szCs w:val="22"/>
        </w:rPr>
        <w:t>different roles in restoring the sheep that have </w:t>
      </w:r>
      <w:r>
        <w:br/>
      </w:r>
      <w:r>
        <w:rPr>
          <w:color w:val="000000"/>
          <w:sz w:val="22"/>
          <w:szCs w:val="22"/>
        </w:rPr>
        <w:t>strayed from the flock. The initial Bible Study will </w:t>
      </w:r>
      <w:r>
        <w:br/>
      </w:r>
      <w:r>
        <w:rPr>
          <w:color w:val="000000"/>
          <w:sz w:val="22"/>
          <w:szCs w:val="22"/>
        </w:rPr>
        <w:t>be presented on Saturday, 4 May, starting at 10:00 </w:t>
      </w:r>
      <w:r>
        <w:br/>
      </w:r>
      <w:r>
        <w:rPr>
          <w:color w:val="000000"/>
          <w:sz w:val="22"/>
          <w:szCs w:val="22"/>
        </w:rPr>
        <w:t>am and ending at noon.  Lunch will be provided </w:t>
      </w:r>
      <w:r>
        <w:br/>
      </w:r>
      <w:r>
        <w:rPr>
          <w:color w:val="000000"/>
          <w:sz w:val="22"/>
          <w:szCs w:val="22"/>
        </w:rPr>
        <w:t>after the Bible Study. After the initial Bible study, </w:t>
      </w:r>
      <w:r>
        <w:br/>
      </w:r>
      <w:r>
        <w:rPr>
          <w:color w:val="000000"/>
          <w:sz w:val="22"/>
          <w:szCs w:val="22"/>
        </w:rPr>
        <w:t>action members are asked to annotate things they are </w:t>
      </w:r>
      <w:r>
        <w:br/>
      </w:r>
      <w:r>
        <w:rPr>
          <w:color w:val="000000"/>
          <w:sz w:val="22"/>
          <w:szCs w:val="22"/>
        </w:rPr>
        <w:t>willing to do to serve our inactive members: P</w:t>
      </w:r>
      <w:r>
        <w:rPr>
          <w:color w:val="000000"/>
          <w:sz w:val="22"/>
          <w:szCs w:val="22"/>
        </w:rPr>
        <w:t>ray for </w:t>
      </w:r>
      <w:r>
        <w:br/>
      </w:r>
      <w:r>
        <w:rPr>
          <w:color w:val="000000"/>
          <w:sz w:val="22"/>
          <w:szCs w:val="22"/>
        </w:rPr>
        <w:t>the people who have strayed; Pray for the people </w:t>
      </w:r>
      <w:r>
        <w:br/>
      </w:r>
      <w:r>
        <w:rPr>
          <w:color w:val="000000"/>
          <w:sz w:val="22"/>
          <w:szCs w:val="22"/>
        </w:rPr>
        <w:t>who will be contacting and visiting our inactive </w:t>
      </w:r>
      <w:r>
        <w:br/>
      </w:r>
      <w:r>
        <w:rPr>
          <w:color w:val="000000"/>
          <w:sz w:val="22"/>
          <w:szCs w:val="22"/>
        </w:rPr>
        <w:t>members; Contact inactive members to arrange </w:t>
      </w:r>
      <w:r>
        <w:br/>
      </w:r>
      <w:r>
        <w:rPr>
          <w:color w:val="000000"/>
          <w:sz w:val="22"/>
          <w:szCs w:val="22"/>
        </w:rPr>
        <w:t>visits; Visit inactive members; Track worship and </w:t>
      </w:r>
      <w:r>
        <w:br/>
      </w:r>
      <w:r>
        <w:rPr>
          <w:color w:val="000000"/>
          <w:sz w:val="22"/>
          <w:szCs w:val="22"/>
        </w:rPr>
        <w:t>Bible study attendance to identify people who are </w:t>
      </w:r>
      <w:r>
        <w:br/>
      </w:r>
      <w:r>
        <w:rPr>
          <w:color w:val="000000"/>
          <w:sz w:val="22"/>
          <w:szCs w:val="22"/>
        </w:rPr>
        <w:t>straying; Keep records of the scheduled and </w:t>
      </w:r>
      <w:r>
        <w:br/>
      </w:r>
      <w:r>
        <w:rPr>
          <w:color w:val="000000"/>
          <w:sz w:val="22"/>
          <w:szCs w:val="22"/>
        </w:rPr>
        <w:t>completed visits to inactive members; Send </w:t>
      </w:r>
      <w:r>
        <w:br/>
      </w:r>
      <w:r>
        <w:rPr>
          <w:color w:val="000000"/>
          <w:sz w:val="22"/>
          <w:szCs w:val="22"/>
        </w:rPr>
        <w:t>handwritten notes or cards to inactive members; Put </w:t>
      </w:r>
      <w:r>
        <w:br/>
      </w:r>
      <w:r>
        <w:rPr>
          <w:color w:val="000000"/>
          <w:sz w:val="22"/>
          <w:szCs w:val="22"/>
        </w:rPr>
        <w:t>together gift baskets to be delivered to inactive </w:t>
      </w:r>
      <w:r>
        <w:br/>
      </w:r>
      <w:r>
        <w:rPr>
          <w:color w:val="000000"/>
          <w:sz w:val="22"/>
          <w:szCs w:val="22"/>
        </w:rPr>
        <w:t>members; Help the people who come back feel </w:t>
      </w:r>
      <w:r>
        <w:br/>
      </w:r>
      <w:r>
        <w:rPr>
          <w:color w:val="000000"/>
          <w:sz w:val="22"/>
          <w:szCs w:val="22"/>
        </w:rPr>
        <w:t>welcomed and love</w:t>
      </w:r>
      <w:r>
        <w:rPr>
          <w:color w:val="000000"/>
          <w:sz w:val="22"/>
          <w:szCs w:val="22"/>
        </w:rPr>
        <w:t>d. </w:t>
      </w:r>
    </w:p>
    <w:p w14:paraId="5B31E525" w14:textId="77777777" w:rsidR="00365A14" w:rsidRDefault="00E954C1">
      <w:pPr>
        <w:spacing w:after="166" w:line="251" w:lineRule="exact"/>
        <w:ind w:right="-567"/>
      </w:pPr>
      <w:r>
        <w:rPr>
          <w:color w:val="000000"/>
          <w:sz w:val="22"/>
          <w:szCs w:val="22"/>
        </w:rPr>
        <w:t>Pastor Webb and Phil Boyd-Robertson are enrolled </w:t>
      </w:r>
      <w:r>
        <w:br/>
      </w:r>
      <w:r>
        <w:rPr>
          <w:color w:val="000000"/>
          <w:sz w:val="22"/>
          <w:szCs w:val="22"/>
        </w:rPr>
        <w:t>in the Glocal Mission Training School online session </w:t>
      </w:r>
      <w:r>
        <w:br/>
      </w:r>
      <w:r>
        <w:rPr>
          <w:color w:val="000000"/>
          <w:sz w:val="22"/>
          <w:szCs w:val="22"/>
        </w:rPr>
        <w:t>entitled “How to be a Disciple of Jesus” that started </w:t>
      </w:r>
      <w:r>
        <w:br/>
      </w:r>
      <w:r>
        <w:rPr>
          <w:color w:val="000000"/>
          <w:sz w:val="22"/>
          <w:szCs w:val="22"/>
        </w:rPr>
        <w:t>on Tuesday, January 16th. They continue to meet </w:t>
      </w:r>
      <w:r>
        <w:br/>
      </w:r>
      <w:r>
        <w:rPr>
          <w:color w:val="000000"/>
          <w:sz w:val="22"/>
          <w:szCs w:val="22"/>
        </w:rPr>
        <w:t>every Tuesday from 7:30 to 9:30 pm via Zoom. </w:t>
      </w:r>
    </w:p>
    <w:p w14:paraId="2430A664" w14:textId="77777777" w:rsidR="00365A14" w:rsidRDefault="00E954C1">
      <w:pPr>
        <w:spacing w:line="252" w:lineRule="exact"/>
        <w:ind w:right="-567"/>
      </w:pPr>
      <w:r>
        <w:rPr>
          <w:color w:val="000000"/>
          <w:sz w:val="22"/>
          <w:szCs w:val="22"/>
        </w:rPr>
        <w:t>Shirley Lewis, and I are enrolled in the new Glocal </w:t>
      </w:r>
      <w:r>
        <w:br/>
      </w:r>
      <w:r>
        <w:rPr>
          <w:color w:val="000000"/>
          <w:sz w:val="22"/>
          <w:szCs w:val="22"/>
        </w:rPr>
        <w:t>Mission online Discipleship Cohort that started on </w:t>
      </w:r>
      <w:r>
        <w:br/>
      </w:r>
      <w:r>
        <w:rPr>
          <w:color w:val="000000"/>
          <w:sz w:val="22"/>
          <w:szCs w:val="22"/>
        </w:rPr>
        <w:t>Monday, January 22, we meet every Monday from 4 </w:t>
      </w:r>
      <w:r>
        <w:br/>
      </w:r>
      <w:r>
        <w:rPr>
          <w:color w:val="000000"/>
          <w:sz w:val="22"/>
          <w:szCs w:val="22"/>
        </w:rPr>
        <w:t>to 5 pm. The cohort is especially for pastors and </w:t>
      </w:r>
      <w:r>
        <w:br/>
      </w:r>
      <w:r>
        <w:rPr>
          <w:color w:val="000000"/>
          <w:sz w:val="22"/>
          <w:szCs w:val="22"/>
        </w:rPr>
        <w:t>church leaders who desire to move their church from </w:t>
      </w:r>
      <w:r>
        <w:br/>
      </w:r>
      <w:r>
        <w:rPr>
          <w:color w:val="000000"/>
          <w:sz w:val="22"/>
          <w:szCs w:val="22"/>
        </w:rPr>
        <w:t>a Great Omission mode to a Great Commission </w:t>
      </w:r>
      <w:r>
        <w:br/>
      </w:r>
      <w:r>
        <w:rPr>
          <w:color w:val="000000"/>
          <w:sz w:val="22"/>
          <w:szCs w:val="22"/>
        </w:rPr>
        <w:t>mode. The cohort is designed to help us find out </w:t>
      </w:r>
      <w:r>
        <w:br/>
      </w:r>
      <w:r>
        <w:rPr>
          <w:color w:val="000000"/>
          <w:sz w:val="22"/>
          <w:szCs w:val="22"/>
        </w:rPr>
        <w:t>how to implement the discipleship DNA that Jesus </w:t>
      </w:r>
      <w:r>
        <w:br/>
      </w:r>
      <w:r>
        <w:rPr>
          <w:color w:val="000000"/>
          <w:sz w:val="22"/>
          <w:szCs w:val="22"/>
        </w:rPr>
        <w:t>taught and discover the secret of effective </w:t>
      </w:r>
      <w:r>
        <w:br/>
      </w:r>
      <w:r>
        <w:rPr>
          <w:color w:val="000000"/>
          <w:sz w:val="22"/>
          <w:szCs w:val="22"/>
        </w:rPr>
        <w:t>transformation with seasoned practitioners and </w:t>
      </w:r>
      <w:r>
        <w:br/>
      </w:r>
      <w:r>
        <w:rPr>
          <w:color w:val="000000"/>
          <w:sz w:val="22"/>
          <w:szCs w:val="22"/>
        </w:rPr>
        <w:t>fellow church leaders. We have completed eight </w:t>
      </w:r>
      <w:r>
        <w:br/>
      </w:r>
      <w:r>
        <w:rPr>
          <w:color w:val="000000"/>
          <w:sz w:val="22"/>
          <w:szCs w:val="22"/>
        </w:rPr>
        <w:t>sessions covering Th</w:t>
      </w:r>
      <w:r>
        <w:rPr>
          <w:color w:val="000000"/>
          <w:sz w:val="22"/>
          <w:szCs w:val="22"/>
        </w:rPr>
        <w:t>e 8 Traits of a Disciple-Maker, </w:t>
      </w:r>
      <w:r>
        <w:br/>
      </w:r>
      <w:r>
        <w:rPr>
          <w:color w:val="000000"/>
          <w:sz w:val="22"/>
          <w:szCs w:val="22"/>
        </w:rPr>
        <w:t>the 5-3-1 Strategy for Evangelism and Discipleship, </w:t>
      </w:r>
      <w:r>
        <w:br/>
      </w:r>
      <w:r>
        <w:rPr>
          <w:color w:val="000000"/>
          <w:sz w:val="22"/>
          <w:szCs w:val="22"/>
        </w:rPr>
        <w:t>4Hs of Holistic Disciple Making, Convos, Disciple </w:t>
      </w:r>
      <w:r>
        <w:br/>
      </w:r>
      <w:r>
        <w:rPr>
          <w:color w:val="000000"/>
          <w:sz w:val="22"/>
          <w:szCs w:val="22"/>
        </w:rPr>
        <w:t>Like Jesus, Spiritual Warfare, Engaging Community </w:t>
      </w:r>
      <w:r>
        <w:br/>
      </w:r>
      <w:r>
        <w:rPr>
          <w:color w:val="000000"/>
          <w:sz w:val="22"/>
          <w:szCs w:val="22"/>
        </w:rPr>
        <w:t>in Good, Better, Best Ways, and 6Cs of the Heart. </w:t>
      </w:r>
      <w:r>
        <w:br/>
      </w:r>
      <w:r>
        <w:rPr>
          <w:color w:val="000000"/>
          <w:sz w:val="22"/>
          <w:szCs w:val="22"/>
        </w:rPr>
        <w:t>Foundational to Glocal Ministry discipleship is the </w:t>
      </w:r>
    </w:p>
    <w:p w14:paraId="796C1E05" w14:textId="77777777" w:rsidR="00365A14" w:rsidRDefault="00E954C1">
      <w:pPr>
        <w:spacing w:line="200" w:lineRule="exact"/>
      </w:pPr>
      <w:r>
        <w:br w:type="column"/>
      </w:r>
    </w:p>
    <w:p w14:paraId="43C8A1E6" w14:textId="77777777" w:rsidR="00365A14" w:rsidRDefault="00E954C1">
      <w:pPr>
        <w:spacing w:before="5" w:after="166" w:line="251" w:lineRule="exact"/>
        <w:ind w:right="-567"/>
      </w:pPr>
      <w:r>
        <w:rPr>
          <w:color w:val="000000"/>
          <w:sz w:val="22"/>
          <w:szCs w:val="22"/>
        </w:rPr>
        <w:t>first three actions, Intercede regularly for people </w:t>
      </w:r>
      <w:r>
        <w:br/>
      </w:r>
      <w:r>
        <w:rPr>
          <w:color w:val="000000"/>
          <w:sz w:val="22"/>
          <w:szCs w:val="22"/>
        </w:rPr>
        <w:t>God is leading you to disciple, Identify three people </w:t>
      </w:r>
      <w:r>
        <w:br/>
      </w:r>
      <w:r>
        <w:rPr>
          <w:color w:val="000000"/>
          <w:sz w:val="22"/>
          <w:szCs w:val="22"/>
        </w:rPr>
        <w:t>God is leading you to disciple, and Invest time with </w:t>
      </w:r>
      <w:r>
        <w:br/>
      </w:r>
      <w:r>
        <w:rPr>
          <w:color w:val="000000"/>
          <w:sz w:val="22"/>
          <w:szCs w:val="22"/>
        </w:rPr>
        <w:t>them for their development in the process of holistic </w:t>
      </w:r>
      <w:r>
        <w:br/>
      </w:r>
      <w:r>
        <w:rPr>
          <w:color w:val="000000"/>
          <w:sz w:val="22"/>
          <w:szCs w:val="22"/>
        </w:rPr>
        <w:t>growth. </w:t>
      </w:r>
    </w:p>
    <w:p w14:paraId="02F7C69B" w14:textId="77777777" w:rsidR="00365A14" w:rsidRDefault="00E954C1">
      <w:pPr>
        <w:spacing w:after="166" w:line="252" w:lineRule="exact"/>
        <w:ind w:right="-567"/>
      </w:pPr>
      <w:r>
        <w:rPr>
          <w:color w:val="000000"/>
          <w:sz w:val="22"/>
          <w:szCs w:val="22"/>
        </w:rPr>
        <w:t>Trinity Lutheran Church started our own online, via </w:t>
      </w:r>
      <w:r>
        <w:br/>
      </w:r>
      <w:r>
        <w:rPr>
          <w:color w:val="000000"/>
          <w:sz w:val="22"/>
          <w:szCs w:val="22"/>
        </w:rPr>
        <w:t>Zoom, Discipleship Cohort, led by Pastor Webb, </w:t>
      </w:r>
      <w:r>
        <w:br/>
      </w:r>
      <w:r>
        <w:rPr>
          <w:color w:val="000000"/>
          <w:sz w:val="22"/>
          <w:szCs w:val="22"/>
        </w:rPr>
        <w:t>Shirley Lewis, and I on Thursday, 1 February 2024. </w:t>
      </w:r>
      <w:r>
        <w:br/>
      </w:r>
      <w:r>
        <w:rPr>
          <w:color w:val="000000"/>
          <w:sz w:val="22"/>
          <w:szCs w:val="22"/>
        </w:rPr>
        <w:t>The Zoom meetings start at 7 pm and end at 8:30 </w:t>
      </w:r>
      <w:r>
        <w:br/>
      </w:r>
      <w:r>
        <w:rPr>
          <w:color w:val="000000"/>
          <w:sz w:val="22"/>
          <w:szCs w:val="22"/>
        </w:rPr>
        <w:t>pm. We have used the lesson material from the </w:t>
      </w:r>
      <w:r>
        <w:br/>
      </w:r>
      <w:r>
        <w:rPr>
          <w:color w:val="000000"/>
          <w:sz w:val="22"/>
          <w:szCs w:val="22"/>
        </w:rPr>
        <w:t>Glocal Mission Monday afternoon Discipleship </w:t>
      </w:r>
      <w:r>
        <w:br/>
      </w:r>
      <w:r>
        <w:rPr>
          <w:color w:val="000000"/>
          <w:sz w:val="22"/>
          <w:szCs w:val="22"/>
        </w:rPr>
        <w:t>Cohort training and the GMTS “How to be a </w:t>
      </w:r>
      <w:r>
        <w:br/>
      </w:r>
      <w:r>
        <w:rPr>
          <w:color w:val="000000"/>
          <w:sz w:val="22"/>
          <w:szCs w:val="22"/>
        </w:rPr>
        <w:t>Disciple of Jesus” training. Kip Wiltse, Bob </w:t>
      </w:r>
      <w:r>
        <w:br/>
      </w:r>
      <w:r>
        <w:rPr>
          <w:color w:val="000000"/>
          <w:sz w:val="22"/>
          <w:szCs w:val="22"/>
        </w:rPr>
        <w:t>Reynolds, Chris Garretson, Dean Torek, and Jacob </w:t>
      </w:r>
      <w:r>
        <w:br/>
      </w:r>
      <w:r>
        <w:rPr>
          <w:color w:val="000000"/>
          <w:sz w:val="22"/>
          <w:szCs w:val="22"/>
        </w:rPr>
        <w:t>Johnson are participating in the cohort. We have </w:t>
      </w:r>
      <w:r>
        <w:br/>
      </w:r>
      <w:r>
        <w:rPr>
          <w:color w:val="000000"/>
          <w:sz w:val="22"/>
          <w:szCs w:val="22"/>
        </w:rPr>
        <w:t>completed the first five sessions. Please contact </w:t>
      </w:r>
      <w:r>
        <w:br/>
      </w:r>
      <w:r>
        <w:rPr>
          <w:color w:val="000000"/>
          <w:sz w:val="22"/>
          <w:szCs w:val="22"/>
        </w:rPr>
        <w:t>Pastor Webb or me for additio</w:t>
      </w:r>
      <w:r>
        <w:rPr>
          <w:color w:val="000000"/>
          <w:sz w:val="22"/>
          <w:szCs w:val="22"/>
        </w:rPr>
        <w:t>nal information on the </w:t>
      </w:r>
      <w:r>
        <w:br/>
      </w:r>
      <w:r>
        <w:rPr>
          <w:color w:val="000000"/>
          <w:sz w:val="22"/>
          <w:szCs w:val="22"/>
        </w:rPr>
        <w:t>Trinity Lutheran Church cohort sessions. </w:t>
      </w:r>
    </w:p>
    <w:p w14:paraId="768AD7CF" w14:textId="77777777" w:rsidR="00365A14" w:rsidRDefault="00E954C1">
      <w:pPr>
        <w:spacing w:after="166" w:line="251" w:lineRule="exact"/>
        <w:ind w:right="-567"/>
      </w:pPr>
      <w:r>
        <w:rPr>
          <w:color w:val="000000"/>
          <w:sz w:val="22"/>
          <w:szCs w:val="22"/>
        </w:rPr>
        <w:t>Please pray for all of those who signed up for </w:t>
      </w:r>
      <w:r>
        <w:br/>
      </w:r>
      <w:r>
        <w:rPr>
          <w:color w:val="000000"/>
          <w:sz w:val="22"/>
          <w:szCs w:val="22"/>
        </w:rPr>
        <w:t>additional Glocal Mission training as we learn to Be </w:t>
      </w:r>
      <w:r>
        <w:br/>
      </w:r>
      <w:r>
        <w:rPr>
          <w:color w:val="000000"/>
          <w:sz w:val="22"/>
          <w:szCs w:val="22"/>
        </w:rPr>
        <w:t>One, be a disciple; Make One, make a disciple; and </w:t>
      </w:r>
      <w:r>
        <w:br/>
      </w:r>
      <w:r>
        <w:rPr>
          <w:color w:val="000000"/>
          <w:sz w:val="22"/>
          <w:szCs w:val="22"/>
        </w:rPr>
        <w:t>Reach One, reach a lost person. </w:t>
      </w:r>
    </w:p>
    <w:p w14:paraId="4786268C" w14:textId="77777777" w:rsidR="00365A14" w:rsidRDefault="00E954C1">
      <w:pPr>
        <w:spacing w:after="169" w:line="252" w:lineRule="exact"/>
        <w:ind w:right="-567"/>
      </w:pPr>
      <w:r>
        <w:rPr>
          <w:color w:val="000000"/>
          <w:sz w:val="22"/>
          <w:szCs w:val="22"/>
        </w:rPr>
        <w:t>Additionally, Pastor Webb is using the Glocal </w:t>
      </w:r>
      <w:r>
        <w:br/>
      </w:r>
      <w:r>
        <w:rPr>
          <w:color w:val="000000"/>
          <w:sz w:val="22"/>
          <w:szCs w:val="22"/>
        </w:rPr>
        <w:t>Mission Training School material from the online </w:t>
      </w:r>
      <w:r>
        <w:br/>
      </w:r>
      <w:r>
        <w:rPr>
          <w:color w:val="000000"/>
          <w:sz w:val="22"/>
          <w:szCs w:val="22"/>
        </w:rPr>
        <w:t>session, “How to be a Disciple of Jesus” for his </w:t>
      </w:r>
      <w:r>
        <w:br/>
      </w:r>
      <w:r>
        <w:rPr>
          <w:color w:val="000000"/>
          <w:sz w:val="22"/>
          <w:szCs w:val="22"/>
        </w:rPr>
        <w:t>Sunday morning Bible Study. Bob Reynolds, Kevin </w:t>
      </w:r>
      <w:r>
        <w:br/>
      </w:r>
      <w:r>
        <w:rPr>
          <w:color w:val="000000"/>
          <w:sz w:val="22"/>
          <w:szCs w:val="22"/>
        </w:rPr>
        <w:t>Riedl, and I are using the book “Joining Jesus on His </w:t>
      </w:r>
      <w:r>
        <w:br/>
      </w:r>
      <w:r>
        <w:rPr>
          <w:color w:val="000000"/>
          <w:sz w:val="22"/>
          <w:szCs w:val="22"/>
        </w:rPr>
        <w:t>Mission, How to Be an Everyday Missionary” by </w:t>
      </w:r>
      <w:r>
        <w:br/>
      </w:r>
      <w:r>
        <w:rPr>
          <w:color w:val="000000"/>
          <w:sz w:val="22"/>
          <w:szCs w:val="22"/>
        </w:rPr>
        <w:t>Pastor Greg Finke and the supplemental video series </w:t>
      </w:r>
      <w:r>
        <w:br/>
      </w:r>
      <w:r>
        <w:rPr>
          <w:color w:val="000000"/>
          <w:sz w:val="22"/>
          <w:szCs w:val="22"/>
        </w:rPr>
        <w:t>in our Sunday School classes. And the small study </w:t>
      </w:r>
      <w:r>
        <w:br/>
      </w:r>
      <w:r>
        <w:rPr>
          <w:color w:val="000000"/>
          <w:sz w:val="22"/>
          <w:szCs w:val="22"/>
        </w:rPr>
        <w:t>group that meets in Bloomingdale on Tuesday </w:t>
      </w:r>
      <w:r>
        <w:br/>
      </w:r>
      <w:r>
        <w:rPr>
          <w:color w:val="000000"/>
          <w:sz w:val="22"/>
          <w:szCs w:val="22"/>
        </w:rPr>
        <w:t>evenings is also using the book “Joining Jesus on </w:t>
      </w:r>
      <w:r>
        <w:br/>
      </w:r>
      <w:r>
        <w:rPr>
          <w:color w:val="000000"/>
          <w:sz w:val="22"/>
          <w:szCs w:val="22"/>
        </w:rPr>
        <w:t>His Mission, How to Be an Everyday Missionary” </w:t>
      </w:r>
      <w:r>
        <w:br/>
      </w:r>
      <w:r>
        <w:rPr>
          <w:color w:val="000000"/>
          <w:sz w:val="22"/>
          <w:szCs w:val="22"/>
        </w:rPr>
        <w:t>by Pastor Greg Finke and the supplemental video </w:t>
      </w:r>
      <w:r>
        <w:br/>
      </w:r>
      <w:r>
        <w:rPr>
          <w:color w:val="000000"/>
          <w:sz w:val="22"/>
          <w:szCs w:val="22"/>
        </w:rPr>
        <w:t>series. The small study group is considering using </w:t>
      </w:r>
      <w:r>
        <w:br/>
      </w:r>
      <w:r>
        <w:rPr>
          <w:color w:val="000000"/>
          <w:sz w:val="22"/>
          <w:szCs w:val="22"/>
        </w:rPr>
        <w:t>“Joining Jesus as A Family” book and video </w:t>
      </w:r>
      <w:r>
        <w:br/>
      </w:r>
      <w:r>
        <w:rPr>
          <w:color w:val="000000"/>
          <w:sz w:val="22"/>
          <w:szCs w:val="22"/>
        </w:rPr>
        <w:t>curriculum we com</w:t>
      </w:r>
      <w:r>
        <w:rPr>
          <w:color w:val="000000"/>
          <w:sz w:val="22"/>
          <w:szCs w:val="22"/>
        </w:rPr>
        <w:t>plete the “Joining Jesus on His </w:t>
      </w:r>
      <w:r>
        <w:br/>
      </w:r>
      <w:r>
        <w:rPr>
          <w:color w:val="000000"/>
          <w:sz w:val="22"/>
          <w:szCs w:val="22"/>
        </w:rPr>
        <w:t>Mission video curriculum. </w:t>
      </w:r>
    </w:p>
    <w:p w14:paraId="0081AD7E" w14:textId="77777777" w:rsidR="00365A14" w:rsidRDefault="00E954C1">
      <w:pPr>
        <w:spacing w:after="166" w:line="243" w:lineRule="exact"/>
        <w:ind w:right="-567"/>
      </w:pPr>
      <w:r>
        <w:rPr>
          <w:color w:val="000000"/>
          <w:sz w:val="22"/>
          <w:szCs w:val="22"/>
        </w:rPr>
        <w:t>Let’s Go! </w:t>
      </w:r>
    </w:p>
    <w:p w14:paraId="09E96C14" w14:textId="77777777" w:rsidR="00365A14" w:rsidRDefault="00E954C1">
      <w:pPr>
        <w:spacing w:line="243" w:lineRule="exact"/>
        <w:ind w:right="-567"/>
      </w:pPr>
      <w:r>
        <w:rPr>
          <w:color w:val="000000"/>
          <w:sz w:val="22"/>
          <w:szCs w:val="22"/>
        </w:rPr>
        <w:t>Bob Hanovich </w:t>
      </w:r>
    </w:p>
    <w:p w14:paraId="5AE402AC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0" w:bottom="0" w:left="1080" w:header="720" w:footer="720" w:gutter="0"/>
          <w:cols w:num="2" w:space="720" w:equalWidth="0">
            <w:col w:w="4723" w:space="683"/>
            <w:col w:w="4718"/>
          </w:cols>
        </w:sectPr>
      </w:pPr>
    </w:p>
    <w:p w14:paraId="784769CB" w14:textId="0C1D06E5" w:rsidR="00365A14" w:rsidRDefault="00E954C1">
      <w:pPr>
        <w:spacing w:line="339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65A589E2" wp14:editId="4DC9A03D">
            <wp:simplePos x="0" y="0"/>
            <wp:positionH relativeFrom="page">
              <wp:posOffset>3413760</wp:posOffset>
            </wp:positionH>
            <wp:positionV relativeFrom="page">
              <wp:posOffset>1938655</wp:posOffset>
            </wp:positionV>
            <wp:extent cx="943610" cy="943610"/>
            <wp:effectExtent l="0" t="0" r="0" b="0"/>
            <wp:wrapNone/>
            <wp:docPr id="27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 preferRelativeResize="0"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1AA78243" wp14:editId="6EE7CDA8">
            <wp:simplePos x="0" y="0"/>
            <wp:positionH relativeFrom="page">
              <wp:posOffset>3471545</wp:posOffset>
            </wp:positionH>
            <wp:positionV relativeFrom="page">
              <wp:posOffset>5386070</wp:posOffset>
            </wp:positionV>
            <wp:extent cx="829310" cy="829310"/>
            <wp:effectExtent l="0" t="0" r="0" b="0"/>
            <wp:wrapNone/>
            <wp:docPr id="26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 preferRelativeResize="0"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LOOKING for PHILIPS </w:t>
      </w:r>
    </w:p>
    <w:p w14:paraId="66B28914" w14:textId="77777777" w:rsidR="00365A14" w:rsidRDefault="00365A14">
      <w:pPr>
        <w:spacing w:line="20" w:lineRule="exact"/>
        <w:sectPr w:rsidR="00365A14">
          <w:pgSz w:w="12240" w:h="15840"/>
          <w:pgMar w:top="991" w:right="4676" w:bottom="0" w:left="4759" w:header="720" w:footer="720" w:gutter="0"/>
          <w:cols w:space="720"/>
        </w:sectPr>
      </w:pPr>
    </w:p>
    <w:p w14:paraId="6A41B9AD" w14:textId="77777777" w:rsidR="00365A14" w:rsidRDefault="00E954C1">
      <w:pPr>
        <w:spacing w:before="193" w:line="250" w:lineRule="exact"/>
        <w:ind w:right="-567"/>
      </w:pPr>
      <w:r>
        <w:rPr>
          <w:color w:val="000000"/>
          <w:sz w:val="22"/>
          <w:szCs w:val="22"/>
        </w:rPr>
        <w:t>Volunteers are needed Sunday mornings to sit with </w:t>
      </w:r>
      <w:r>
        <w:br/>
      </w:r>
      <w:r>
        <w:rPr>
          <w:color w:val="000000"/>
          <w:sz w:val="22"/>
          <w:szCs w:val="22"/>
        </w:rPr>
        <w:t>visitors and guide them through our Divine Service. </w:t>
      </w:r>
      <w:r>
        <w:br/>
      </w:r>
      <w:r>
        <w:rPr>
          <w:color w:val="000000"/>
          <w:sz w:val="22"/>
          <w:szCs w:val="22"/>
        </w:rPr>
        <w:t>Please contact Chris Garretson or Bob Hanovich for </w:t>
      </w:r>
      <w:r>
        <w:br/>
      </w:r>
      <w:r>
        <w:rPr>
          <w:color w:val="000000"/>
          <w:sz w:val="22"/>
          <w:szCs w:val="22"/>
        </w:rPr>
        <w:t>additional information. </w:t>
      </w:r>
      <w:r>
        <w:rPr>
          <w:i/>
          <w:color w:val="000000"/>
          <w:sz w:val="22"/>
          <w:szCs w:val="22"/>
        </w:rPr>
        <w:t>Acts 8:29 The Spirit told </w:t>
      </w:r>
      <w:r>
        <w:br/>
      </w:r>
      <w:r>
        <w:rPr>
          <w:i/>
          <w:color w:val="000000"/>
          <w:sz w:val="22"/>
          <w:szCs w:val="22"/>
        </w:rPr>
        <w:t>Philip, “Go to that chariot and stay near it.” 30 </w:t>
      </w:r>
    </w:p>
    <w:p w14:paraId="767D13E3" w14:textId="77777777" w:rsidR="00365A14" w:rsidRDefault="00E954C1">
      <w:pPr>
        <w:spacing w:before="193" w:line="250" w:lineRule="exact"/>
        <w:ind w:right="-567"/>
      </w:pPr>
      <w:r>
        <w:br w:type="column"/>
      </w:r>
      <w:r>
        <w:rPr>
          <w:i/>
          <w:color w:val="000000"/>
          <w:sz w:val="22"/>
          <w:szCs w:val="22"/>
        </w:rPr>
        <w:t>Then Philip ran up to the chariot and heard the man </w:t>
      </w:r>
      <w:r>
        <w:br/>
      </w:r>
      <w:r>
        <w:rPr>
          <w:i/>
          <w:color w:val="000000"/>
          <w:sz w:val="22"/>
          <w:szCs w:val="22"/>
        </w:rPr>
        <w:t>reading Isaiah the prophet. “Do you understand </w:t>
      </w:r>
      <w:r>
        <w:br/>
      </w:r>
      <w:r>
        <w:rPr>
          <w:i/>
          <w:color w:val="000000"/>
          <w:sz w:val="22"/>
          <w:szCs w:val="22"/>
        </w:rPr>
        <w:t>what you are reading?” Philip asked. 31 “How can </w:t>
      </w:r>
      <w:r>
        <w:br/>
      </w:r>
      <w:r>
        <w:rPr>
          <w:i/>
          <w:color w:val="000000"/>
          <w:sz w:val="22"/>
          <w:szCs w:val="22"/>
        </w:rPr>
        <w:t>I,” he said, “unless someone explains it to me?” So </w:t>
      </w:r>
      <w:r>
        <w:br/>
      </w:r>
      <w:r>
        <w:rPr>
          <w:i/>
          <w:color w:val="000000"/>
          <w:sz w:val="22"/>
          <w:szCs w:val="22"/>
        </w:rPr>
        <w:t>he invited Philip to come up and sit with him. </w:t>
      </w:r>
    </w:p>
    <w:p w14:paraId="3770D6D7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0" w:bottom="0" w:left="1080" w:header="720" w:footer="720" w:gutter="0"/>
          <w:cols w:num="2" w:space="720" w:equalWidth="0">
            <w:col w:w="4646" w:space="760"/>
            <w:col w:w="4678"/>
          </w:cols>
        </w:sectPr>
      </w:pPr>
    </w:p>
    <w:p w14:paraId="7EEEB4D1" w14:textId="77777777" w:rsidR="00365A14" w:rsidRDefault="00365A14">
      <w:pPr>
        <w:spacing w:line="200" w:lineRule="exact"/>
      </w:pPr>
    </w:p>
    <w:p w14:paraId="269BB767" w14:textId="77777777" w:rsidR="00365A14" w:rsidRDefault="00365A14">
      <w:pPr>
        <w:spacing w:line="200" w:lineRule="exact"/>
      </w:pPr>
    </w:p>
    <w:p w14:paraId="3ED7BF76" w14:textId="77777777" w:rsidR="00365A14" w:rsidRDefault="00365A14">
      <w:pPr>
        <w:spacing w:line="200" w:lineRule="exact"/>
      </w:pPr>
    </w:p>
    <w:p w14:paraId="75D8F1EC" w14:textId="77777777" w:rsidR="00365A14" w:rsidRDefault="00365A14">
      <w:pPr>
        <w:spacing w:line="200" w:lineRule="exact"/>
      </w:pPr>
    </w:p>
    <w:p w14:paraId="1EC5E5B2" w14:textId="77777777" w:rsidR="00365A14" w:rsidRDefault="00365A14">
      <w:pPr>
        <w:spacing w:line="200" w:lineRule="exact"/>
      </w:pPr>
    </w:p>
    <w:p w14:paraId="290993FD" w14:textId="77777777" w:rsidR="00365A14" w:rsidRDefault="00365A14">
      <w:pPr>
        <w:spacing w:line="200" w:lineRule="exact"/>
      </w:pPr>
    </w:p>
    <w:p w14:paraId="6F7F1ED5" w14:textId="77777777" w:rsidR="00365A14" w:rsidRDefault="00365A14">
      <w:pPr>
        <w:spacing w:line="200" w:lineRule="exact"/>
      </w:pPr>
    </w:p>
    <w:p w14:paraId="7ACECDFB" w14:textId="77777777" w:rsidR="00365A14" w:rsidRDefault="00365A14">
      <w:pPr>
        <w:spacing w:line="200" w:lineRule="exact"/>
      </w:pPr>
    </w:p>
    <w:p w14:paraId="6AC11915" w14:textId="77777777" w:rsidR="00365A14" w:rsidRDefault="00365A14">
      <w:pPr>
        <w:spacing w:line="200" w:lineRule="exact"/>
      </w:pPr>
    </w:p>
    <w:p w14:paraId="0CEC210F" w14:textId="77777777" w:rsidR="00365A14" w:rsidRDefault="00E954C1">
      <w:pPr>
        <w:spacing w:before="140" w:line="339" w:lineRule="exact"/>
        <w:ind w:right="-567"/>
      </w:pPr>
      <w:r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TLC QUILTERS </w:t>
      </w:r>
    </w:p>
    <w:p w14:paraId="59BCFB8A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5174" w:bottom="0" w:left="5256" w:header="720" w:footer="720" w:gutter="0"/>
          <w:cols w:space="720"/>
        </w:sectPr>
      </w:pPr>
    </w:p>
    <w:p w14:paraId="420AB4B9" w14:textId="77777777" w:rsidR="00365A14" w:rsidRDefault="00E954C1">
      <w:pPr>
        <w:spacing w:before="193" w:after="8" w:line="251" w:lineRule="exact"/>
        <w:ind w:right="-567"/>
      </w:pPr>
      <w:r>
        <w:rPr>
          <w:color w:val="000000"/>
          <w:sz w:val="22"/>
          <w:szCs w:val="22"/>
        </w:rPr>
        <w:t>TLC Quilters have been very blessed this year. We </w:t>
      </w:r>
      <w:r>
        <w:br/>
      </w:r>
      <w:r>
        <w:rPr>
          <w:color w:val="000000"/>
          <w:sz w:val="22"/>
          <w:szCs w:val="22"/>
        </w:rPr>
        <w:t>recently received a very large donation of quilting </w:t>
      </w:r>
      <w:r>
        <w:br/>
      </w:r>
      <w:r>
        <w:rPr>
          <w:color w:val="000000"/>
          <w:sz w:val="22"/>
          <w:szCs w:val="22"/>
        </w:rPr>
        <w:t>fabric from a lady in Statesboro who was “cleaning” </w:t>
      </w:r>
      <w:r>
        <w:br/>
      </w:r>
      <w:r>
        <w:rPr>
          <w:color w:val="000000"/>
          <w:sz w:val="22"/>
          <w:szCs w:val="22"/>
        </w:rPr>
        <w:t>out her collection of fabrics. FOUR boxes were </w:t>
      </w:r>
      <w:r>
        <w:br/>
      </w:r>
      <w:r>
        <w:rPr>
          <w:color w:val="000000"/>
          <w:sz w:val="22"/>
          <w:szCs w:val="22"/>
        </w:rPr>
        <w:t>given to Karen Hanovich while she was in </w:t>
      </w:r>
      <w:r>
        <w:br/>
      </w:r>
      <w:r>
        <w:rPr>
          <w:color w:val="000000"/>
          <w:sz w:val="22"/>
          <w:szCs w:val="22"/>
        </w:rPr>
        <w:t>Statesboro. We have since been told she has batting </w:t>
      </w:r>
      <w:r>
        <w:br/>
      </w:r>
      <w:r>
        <w:rPr>
          <w:color w:val="000000"/>
          <w:sz w:val="22"/>
          <w:szCs w:val="22"/>
        </w:rPr>
        <w:t>to donate as well. She told us this was a charity she </w:t>
      </w:r>
      <w:r>
        <w:br/>
      </w:r>
      <w:r>
        <w:rPr>
          <w:color w:val="000000"/>
          <w:sz w:val="22"/>
          <w:szCs w:val="22"/>
        </w:rPr>
        <w:t>believed in - giving so others may receive a </w:t>
      </w:r>
    </w:p>
    <w:p w14:paraId="2FC40403" w14:textId="77777777" w:rsidR="00365A14" w:rsidRDefault="00E954C1">
      <w:pPr>
        <w:spacing w:line="248" w:lineRule="exact"/>
        <w:ind w:right="-567"/>
      </w:pPr>
      <w:r>
        <w:rPr>
          <w:color w:val="000000"/>
          <w:sz w:val="22"/>
          <w:szCs w:val="22"/>
        </w:rPr>
        <w:t>quilt.  God blessed us all. The availability of batting </w:t>
      </w:r>
      <w:r>
        <w:br/>
      </w:r>
      <w:r>
        <w:rPr>
          <w:color w:val="000000"/>
          <w:sz w:val="22"/>
          <w:szCs w:val="22"/>
        </w:rPr>
        <w:t>in size and type needed has been an issue. </w:t>
      </w:r>
    </w:p>
    <w:p w14:paraId="0DDAA2A9" w14:textId="77777777" w:rsidR="00365A14" w:rsidRDefault="00E954C1">
      <w:pPr>
        <w:spacing w:before="193" w:after="260" w:line="250" w:lineRule="exact"/>
        <w:ind w:right="-567"/>
      </w:pPr>
      <w:r>
        <w:br w:type="column"/>
      </w:r>
      <w:r>
        <w:rPr>
          <w:color w:val="000000"/>
          <w:sz w:val="22"/>
          <w:szCs w:val="22"/>
        </w:rPr>
        <w:t>We will continue to quilt the 2nd and 4th Tuesdays </w:t>
      </w:r>
      <w:r>
        <w:br/>
      </w:r>
      <w:r>
        <w:rPr>
          <w:color w:val="000000"/>
          <w:sz w:val="22"/>
          <w:szCs w:val="22"/>
        </w:rPr>
        <w:t>in April - April 9th and April 23rd. Snacks will be </w:t>
      </w:r>
      <w:r>
        <w:br/>
      </w:r>
      <w:r>
        <w:rPr>
          <w:color w:val="000000"/>
          <w:sz w:val="22"/>
          <w:szCs w:val="22"/>
        </w:rPr>
        <w:t>available, of course! </w:t>
      </w:r>
    </w:p>
    <w:p w14:paraId="179EF062" w14:textId="77777777" w:rsidR="00365A14" w:rsidRDefault="00E954C1">
      <w:pPr>
        <w:spacing w:after="260" w:line="251" w:lineRule="exact"/>
        <w:ind w:right="-567"/>
      </w:pPr>
      <w:r>
        <w:rPr>
          <w:color w:val="000000"/>
          <w:sz w:val="22"/>
          <w:szCs w:val="22"/>
        </w:rPr>
        <w:t>Please feel free to stop by and look at the collection </w:t>
      </w:r>
      <w:r>
        <w:br/>
      </w:r>
      <w:r>
        <w:rPr>
          <w:color w:val="000000"/>
          <w:sz w:val="22"/>
          <w:szCs w:val="22"/>
        </w:rPr>
        <w:t>of finished quilts.  Many will be available for </w:t>
      </w:r>
      <w:r>
        <w:br/>
      </w:r>
      <w:r>
        <w:rPr>
          <w:color w:val="000000"/>
          <w:sz w:val="22"/>
          <w:szCs w:val="22"/>
        </w:rPr>
        <w:t>Springfest as well. Lap quilts are $35. Baby quilts </w:t>
      </w:r>
      <w:r>
        <w:br/>
      </w:r>
      <w:r>
        <w:rPr>
          <w:color w:val="000000"/>
          <w:sz w:val="22"/>
          <w:szCs w:val="22"/>
        </w:rPr>
        <w:t>are $30. </w:t>
      </w:r>
    </w:p>
    <w:p w14:paraId="4778A1EA" w14:textId="77777777" w:rsidR="00365A14" w:rsidRDefault="00E954C1">
      <w:pPr>
        <w:spacing w:after="8" w:line="249" w:lineRule="exact"/>
        <w:ind w:right="-567"/>
      </w:pPr>
      <w:r>
        <w:rPr>
          <w:color w:val="000000"/>
          <w:sz w:val="22"/>
          <w:szCs w:val="22"/>
        </w:rPr>
        <w:t>Thank you for your continued support of our work </w:t>
      </w:r>
      <w:r>
        <w:br/>
      </w:r>
      <w:r>
        <w:rPr>
          <w:color w:val="000000"/>
          <w:sz w:val="22"/>
          <w:szCs w:val="22"/>
        </w:rPr>
        <w:t>for the glory of the Lord. </w:t>
      </w:r>
    </w:p>
    <w:p w14:paraId="79E85E54" w14:textId="77777777" w:rsidR="00365A14" w:rsidRDefault="00E954C1">
      <w:pPr>
        <w:spacing w:line="243" w:lineRule="exact"/>
        <w:ind w:right="-567"/>
      </w:pPr>
      <w:r>
        <w:rPr>
          <w:color w:val="000000"/>
          <w:sz w:val="22"/>
          <w:szCs w:val="22"/>
        </w:rPr>
        <w:t>Rosemary </w:t>
      </w:r>
    </w:p>
    <w:p w14:paraId="6277B1ED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0" w:bottom="0" w:left="1080" w:header="720" w:footer="720" w:gutter="0"/>
          <w:cols w:num="2" w:space="720" w:equalWidth="0">
            <w:col w:w="4687" w:space="718"/>
            <w:col w:w="4604"/>
          </w:cols>
        </w:sectPr>
      </w:pPr>
    </w:p>
    <w:p w14:paraId="24F1C337" w14:textId="77777777" w:rsidR="00365A14" w:rsidRDefault="00365A14">
      <w:pPr>
        <w:spacing w:line="200" w:lineRule="exact"/>
      </w:pPr>
    </w:p>
    <w:p w14:paraId="69DAE0F5" w14:textId="77777777" w:rsidR="00365A14" w:rsidRDefault="00365A14">
      <w:pPr>
        <w:spacing w:line="200" w:lineRule="exact"/>
      </w:pPr>
    </w:p>
    <w:p w14:paraId="0CF4F7E4" w14:textId="77777777" w:rsidR="00365A14" w:rsidRDefault="00365A14">
      <w:pPr>
        <w:spacing w:line="200" w:lineRule="exact"/>
      </w:pPr>
    </w:p>
    <w:p w14:paraId="2CD693FC" w14:textId="77777777" w:rsidR="00365A14" w:rsidRDefault="00365A14">
      <w:pPr>
        <w:spacing w:line="200" w:lineRule="exact"/>
      </w:pPr>
    </w:p>
    <w:p w14:paraId="3EF80031" w14:textId="77777777" w:rsidR="00365A14" w:rsidRDefault="00365A14">
      <w:pPr>
        <w:spacing w:line="200" w:lineRule="exact"/>
      </w:pPr>
    </w:p>
    <w:p w14:paraId="4B2C22E1" w14:textId="77777777" w:rsidR="00365A14" w:rsidRDefault="00365A14">
      <w:pPr>
        <w:spacing w:line="200" w:lineRule="exact"/>
      </w:pPr>
    </w:p>
    <w:p w14:paraId="7742EBB9" w14:textId="77777777" w:rsidR="00365A14" w:rsidRDefault="00365A14">
      <w:pPr>
        <w:spacing w:line="200" w:lineRule="exact"/>
      </w:pPr>
    </w:p>
    <w:p w14:paraId="5D5A1E2D" w14:textId="77777777" w:rsidR="00365A14" w:rsidRDefault="00365A14">
      <w:pPr>
        <w:spacing w:line="200" w:lineRule="exact"/>
      </w:pPr>
    </w:p>
    <w:p w14:paraId="65449BDB" w14:textId="77777777" w:rsidR="00365A14" w:rsidRDefault="00E954C1">
      <w:pPr>
        <w:spacing w:before="79" w:line="339" w:lineRule="exact"/>
        <w:ind w:right="-567"/>
      </w:pPr>
      <w:r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LWML LADIES’ GUILD </w:t>
      </w:r>
    </w:p>
    <w:p w14:paraId="141C15E6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4689" w:bottom="0" w:left="4774" w:header="720" w:footer="720" w:gutter="0"/>
          <w:cols w:space="720"/>
        </w:sectPr>
      </w:pPr>
    </w:p>
    <w:p w14:paraId="1480DD44" w14:textId="77777777" w:rsidR="00365A14" w:rsidRDefault="00E954C1">
      <w:pPr>
        <w:spacing w:before="197" w:line="293" w:lineRule="exact"/>
        <w:ind w:right="-567"/>
      </w:pPr>
      <w:r>
        <w:rPr>
          <w:rFonts w:ascii="Century Gothic" w:eastAsia="Century Gothic" w:hAnsi="Century Gothic" w:cs="Century Gothic"/>
          <w:b/>
          <w:bCs/>
          <w:i/>
          <w:color w:val="000000"/>
          <w:sz w:val="24"/>
          <w:szCs w:val="24"/>
        </w:rPr>
        <w:t>Meeting Wednesday, April 3: Lunch at 11:30, Meeting at 12:00 </w:t>
      </w:r>
    </w:p>
    <w:p w14:paraId="2EB542D6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2498" w:bottom="0" w:left="2556" w:header="720" w:footer="720" w:gutter="0"/>
          <w:cols w:space="720"/>
        </w:sectPr>
      </w:pPr>
    </w:p>
    <w:p w14:paraId="7AD1CA01" w14:textId="77777777" w:rsidR="00365A14" w:rsidRDefault="00365A14">
      <w:pPr>
        <w:spacing w:line="200" w:lineRule="exact"/>
      </w:pPr>
    </w:p>
    <w:p w14:paraId="5D3F8664" w14:textId="77777777" w:rsidR="00365A14" w:rsidRDefault="00E954C1">
      <w:pPr>
        <w:spacing w:before="5" w:after="262" w:line="251" w:lineRule="exact"/>
        <w:ind w:right="-567"/>
      </w:pPr>
      <w:r>
        <w:rPr>
          <w:color w:val="000000"/>
          <w:sz w:val="22"/>
          <w:szCs w:val="22"/>
        </w:rPr>
        <w:t>LWML Ladies Guild will meet on Wednesday April </w:t>
      </w:r>
      <w:r>
        <w:br/>
      </w:r>
      <w:r>
        <w:rPr>
          <w:color w:val="000000"/>
          <w:sz w:val="22"/>
          <w:szCs w:val="22"/>
        </w:rPr>
        <w:t>3rd. Lunch  at 11:30 with meeting to follow at 12 </w:t>
      </w:r>
      <w:r>
        <w:br/>
      </w:r>
      <w:r>
        <w:rPr>
          <w:color w:val="000000"/>
          <w:sz w:val="22"/>
          <w:szCs w:val="22"/>
        </w:rPr>
        <w:t>noon. Please join us especially for our Christian </w:t>
      </w:r>
      <w:r>
        <w:br/>
      </w:r>
      <w:r>
        <w:rPr>
          <w:color w:val="000000"/>
          <w:sz w:val="22"/>
          <w:szCs w:val="22"/>
        </w:rPr>
        <w:t>Growth program led by Linda Tomko. Each month </w:t>
      </w:r>
      <w:r>
        <w:br/>
      </w:r>
      <w:r>
        <w:rPr>
          <w:color w:val="000000"/>
          <w:sz w:val="22"/>
          <w:szCs w:val="22"/>
        </w:rPr>
        <w:t>we have been in awe of the lessons so wonderfully </w:t>
      </w:r>
      <w:r>
        <w:br/>
      </w:r>
      <w:r>
        <w:rPr>
          <w:color w:val="000000"/>
          <w:sz w:val="22"/>
          <w:szCs w:val="22"/>
        </w:rPr>
        <w:t>prepared by Linda. </w:t>
      </w:r>
    </w:p>
    <w:p w14:paraId="6913983F" w14:textId="77777777" w:rsidR="00365A14" w:rsidRDefault="00E954C1">
      <w:pPr>
        <w:tabs>
          <w:tab w:val="left" w:pos="55"/>
        </w:tabs>
        <w:spacing w:line="248" w:lineRule="exact"/>
        <w:ind w:right="-567"/>
      </w:pPr>
      <w:r>
        <w:rPr>
          <w:color w:val="000000"/>
          <w:sz w:val="22"/>
          <w:szCs w:val="22"/>
        </w:rPr>
        <w:t>Mark your calendars for April 20th. I invite you to </w:t>
      </w:r>
      <w:r>
        <w:br/>
      </w:r>
      <w:r>
        <w:tab/>
      </w:r>
      <w:r>
        <w:rPr>
          <w:color w:val="000000"/>
          <w:sz w:val="22"/>
          <w:szCs w:val="22"/>
        </w:rPr>
        <w:t>travel to Warner Robins for our Spring Rally. You </w:t>
      </w:r>
    </w:p>
    <w:p w14:paraId="2FC494A3" w14:textId="77777777" w:rsidR="00365A14" w:rsidRDefault="00E954C1">
      <w:pPr>
        <w:spacing w:line="200" w:lineRule="exact"/>
      </w:pPr>
      <w:r>
        <w:br w:type="column"/>
      </w:r>
    </w:p>
    <w:p w14:paraId="2386EC56" w14:textId="77777777" w:rsidR="00365A14" w:rsidRDefault="00E954C1">
      <w:pPr>
        <w:spacing w:before="5" w:after="8" w:line="250" w:lineRule="exact"/>
        <w:ind w:right="-567"/>
      </w:pPr>
      <w:r>
        <w:rPr>
          <w:color w:val="000000"/>
          <w:sz w:val="22"/>
          <w:szCs w:val="22"/>
        </w:rPr>
        <w:t>will enjoy and learn more about sharing the day with </w:t>
      </w:r>
      <w:r>
        <w:br/>
      </w:r>
      <w:r>
        <w:rPr>
          <w:color w:val="000000"/>
          <w:sz w:val="22"/>
          <w:szCs w:val="22"/>
        </w:rPr>
        <w:t>our zone church ladies. Rally begins at 10 am and </w:t>
      </w:r>
      <w:r>
        <w:br/>
      </w:r>
      <w:r>
        <w:rPr>
          <w:color w:val="000000"/>
          <w:sz w:val="22"/>
          <w:szCs w:val="22"/>
        </w:rPr>
        <w:t>ends at 2 pm. Rides can be shared leaving our </w:t>
      </w:r>
      <w:r>
        <w:br/>
      </w:r>
      <w:r>
        <w:rPr>
          <w:color w:val="000000"/>
          <w:sz w:val="22"/>
          <w:szCs w:val="22"/>
        </w:rPr>
        <w:t>church at 6:30 am. </w:t>
      </w:r>
    </w:p>
    <w:p w14:paraId="0A255EC9" w14:textId="77777777" w:rsidR="00365A14" w:rsidRDefault="00E954C1">
      <w:pPr>
        <w:spacing w:after="262" w:line="249" w:lineRule="exact"/>
        <w:ind w:right="-567"/>
      </w:pPr>
      <w:r>
        <w:rPr>
          <w:color w:val="000000"/>
          <w:sz w:val="22"/>
          <w:szCs w:val="22"/>
        </w:rPr>
        <w:t>A signup sheet is in the Narthex.  Please register by </w:t>
      </w:r>
      <w:r>
        <w:br/>
      </w:r>
      <w:r>
        <w:rPr>
          <w:color w:val="000000"/>
          <w:sz w:val="22"/>
          <w:szCs w:val="22"/>
        </w:rPr>
        <w:t>April 14th. </w:t>
      </w:r>
    </w:p>
    <w:p w14:paraId="56B1F9B1" w14:textId="77777777" w:rsidR="00365A14" w:rsidRDefault="00E954C1">
      <w:pPr>
        <w:spacing w:after="8" w:line="243" w:lineRule="exact"/>
        <w:ind w:right="-567"/>
      </w:pPr>
      <w:r>
        <w:rPr>
          <w:color w:val="000000"/>
          <w:sz w:val="22"/>
          <w:szCs w:val="22"/>
        </w:rPr>
        <w:t>Serving our Lord with gladness, </w:t>
      </w:r>
    </w:p>
    <w:p w14:paraId="04C4EFBE" w14:textId="77777777" w:rsidR="00365A14" w:rsidRDefault="00E954C1">
      <w:pPr>
        <w:spacing w:line="243" w:lineRule="exact"/>
        <w:ind w:right="-567"/>
      </w:pPr>
      <w:r>
        <w:rPr>
          <w:color w:val="000000"/>
          <w:sz w:val="22"/>
          <w:szCs w:val="22"/>
        </w:rPr>
        <w:t>Jackie </w:t>
      </w:r>
    </w:p>
    <w:p w14:paraId="122E09D8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0" w:bottom="0" w:left="1080" w:header="720" w:footer="720" w:gutter="0"/>
          <w:cols w:num="2" w:space="720" w:equalWidth="0">
            <w:col w:w="4683" w:space="723"/>
            <w:col w:w="4707"/>
          </w:cols>
        </w:sectPr>
      </w:pPr>
    </w:p>
    <w:p w14:paraId="0B3C5154" w14:textId="5F7A5A87" w:rsidR="00365A14" w:rsidRDefault="00E954C1">
      <w:pPr>
        <w:spacing w:line="339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273D120B" wp14:editId="2259ED0D">
            <wp:simplePos x="0" y="0"/>
            <wp:positionH relativeFrom="page">
              <wp:posOffset>3230880</wp:posOffset>
            </wp:positionH>
            <wp:positionV relativeFrom="page">
              <wp:posOffset>2956560</wp:posOffset>
            </wp:positionV>
            <wp:extent cx="1310640" cy="692150"/>
            <wp:effectExtent l="0" t="0" r="0" b="0"/>
            <wp:wrapNone/>
            <wp:docPr id="25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 preferRelativeResize="0"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6CE9F155" wp14:editId="67D89F87">
                <wp:simplePos x="0" y="0"/>
                <wp:positionH relativeFrom="page">
                  <wp:posOffset>4114800</wp:posOffset>
                </wp:positionH>
                <wp:positionV relativeFrom="page">
                  <wp:posOffset>7959725</wp:posOffset>
                </wp:positionV>
                <wp:extent cx="1383665" cy="6350"/>
                <wp:effectExtent l="0" t="0" r="0" b="0"/>
                <wp:wrapNone/>
                <wp:docPr id="42043649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3665" cy="6350"/>
                        </a:xfrm>
                        <a:custGeom>
                          <a:avLst/>
                          <a:gdLst>
                            <a:gd name="T0" fmla="+- 0 11430 11430"/>
                            <a:gd name="T1" fmla="*/ T0 w 3844"/>
                            <a:gd name="T2" fmla="+- 0 22111 22111"/>
                            <a:gd name="T3" fmla="*/ 22111 h 17"/>
                            <a:gd name="T4" fmla="+- 0 15274 11430"/>
                            <a:gd name="T5" fmla="*/ T4 w 3844"/>
                            <a:gd name="T6" fmla="+- 0 22111 22111"/>
                            <a:gd name="T7" fmla="*/ 22111 h 17"/>
                            <a:gd name="T8" fmla="+- 0 15274 11430"/>
                            <a:gd name="T9" fmla="*/ T8 w 3844"/>
                            <a:gd name="T10" fmla="+- 0 22128 22111"/>
                            <a:gd name="T11" fmla="*/ 22128 h 17"/>
                            <a:gd name="T12" fmla="+- 0 11430 11430"/>
                            <a:gd name="T13" fmla="*/ T12 w 3844"/>
                            <a:gd name="T14" fmla="+- 0 22128 22111"/>
                            <a:gd name="T15" fmla="*/ 22128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844" h="17">
                              <a:moveTo>
                                <a:pt x="0" y="0"/>
                              </a:moveTo>
                              <a:lnTo>
                                <a:pt x="3844" y="0"/>
                              </a:lnTo>
                              <a:lnTo>
                                <a:pt x="3844" y="17"/>
                              </a:lnTo>
                              <a:lnTo>
                                <a:pt x="0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46E65" id="Freeform 24" o:spid="_x0000_s1026" style="position:absolute;margin-left:324pt;margin-top:626.75pt;width:108.95pt;height:.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4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" path="m,l3844,r,17l,17,,xe" fillcolor="black" stroked="f">
                <v:stroke miterlimit="10" joinstyle="miter"/>
                <v:path o:connecttype="custom" o:connectlocs="0,8259109;1383665,8259109;1383665,8265459;0,8265459" o:connectangles="0,0,0,0"/>
                <w10:wrap anchorx="page" anchory="page"/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SPRINGFEST BAZAAR </w:t>
      </w:r>
    </w:p>
    <w:p w14:paraId="2408BD4A" w14:textId="77777777" w:rsidR="00365A14" w:rsidRDefault="00365A14">
      <w:pPr>
        <w:spacing w:line="20" w:lineRule="exact"/>
        <w:sectPr w:rsidR="00365A14">
          <w:pgSz w:w="12240" w:h="15840"/>
          <w:pgMar w:top="991" w:right="4689" w:bottom="0" w:left="4774" w:header="720" w:footer="720" w:gutter="0"/>
          <w:cols w:space="720"/>
        </w:sectPr>
      </w:pPr>
    </w:p>
    <w:p w14:paraId="7E527514" w14:textId="77777777" w:rsidR="00365A14" w:rsidRDefault="00E954C1">
      <w:pPr>
        <w:spacing w:before="197" w:line="293" w:lineRule="exact"/>
        <w:ind w:right="-567"/>
      </w:pPr>
      <w:r>
        <w:rPr>
          <w:rFonts w:ascii="Century Gothic" w:eastAsia="Century Gothic" w:hAnsi="Century Gothic" w:cs="Century Gothic"/>
          <w:b/>
          <w:bCs/>
          <w:i/>
          <w:color w:val="000000"/>
          <w:sz w:val="24"/>
          <w:szCs w:val="24"/>
        </w:rPr>
        <w:t>April 27 at 10:00-2:00 </w:t>
      </w:r>
    </w:p>
    <w:p w14:paraId="3C627F1F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4850" w:bottom="0" w:left="4918" w:header="720" w:footer="720" w:gutter="0"/>
          <w:cols w:space="720"/>
        </w:sectPr>
      </w:pPr>
    </w:p>
    <w:p w14:paraId="29B38FAC" w14:textId="77777777" w:rsidR="00365A14" w:rsidRDefault="00365A14">
      <w:pPr>
        <w:spacing w:line="200" w:lineRule="exact"/>
      </w:pPr>
    </w:p>
    <w:p w14:paraId="689B70EE" w14:textId="77777777" w:rsidR="00365A14" w:rsidRDefault="00E954C1">
      <w:pPr>
        <w:spacing w:before="5" w:after="10" w:line="243" w:lineRule="exact"/>
        <w:ind w:right="-567"/>
      </w:pPr>
      <w:r>
        <w:rPr>
          <w:color w:val="000000"/>
          <w:sz w:val="22"/>
          <w:szCs w:val="22"/>
        </w:rPr>
        <w:t>April 27th. -10am - 2pm </w:t>
      </w:r>
    </w:p>
    <w:p w14:paraId="2E484430" w14:textId="77777777" w:rsidR="00365A14" w:rsidRDefault="00E954C1">
      <w:pPr>
        <w:spacing w:after="8" w:line="243" w:lineRule="exact"/>
        <w:ind w:right="-567"/>
      </w:pPr>
      <w:r>
        <w:rPr>
          <w:color w:val="000000"/>
          <w:sz w:val="22"/>
          <w:szCs w:val="22"/>
        </w:rPr>
        <w:t>A wide variety of beautiful crafts </w:t>
      </w:r>
    </w:p>
    <w:p w14:paraId="256CA43B" w14:textId="77777777" w:rsidR="00365A14" w:rsidRDefault="00E954C1">
      <w:pPr>
        <w:spacing w:after="8" w:line="243" w:lineRule="exact"/>
        <w:ind w:right="-567"/>
      </w:pPr>
      <w:r>
        <w:rPr>
          <w:color w:val="000000"/>
          <w:sz w:val="22"/>
          <w:szCs w:val="22"/>
        </w:rPr>
        <w:t>A beautiful garden shop </w:t>
      </w:r>
    </w:p>
    <w:p w14:paraId="53E52727" w14:textId="77777777" w:rsidR="00365A14" w:rsidRDefault="00E954C1">
      <w:pPr>
        <w:spacing w:after="262" w:line="243" w:lineRule="exact"/>
        <w:ind w:right="-567"/>
      </w:pPr>
      <w:r>
        <w:rPr>
          <w:color w:val="000000"/>
          <w:sz w:val="22"/>
          <w:szCs w:val="22"/>
        </w:rPr>
        <w:t>Assorted bake goods </w:t>
      </w:r>
    </w:p>
    <w:p w14:paraId="191BD418" w14:textId="77777777" w:rsidR="00365A14" w:rsidRDefault="00E954C1">
      <w:pPr>
        <w:spacing w:line="250" w:lineRule="exact"/>
        <w:ind w:right="-567"/>
      </w:pPr>
      <w:r>
        <w:rPr>
          <w:color w:val="000000"/>
          <w:sz w:val="22"/>
          <w:szCs w:val="22"/>
        </w:rPr>
        <w:t>Please help get the word out by distributing the </w:t>
      </w:r>
      <w:r>
        <w:br/>
      </w:r>
      <w:r>
        <w:rPr>
          <w:color w:val="000000"/>
          <w:sz w:val="22"/>
          <w:szCs w:val="22"/>
        </w:rPr>
        <w:t>flyers and inviting folks to come. The Social Hall </w:t>
      </w:r>
      <w:r>
        <w:br/>
      </w:r>
      <w:r>
        <w:rPr>
          <w:color w:val="000000"/>
          <w:sz w:val="22"/>
          <w:szCs w:val="22"/>
        </w:rPr>
        <w:t>will be set up beginning Monday the 22</w:t>
      </w:r>
      <w:r>
        <w:rPr>
          <w:color w:val="000000"/>
          <w:sz w:val="14"/>
          <w:szCs w:val="14"/>
        </w:rPr>
        <w:t>nd</w:t>
      </w:r>
      <w:r>
        <w:rPr>
          <w:color w:val="000000"/>
          <w:sz w:val="22"/>
          <w:szCs w:val="22"/>
        </w:rPr>
        <w:t>. The </w:t>
      </w:r>
      <w:r>
        <w:br/>
      </w:r>
      <w:r>
        <w:rPr>
          <w:color w:val="000000"/>
          <w:sz w:val="22"/>
          <w:szCs w:val="22"/>
        </w:rPr>
        <w:t>Education Building on Wednesday the 24th. </w:t>
      </w:r>
    </w:p>
    <w:p w14:paraId="5BA456C9" w14:textId="77777777" w:rsidR="00365A14" w:rsidRDefault="00E954C1">
      <w:pPr>
        <w:spacing w:line="200" w:lineRule="exact"/>
      </w:pPr>
      <w:r>
        <w:br w:type="column"/>
      </w:r>
    </w:p>
    <w:p w14:paraId="4AA25474" w14:textId="77777777" w:rsidR="00365A14" w:rsidRDefault="00E954C1">
      <w:pPr>
        <w:spacing w:before="5" w:after="262" w:line="251" w:lineRule="exact"/>
        <w:ind w:right="-567"/>
      </w:pPr>
      <w:r>
        <w:rPr>
          <w:color w:val="000000"/>
          <w:sz w:val="22"/>
          <w:szCs w:val="22"/>
        </w:rPr>
        <w:t>Contact Lonna, Betty, Shirley, and Jackie, and we </w:t>
      </w:r>
      <w:r>
        <w:br/>
      </w:r>
      <w:r>
        <w:rPr>
          <w:color w:val="000000"/>
          <w:sz w:val="22"/>
          <w:szCs w:val="22"/>
        </w:rPr>
        <w:t>will put you to work!! The Springfest is really a fun </w:t>
      </w:r>
      <w:r>
        <w:br/>
      </w:r>
      <w:r>
        <w:rPr>
          <w:color w:val="000000"/>
          <w:sz w:val="22"/>
          <w:szCs w:val="22"/>
        </w:rPr>
        <w:t>event. Any questions, contact one of these ladies. </w:t>
      </w:r>
      <w:r>
        <w:br/>
      </w:r>
      <w:r>
        <w:rPr>
          <w:color w:val="000000"/>
          <w:sz w:val="22"/>
          <w:szCs w:val="22"/>
        </w:rPr>
        <w:t>Especially the bake shop and all your delicious </w:t>
      </w:r>
      <w:r>
        <w:br/>
      </w:r>
      <w:r>
        <w:rPr>
          <w:color w:val="000000"/>
          <w:sz w:val="22"/>
          <w:szCs w:val="22"/>
        </w:rPr>
        <w:t>goodies are needed. </w:t>
      </w:r>
    </w:p>
    <w:p w14:paraId="508ED482" w14:textId="77777777" w:rsidR="00365A14" w:rsidRDefault="00E954C1">
      <w:pPr>
        <w:spacing w:after="8" w:line="243" w:lineRule="exact"/>
        <w:ind w:right="-567"/>
      </w:pPr>
      <w:r>
        <w:rPr>
          <w:color w:val="000000"/>
          <w:sz w:val="22"/>
          <w:szCs w:val="22"/>
        </w:rPr>
        <w:t>Serving with gladness, </w:t>
      </w:r>
    </w:p>
    <w:p w14:paraId="127B6E6C" w14:textId="77777777" w:rsidR="00365A14" w:rsidRDefault="00E954C1">
      <w:pPr>
        <w:spacing w:line="243" w:lineRule="exact"/>
        <w:ind w:right="-567"/>
      </w:pPr>
      <w:r>
        <w:rPr>
          <w:color w:val="000000"/>
          <w:sz w:val="22"/>
          <w:szCs w:val="22"/>
        </w:rPr>
        <w:t>Jackie Deemer, LWML President </w:t>
      </w:r>
    </w:p>
    <w:p w14:paraId="2447EDFE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0" w:bottom="0" w:left="1080" w:header="720" w:footer="720" w:gutter="0"/>
          <w:cols w:num="2" w:space="720" w:equalWidth="0">
            <w:col w:w="4414" w:space="991"/>
            <w:col w:w="4616"/>
          </w:cols>
        </w:sectPr>
      </w:pPr>
    </w:p>
    <w:p w14:paraId="7681EB0F" w14:textId="77777777" w:rsidR="00365A14" w:rsidRDefault="00365A14">
      <w:pPr>
        <w:spacing w:line="200" w:lineRule="exact"/>
      </w:pPr>
    </w:p>
    <w:p w14:paraId="71238AB8" w14:textId="77777777" w:rsidR="00365A14" w:rsidRDefault="00365A14">
      <w:pPr>
        <w:spacing w:line="200" w:lineRule="exact"/>
      </w:pPr>
    </w:p>
    <w:p w14:paraId="7B8DA0D0" w14:textId="77777777" w:rsidR="00365A14" w:rsidRDefault="00365A14">
      <w:pPr>
        <w:spacing w:line="200" w:lineRule="exact"/>
      </w:pPr>
    </w:p>
    <w:p w14:paraId="035F4207" w14:textId="77777777" w:rsidR="00365A14" w:rsidRDefault="00365A14">
      <w:pPr>
        <w:spacing w:line="200" w:lineRule="exact"/>
      </w:pPr>
    </w:p>
    <w:p w14:paraId="7874C0C2" w14:textId="77777777" w:rsidR="00365A14" w:rsidRDefault="00365A14">
      <w:pPr>
        <w:spacing w:line="200" w:lineRule="exact"/>
      </w:pPr>
    </w:p>
    <w:p w14:paraId="3213D7DA" w14:textId="77777777" w:rsidR="00365A14" w:rsidRDefault="00365A14">
      <w:pPr>
        <w:spacing w:line="200" w:lineRule="exact"/>
      </w:pPr>
    </w:p>
    <w:p w14:paraId="3E4C85F6" w14:textId="77777777" w:rsidR="00365A14" w:rsidRDefault="00365A14">
      <w:pPr>
        <w:spacing w:line="200" w:lineRule="exact"/>
      </w:pPr>
    </w:p>
    <w:p w14:paraId="18BBF7F3" w14:textId="77777777" w:rsidR="00365A14" w:rsidRDefault="00365A14">
      <w:pPr>
        <w:spacing w:line="200" w:lineRule="exact"/>
      </w:pPr>
    </w:p>
    <w:p w14:paraId="7E23E6FC" w14:textId="77777777" w:rsidR="00365A14" w:rsidRDefault="00E954C1">
      <w:pPr>
        <w:spacing w:before="33" w:line="339" w:lineRule="exact"/>
        <w:ind w:right="-567"/>
      </w:pPr>
      <w:r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SPRINGFEST PLANT SALE </w:t>
      </w:r>
    </w:p>
    <w:p w14:paraId="42615D37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4477" w:bottom="0" w:left="4560" w:header="720" w:footer="720" w:gutter="0"/>
          <w:cols w:space="720"/>
        </w:sectPr>
      </w:pPr>
    </w:p>
    <w:p w14:paraId="2C41D0A3" w14:textId="77777777" w:rsidR="00365A14" w:rsidRDefault="00E954C1">
      <w:pPr>
        <w:spacing w:before="199" w:line="293" w:lineRule="exact"/>
        <w:ind w:right="-567"/>
      </w:pPr>
      <w:r>
        <w:rPr>
          <w:rFonts w:ascii="Century Gothic" w:eastAsia="Century Gothic" w:hAnsi="Century Gothic" w:cs="Century Gothic"/>
          <w:b/>
          <w:bCs/>
          <w:i/>
          <w:color w:val="000000"/>
          <w:sz w:val="24"/>
          <w:szCs w:val="24"/>
        </w:rPr>
        <w:t>Saturday, April 27 at 10:00-2:00 </w:t>
      </w:r>
    </w:p>
    <w:p w14:paraId="73EDC5E4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4269" w:bottom="0" w:left="4334" w:header="720" w:footer="720" w:gutter="0"/>
          <w:cols w:space="720"/>
        </w:sectPr>
      </w:pPr>
    </w:p>
    <w:p w14:paraId="03CDC361" w14:textId="77777777" w:rsidR="00365A14" w:rsidRDefault="00E954C1">
      <w:pPr>
        <w:spacing w:before="190" w:line="249" w:lineRule="exact"/>
        <w:ind w:right="-567"/>
      </w:pPr>
      <w:r>
        <w:rPr>
          <w:color w:val="000000"/>
          <w:sz w:val="22"/>
          <w:szCs w:val="22"/>
        </w:rPr>
        <w:t>Dear Trinity Family, after frigid temperatures, </w:t>
      </w:r>
      <w:r>
        <w:br/>
      </w:r>
      <w:r>
        <w:rPr>
          <w:color w:val="000000"/>
          <w:sz w:val="22"/>
          <w:szCs w:val="22"/>
        </w:rPr>
        <w:t>Springtime is around the corner and guess what, we </w:t>
      </w:r>
      <w:r>
        <w:br/>
      </w:r>
      <w:r>
        <w:rPr>
          <w:color w:val="000000"/>
          <w:sz w:val="22"/>
          <w:szCs w:val="22"/>
        </w:rPr>
        <w:t>have a DATE! Springfest PLANT SALE, Saturday, </w:t>
      </w:r>
      <w:r>
        <w:br/>
      </w:r>
      <w:r>
        <w:rPr>
          <w:color w:val="000000"/>
          <w:sz w:val="22"/>
          <w:szCs w:val="22"/>
        </w:rPr>
        <w:t>April 27, Education Building, 10 am-2 pm. </w:t>
      </w:r>
    </w:p>
    <w:p w14:paraId="07CD03FC" w14:textId="77777777" w:rsidR="00365A14" w:rsidRDefault="00E954C1">
      <w:pPr>
        <w:spacing w:after="182" w:line="379" w:lineRule="exact"/>
        <w:ind w:right="-567"/>
      </w:pPr>
      <w:r>
        <w:rPr>
          <w:rFonts w:ascii="Segoe UI Emoji" w:eastAsia="Segoe UI Emoji" w:hAnsi="Segoe UI Emoji" w:cs="Segoe UI Emoji"/>
          <w:color w:val="000000"/>
          <w:sz w:val="22"/>
          <w:szCs w:val="22"/>
        </w:rPr>
        <w:t>🌺🌼🌸</w:t>
      </w:r>
      <w:r>
        <w:rPr>
          <w:rFonts w:ascii="Segoe UI Emoji" w:eastAsia="Segoe UI Emoji" w:hAnsi="Segoe UI Emoji" w:cs="Segoe UI Emoji"/>
          <w:color w:val="000000"/>
          <w:sz w:val="22"/>
          <w:szCs w:val="22"/>
        </w:rPr>
        <w:t>   </w:t>
      </w:r>
    </w:p>
    <w:p w14:paraId="5F1E804F" w14:textId="77777777" w:rsidR="00365A14" w:rsidRDefault="00E954C1">
      <w:pPr>
        <w:spacing w:after="262" w:line="252" w:lineRule="exact"/>
        <w:ind w:right="-567"/>
      </w:pPr>
      <w:r>
        <w:rPr>
          <w:color w:val="000000"/>
          <w:sz w:val="22"/>
          <w:szCs w:val="22"/>
        </w:rPr>
        <w:t>Now is the time to "pot up" cuttings and/or plant </w:t>
      </w:r>
      <w:r>
        <w:br/>
      </w:r>
      <w:r>
        <w:rPr>
          <w:color w:val="000000"/>
          <w:sz w:val="22"/>
          <w:szCs w:val="22"/>
        </w:rPr>
        <w:t>seeds of annuals, perennials, biennials, and divide </w:t>
      </w:r>
      <w:r>
        <w:br/>
      </w:r>
      <w:r>
        <w:rPr>
          <w:color w:val="000000"/>
          <w:sz w:val="22"/>
          <w:szCs w:val="22"/>
        </w:rPr>
        <w:t>bulbs: rhizomes, corms, &amp; tubers. Plant/Seed </w:t>
      </w:r>
      <w:r>
        <w:br/>
      </w:r>
      <w:r>
        <w:rPr>
          <w:color w:val="000000"/>
          <w:sz w:val="22"/>
          <w:szCs w:val="22"/>
        </w:rPr>
        <w:t>examples: Native grasses (non-invasive), Roses </w:t>
      </w:r>
      <w:r>
        <w:br/>
      </w:r>
      <w:r>
        <w:rPr>
          <w:color w:val="000000"/>
          <w:sz w:val="22"/>
          <w:szCs w:val="22"/>
        </w:rPr>
        <w:t>(Tea, Floribunda, climbers/ramblers, etc.), Day </w:t>
      </w:r>
      <w:r>
        <w:br/>
      </w:r>
      <w:r>
        <w:rPr>
          <w:color w:val="000000"/>
          <w:sz w:val="22"/>
          <w:szCs w:val="22"/>
        </w:rPr>
        <w:t>Lilies, Callas, Salvia, Pedilanthus/Devil's backbone, </w:t>
      </w:r>
      <w:r>
        <w:br/>
      </w:r>
      <w:r>
        <w:rPr>
          <w:color w:val="000000"/>
          <w:sz w:val="22"/>
          <w:szCs w:val="22"/>
        </w:rPr>
        <w:t>Amaryllis, Gingers, Mums, Daisies, Hibiscus, Sweet </w:t>
      </w:r>
      <w:r>
        <w:br/>
      </w:r>
      <w:r>
        <w:rPr>
          <w:color w:val="000000"/>
          <w:sz w:val="22"/>
          <w:szCs w:val="22"/>
        </w:rPr>
        <w:t>Spire, Kalanchoe, Dianthus, African Violet, </w:t>
      </w:r>
      <w:r>
        <w:br/>
      </w:r>
      <w:r>
        <w:rPr>
          <w:color w:val="000000"/>
          <w:sz w:val="22"/>
          <w:szCs w:val="22"/>
        </w:rPr>
        <w:t>Bromeliads, Prayer Plant, Easter/ Thanksgiving/ </w:t>
      </w:r>
      <w:r>
        <w:br/>
      </w:r>
      <w:r>
        <w:rPr>
          <w:color w:val="000000"/>
          <w:sz w:val="22"/>
          <w:szCs w:val="22"/>
        </w:rPr>
        <w:t>Christmas, etc. And don't forget Herbs: Chives, </w:t>
      </w:r>
      <w:r>
        <w:br/>
      </w:r>
      <w:r>
        <w:rPr>
          <w:color w:val="000000"/>
          <w:sz w:val="22"/>
          <w:szCs w:val="22"/>
        </w:rPr>
        <w:t>Basil, Tarragon, Rosemary, Thyme, etc. </w:t>
      </w:r>
    </w:p>
    <w:p w14:paraId="302D4585" w14:textId="77777777" w:rsidR="00365A14" w:rsidRDefault="00E954C1">
      <w:pPr>
        <w:spacing w:line="250" w:lineRule="exact"/>
        <w:ind w:right="-567"/>
      </w:pPr>
      <w:r>
        <w:rPr>
          <w:color w:val="000000"/>
          <w:sz w:val="22"/>
          <w:szCs w:val="22"/>
        </w:rPr>
        <w:t>Always use good soil and have adequate drainage in </w:t>
      </w:r>
      <w:r>
        <w:br/>
      </w:r>
      <w:r>
        <w:rPr>
          <w:color w:val="000000"/>
          <w:sz w:val="22"/>
          <w:szCs w:val="22"/>
        </w:rPr>
        <w:t>pots. I plant in 'Black Kow' fertilizer. Please name </w:t>
      </w:r>
      <w:r>
        <w:br/>
      </w:r>
      <w:r>
        <w:rPr>
          <w:color w:val="000000"/>
          <w:sz w:val="22"/>
          <w:szCs w:val="22"/>
        </w:rPr>
        <w:t>and price plants (a photo with description of plant </w:t>
      </w:r>
      <w:r>
        <w:br/>
      </w:r>
      <w:r>
        <w:rPr>
          <w:color w:val="000000"/>
          <w:sz w:val="22"/>
          <w:szCs w:val="22"/>
        </w:rPr>
        <w:t>care would be nice addition!)! </w:t>
      </w:r>
    </w:p>
    <w:p w14:paraId="53D0CB98" w14:textId="77777777" w:rsidR="00365A14" w:rsidRDefault="00E954C1">
      <w:pPr>
        <w:spacing w:before="190" w:after="262" w:line="251" w:lineRule="exact"/>
        <w:ind w:right="-567"/>
      </w:pPr>
      <w:r>
        <w:br w:type="column"/>
      </w:r>
      <w:r>
        <w:rPr>
          <w:color w:val="000000"/>
          <w:sz w:val="22"/>
          <w:szCs w:val="22"/>
        </w:rPr>
        <w:t>Also, yard art, pretty containers, hanging baskets, </w:t>
      </w:r>
      <w:r>
        <w:br/>
      </w:r>
      <w:r>
        <w:rPr>
          <w:color w:val="000000"/>
          <w:sz w:val="22"/>
          <w:szCs w:val="22"/>
        </w:rPr>
        <w:t>and tools are BIG sellers! This is a good time to </w:t>
      </w:r>
      <w:r>
        <w:br/>
      </w:r>
      <w:r>
        <w:rPr>
          <w:color w:val="000000"/>
          <w:sz w:val="22"/>
          <w:szCs w:val="22"/>
        </w:rPr>
        <w:t>clean out your garage, closets, and/or shed. </w:t>
      </w:r>
      <w:r>
        <w:br/>
      </w:r>
      <w:r>
        <w:rPr>
          <w:color w:val="000000"/>
          <w:sz w:val="22"/>
          <w:szCs w:val="22"/>
        </w:rPr>
        <w:t>Remember, Springfest is a great opportunity to share </w:t>
      </w:r>
      <w:r>
        <w:br/>
      </w:r>
      <w:r>
        <w:rPr>
          <w:color w:val="000000"/>
          <w:sz w:val="22"/>
          <w:szCs w:val="22"/>
        </w:rPr>
        <w:t>your love of plants and other items! </w:t>
      </w:r>
    </w:p>
    <w:p w14:paraId="0C1F5C9D" w14:textId="77777777" w:rsidR="00365A14" w:rsidRDefault="00E954C1">
      <w:pPr>
        <w:spacing w:after="260" w:line="243" w:lineRule="exact"/>
        <w:ind w:right="-567"/>
      </w:pPr>
      <w:r>
        <w:rPr>
          <w:color w:val="000000"/>
          <w:sz w:val="22"/>
          <w:szCs w:val="22"/>
        </w:rPr>
        <w:t>There will be 2 FUN raffle items! </w:t>
      </w:r>
    </w:p>
    <w:p w14:paraId="2A30B712" w14:textId="77777777" w:rsidR="00365A14" w:rsidRDefault="00E954C1">
      <w:pPr>
        <w:spacing w:after="262" w:line="251" w:lineRule="exact"/>
        <w:ind w:right="-567"/>
      </w:pPr>
      <w:r>
        <w:rPr>
          <w:color w:val="000000"/>
          <w:sz w:val="22"/>
          <w:szCs w:val="22"/>
        </w:rPr>
        <w:t>If you know a nursery that would like to donate </w:t>
      </w:r>
      <w:r>
        <w:br/>
      </w:r>
      <w:r>
        <w:rPr>
          <w:color w:val="000000"/>
          <w:sz w:val="22"/>
          <w:szCs w:val="22"/>
        </w:rPr>
        <w:t>plants, please let me know name, email, and phone </w:t>
      </w:r>
      <w:r>
        <w:br/>
      </w:r>
      <w:r>
        <w:rPr>
          <w:color w:val="000000"/>
          <w:sz w:val="22"/>
          <w:szCs w:val="22"/>
        </w:rPr>
        <w:t>#. We have a pleasing profile in the public sector -- </w:t>
      </w:r>
      <w:r>
        <w:br/>
      </w:r>
      <w:r>
        <w:rPr>
          <w:color w:val="000000"/>
          <w:sz w:val="22"/>
          <w:szCs w:val="22"/>
        </w:rPr>
        <w:t>they like Gardeners! </w:t>
      </w:r>
    </w:p>
    <w:p w14:paraId="29EC04AF" w14:textId="77777777" w:rsidR="00365A14" w:rsidRDefault="00E954C1">
      <w:pPr>
        <w:spacing w:after="260" w:line="251" w:lineRule="exact"/>
        <w:ind w:right="-567"/>
      </w:pPr>
      <w:r>
        <w:rPr>
          <w:color w:val="000000"/>
          <w:sz w:val="22"/>
          <w:szCs w:val="22"/>
        </w:rPr>
        <w:t>"Manpower" will be needed to set up tables </w:t>
      </w:r>
      <w:r>
        <w:br/>
      </w:r>
      <w:r>
        <w:rPr>
          <w:color w:val="000000"/>
          <w:sz w:val="22"/>
          <w:szCs w:val="22"/>
        </w:rPr>
        <w:t>Wednesday the 24</w:t>
      </w:r>
      <w:r>
        <w:rPr>
          <w:color w:val="000000"/>
          <w:sz w:val="14"/>
          <w:szCs w:val="14"/>
        </w:rPr>
        <w:t>th </w:t>
      </w:r>
      <w:r>
        <w:rPr>
          <w:color w:val="000000"/>
          <w:sz w:val="22"/>
          <w:szCs w:val="22"/>
        </w:rPr>
        <w:t>after Bible Study. Help will be </w:t>
      </w:r>
      <w:r>
        <w:br/>
      </w:r>
      <w:r>
        <w:rPr>
          <w:color w:val="000000"/>
          <w:sz w:val="22"/>
          <w:szCs w:val="22"/>
        </w:rPr>
        <w:t>needed Friday, April 26 (10 am, accepting plants, </w:t>
      </w:r>
      <w:r>
        <w:br/>
      </w:r>
      <w:r>
        <w:rPr>
          <w:color w:val="000000"/>
          <w:sz w:val="22"/>
          <w:szCs w:val="22"/>
        </w:rPr>
        <w:t>etc. and staging) and 27 (9 am, final staging). Thank </w:t>
      </w:r>
      <w:r>
        <w:br/>
      </w:r>
      <w:r>
        <w:rPr>
          <w:color w:val="000000"/>
          <w:sz w:val="22"/>
          <w:szCs w:val="22"/>
        </w:rPr>
        <w:t>you, thank you for helping make April 27 Springfest </w:t>
      </w:r>
      <w:r>
        <w:br/>
      </w:r>
      <w:r>
        <w:rPr>
          <w:color w:val="000000"/>
          <w:sz w:val="22"/>
          <w:szCs w:val="22"/>
        </w:rPr>
        <w:t>a happy place to be! </w:t>
      </w:r>
    </w:p>
    <w:p w14:paraId="5E7C6A90" w14:textId="77777777" w:rsidR="00365A14" w:rsidRDefault="00E954C1">
      <w:pPr>
        <w:spacing w:line="237" w:lineRule="exact"/>
        <w:ind w:right="-567"/>
      </w:pPr>
      <w:r>
        <w:rPr>
          <w:color w:val="000000"/>
          <w:sz w:val="22"/>
          <w:szCs w:val="22"/>
        </w:rPr>
        <w:t>Questions: Shirley Lewis, 912--925-1523 or email: </w:t>
      </w:r>
    </w:p>
    <w:p w14:paraId="661110F8" w14:textId="77777777" w:rsidR="00365A14" w:rsidRDefault="00E954C1">
      <w:pPr>
        <w:spacing w:line="379" w:lineRule="exact"/>
        <w:ind w:right="-567"/>
      </w:pPr>
      <w:r>
        <w:rPr>
          <w:color w:val="000000"/>
          <w:sz w:val="22"/>
          <w:szCs w:val="22"/>
        </w:rPr>
        <w:t>jandslewis@comcast.net </w:t>
      </w:r>
      <w:r>
        <w:rPr>
          <w:rFonts w:ascii="Segoe UI Emoji" w:eastAsia="Segoe UI Emoji" w:hAnsi="Segoe UI Emoji" w:cs="Segoe UI Emoji"/>
          <w:color w:val="000000"/>
          <w:sz w:val="22"/>
          <w:szCs w:val="22"/>
        </w:rPr>
        <w:t>🌺🌼🌸</w:t>
      </w:r>
      <w:r>
        <w:rPr>
          <w:rFonts w:ascii="Segoe UI Emoji" w:eastAsia="Segoe UI Emoji" w:hAnsi="Segoe UI Emoji" w:cs="Segoe UI Emoji"/>
          <w:color w:val="000000"/>
          <w:sz w:val="22"/>
          <w:szCs w:val="22"/>
        </w:rPr>
        <w:t>   </w:t>
      </w:r>
    </w:p>
    <w:p w14:paraId="37C4E132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0" w:bottom="0" w:left="1080" w:header="720" w:footer="720" w:gutter="0"/>
          <w:cols w:num="2" w:space="720" w:equalWidth="0">
            <w:col w:w="4701" w:space="705"/>
            <w:col w:w="4711"/>
          </w:cols>
        </w:sectPr>
      </w:pPr>
    </w:p>
    <w:p w14:paraId="1700129C" w14:textId="62BBF7BA" w:rsidR="00365A14" w:rsidRDefault="00E954C1">
      <w:pPr>
        <w:spacing w:line="339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63872" behindDoc="1" locked="0" layoutInCell="1" allowOverlap="1" wp14:anchorId="65DC32B4" wp14:editId="12675CA5">
            <wp:simplePos x="0" y="0"/>
            <wp:positionH relativeFrom="page">
              <wp:posOffset>685800</wp:posOffset>
            </wp:positionH>
            <wp:positionV relativeFrom="page">
              <wp:posOffset>6854825</wp:posOffset>
            </wp:positionV>
            <wp:extent cx="1333500" cy="1784350"/>
            <wp:effectExtent l="0" t="0" r="0" b="0"/>
            <wp:wrapNone/>
            <wp:docPr id="2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 preferRelativeResize="0"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4B9201BA" wp14:editId="3F7F5186">
            <wp:simplePos x="0" y="0"/>
            <wp:positionH relativeFrom="page">
              <wp:posOffset>4104005</wp:posOffset>
            </wp:positionH>
            <wp:positionV relativeFrom="page">
              <wp:posOffset>7018020</wp:posOffset>
            </wp:positionV>
            <wp:extent cx="1467485" cy="1957070"/>
            <wp:effectExtent l="0" t="0" r="0" b="0"/>
            <wp:wrapNone/>
            <wp:docPr id="2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 preferRelativeResize="0"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3B590A59" wp14:editId="28FE513D">
            <wp:simplePos x="0" y="0"/>
            <wp:positionH relativeFrom="page">
              <wp:posOffset>3404870</wp:posOffset>
            </wp:positionH>
            <wp:positionV relativeFrom="page">
              <wp:posOffset>640080</wp:posOffset>
            </wp:positionV>
            <wp:extent cx="963295" cy="943610"/>
            <wp:effectExtent l="0" t="0" r="0" b="0"/>
            <wp:wrapNone/>
            <wp:docPr id="2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 preferRelativeResize="0"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EASTER LILY CONTRIBUTORS </w:t>
      </w:r>
    </w:p>
    <w:p w14:paraId="78D69D2C" w14:textId="77777777" w:rsidR="00365A14" w:rsidRDefault="00365A14">
      <w:pPr>
        <w:spacing w:line="20" w:lineRule="exact"/>
        <w:sectPr w:rsidR="00365A14">
          <w:pgSz w:w="12240" w:h="15840"/>
          <w:pgMar w:top="2673" w:right="4238" w:bottom="0" w:left="4320" w:header="720" w:footer="720" w:gutter="0"/>
          <w:cols w:space="720"/>
        </w:sectPr>
      </w:pPr>
    </w:p>
    <w:p w14:paraId="5C588B28" w14:textId="77777777" w:rsidR="00365A14" w:rsidRDefault="00E954C1">
      <w:pPr>
        <w:tabs>
          <w:tab w:val="left" w:pos="298"/>
        </w:tabs>
        <w:spacing w:before="197" w:line="269" w:lineRule="exact"/>
        <w:ind w:right="-567"/>
      </w:pPr>
      <w:r>
        <w:rPr>
          <w:rFonts w:ascii="Century Gothic" w:eastAsia="Century Gothic" w:hAnsi="Century Gothic" w:cs="Century Gothic"/>
          <w:b/>
          <w:bCs/>
          <w:i/>
          <w:color w:val="000000"/>
          <w:sz w:val="22"/>
          <w:szCs w:val="22"/>
        </w:rPr>
        <w:t>The Altar Guild wishes to thank each of you that purchased </w:t>
      </w:r>
      <w:r>
        <w:br/>
      </w:r>
      <w:r>
        <w:tab/>
      </w:r>
      <w:r>
        <w:rPr>
          <w:rFonts w:ascii="Century Gothic" w:eastAsia="Century Gothic" w:hAnsi="Century Gothic" w:cs="Century Gothic"/>
          <w:b/>
          <w:bCs/>
          <w:i/>
          <w:color w:val="000000"/>
          <w:sz w:val="22"/>
          <w:szCs w:val="22"/>
        </w:rPr>
        <w:t>Easter lilies and azaleas to celebrate our Risen Savior! </w:t>
      </w:r>
    </w:p>
    <w:p w14:paraId="4BDF6635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2924" w:bottom="0" w:left="2983" w:header="720" w:footer="720" w:gutter="0"/>
          <w:cols w:space="720"/>
        </w:sectPr>
      </w:pPr>
    </w:p>
    <w:p w14:paraId="5460CF93" w14:textId="77777777" w:rsidR="00365A14" w:rsidRDefault="00E954C1">
      <w:pPr>
        <w:spacing w:before="192" w:after="8" w:line="249" w:lineRule="exact"/>
        <w:ind w:right="-567"/>
      </w:pPr>
      <w:r>
        <w:rPr>
          <w:color w:val="000000"/>
          <w:sz w:val="22"/>
          <w:szCs w:val="22"/>
        </w:rPr>
        <w:t>John &amp; Mary Helen Anander </w:t>
      </w:r>
      <w:r>
        <w:br/>
      </w:r>
      <w:r>
        <w:rPr>
          <w:color w:val="000000"/>
          <w:sz w:val="22"/>
          <w:szCs w:val="22"/>
        </w:rPr>
        <w:t>Cindy Baldwin </w:t>
      </w:r>
    </w:p>
    <w:p w14:paraId="21082FD1" w14:textId="77777777" w:rsidR="00365A14" w:rsidRDefault="00E954C1">
      <w:pPr>
        <w:spacing w:after="262" w:line="243" w:lineRule="exact"/>
        <w:ind w:right="-567"/>
      </w:pPr>
      <w:r>
        <w:rPr>
          <w:color w:val="000000"/>
          <w:sz w:val="22"/>
          <w:szCs w:val="22"/>
        </w:rPr>
        <w:t>Patricia &amp; Gary Bradshaw </w:t>
      </w:r>
    </w:p>
    <w:p w14:paraId="521F309A" w14:textId="77777777" w:rsidR="00365A14" w:rsidRDefault="00E954C1">
      <w:pPr>
        <w:spacing w:after="10" w:line="248" w:lineRule="exact"/>
        <w:ind w:right="-567"/>
      </w:pPr>
      <w:r>
        <w:rPr>
          <w:color w:val="000000"/>
          <w:sz w:val="22"/>
          <w:szCs w:val="22"/>
        </w:rPr>
        <w:t>Tracy Chance &amp; Jackie Deemer </w:t>
      </w:r>
      <w:r>
        <w:br/>
      </w:r>
      <w:r>
        <w:rPr>
          <w:color w:val="000000"/>
          <w:sz w:val="22"/>
          <w:szCs w:val="22"/>
        </w:rPr>
        <w:t>Cathy Crotwell </w:t>
      </w:r>
    </w:p>
    <w:p w14:paraId="11986F52" w14:textId="77777777" w:rsidR="00365A14" w:rsidRDefault="00E954C1">
      <w:pPr>
        <w:spacing w:after="8" w:line="243" w:lineRule="exact"/>
        <w:ind w:right="-567"/>
      </w:pPr>
      <w:r>
        <w:rPr>
          <w:color w:val="000000"/>
          <w:sz w:val="22"/>
          <w:szCs w:val="22"/>
        </w:rPr>
        <w:t>James &amp; Carol Eckes </w:t>
      </w:r>
    </w:p>
    <w:p w14:paraId="1FF35B6E" w14:textId="77777777" w:rsidR="00365A14" w:rsidRDefault="00E954C1">
      <w:pPr>
        <w:spacing w:after="262" w:line="243" w:lineRule="exact"/>
        <w:ind w:right="-567"/>
      </w:pPr>
      <w:r>
        <w:rPr>
          <w:color w:val="000000"/>
          <w:sz w:val="22"/>
          <w:szCs w:val="22"/>
        </w:rPr>
        <w:t>Elizabeth Geackel </w:t>
      </w:r>
    </w:p>
    <w:p w14:paraId="56075F1B" w14:textId="77777777" w:rsidR="00365A14" w:rsidRDefault="00E954C1">
      <w:pPr>
        <w:spacing w:after="8" w:line="243" w:lineRule="exact"/>
        <w:ind w:right="-567"/>
      </w:pPr>
      <w:r>
        <w:rPr>
          <w:color w:val="000000"/>
          <w:sz w:val="22"/>
          <w:szCs w:val="22"/>
        </w:rPr>
        <w:t>Gin Hafemann </w:t>
      </w:r>
    </w:p>
    <w:p w14:paraId="73D867F8" w14:textId="77777777" w:rsidR="00365A14" w:rsidRDefault="00E954C1">
      <w:pPr>
        <w:spacing w:after="262" w:line="243" w:lineRule="exact"/>
        <w:ind w:right="-567"/>
      </w:pPr>
      <w:r>
        <w:rPr>
          <w:color w:val="000000"/>
          <w:sz w:val="22"/>
          <w:szCs w:val="22"/>
        </w:rPr>
        <w:t>Karen Hanovich </w:t>
      </w:r>
    </w:p>
    <w:p w14:paraId="50199B24" w14:textId="77777777" w:rsidR="00365A14" w:rsidRDefault="00E954C1">
      <w:pPr>
        <w:spacing w:after="8" w:line="243" w:lineRule="exact"/>
        <w:ind w:right="-567"/>
      </w:pPr>
      <w:r>
        <w:rPr>
          <w:color w:val="000000"/>
          <w:sz w:val="22"/>
          <w:szCs w:val="22"/>
        </w:rPr>
        <w:t>Gretchen Holmes </w:t>
      </w:r>
    </w:p>
    <w:p w14:paraId="01618C46" w14:textId="77777777" w:rsidR="00365A14" w:rsidRDefault="00E954C1">
      <w:pPr>
        <w:spacing w:after="10" w:line="243" w:lineRule="exact"/>
        <w:ind w:right="-567"/>
      </w:pPr>
      <w:r>
        <w:rPr>
          <w:color w:val="000000"/>
          <w:sz w:val="22"/>
          <w:szCs w:val="22"/>
        </w:rPr>
        <w:t>Bill &amp; Sharon Johnson </w:t>
      </w:r>
    </w:p>
    <w:p w14:paraId="164F04E4" w14:textId="77777777" w:rsidR="00365A14" w:rsidRDefault="00E954C1">
      <w:pPr>
        <w:spacing w:after="8" w:line="243" w:lineRule="exact"/>
        <w:ind w:right="-567"/>
      </w:pPr>
      <w:r>
        <w:rPr>
          <w:color w:val="000000"/>
          <w:sz w:val="22"/>
          <w:szCs w:val="22"/>
        </w:rPr>
        <w:t>Sherry Kreger </w:t>
      </w:r>
    </w:p>
    <w:p w14:paraId="707B5FCA" w14:textId="77777777" w:rsidR="00365A14" w:rsidRDefault="00E954C1">
      <w:pPr>
        <w:spacing w:after="10" w:line="243" w:lineRule="exact"/>
        <w:ind w:right="-567"/>
      </w:pPr>
      <w:r>
        <w:rPr>
          <w:color w:val="000000"/>
          <w:sz w:val="22"/>
          <w:szCs w:val="22"/>
        </w:rPr>
        <w:t>Gila &amp; Ernest Martin </w:t>
      </w:r>
    </w:p>
    <w:p w14:paraId="4816C03B" w14:textId="77777777" w:rsidR="00365A14" w:rsidRDefault="00E954C1">
      <w:pPr>
        <w:spacing w:after="8" w:line="248" w:lineRule="exact"/>
        <w:ind w:right="-567"/>
      </w:pPr>
      <w:r>
        <w:rPr>
          <w:color w:val="000000"/>
          <w:sz w:val="22"/>
          <w:szCs w:val="22"/>
        </w:rPr>
        <w:t>Doug &amp; Shirley Masini </w:t>
      </w:r>
      <w:r>
        <w:br/>
      </w:r>
      <w:r>
        <w:rPr>
          <w:color w:val="000000"/>
          <w:sz w:val="22"/>
          <w:szCs w:val="22"/>
        </w:rPr>
        <w:t>Marilyn McKee </w:t>
      </w:r>
    </w:p>
    <w:p w14:paraId="2BD9729F" w14:textId="77777777" w:rsidR="00365A14" w:rsidRDefault="00E954C1">
      <w:pPr>
        <w:spacing w:after="10" w:line="243" w:lineRule="exact"/>
        <w:ind w:right="-567"/>
      </w:pPr>
      <w:r>
        <w:rPr>
          <w:color w:val="000000"/>
          <w:sz w:val="22"/>
          <w:szCs w:val="22"/>
        </w:rPr>
        <w:t>John Morrison </w:t>
      </w:r>
    </w:p>
    <w:p w14:paraId="500F19C6" w14:textId="77777777" w:rsidR="00365A14" w:rsidRDefault="00E954C1">
      <w:pPr>
        <w:spacing w:after="8" w:line="243" w:lineRule="exact"/>
        <w:ind w:right="-567"/>
      </w:pPr>
      <w:r>
        <w:rPr>
          <w:color w:val="000000"/>
          <w:sz w:val="22"/>
          <w:szCs w:val="22"/>
        </w:rPr>
        <w:t>Becky Reeve </w:t>
      </w:r>
    </w:p>
    <w:p w14:paraId="6E5C9CDD" w14:textId="77777777" w:rsidR="00365A14" w:rsidRDefault="00E954C1">
      <w:pPr>
        <w:spacing w:after="10" w:line="243" w:lineRule="exact"/>
        <w:ind w:right="-567"/>
      </w:pPr>
      <w:r>
        <w:rPr>
          <w:color w:val="000000"/>
          <w:sz w:val="22"/>
          <w:szCs w:val="22"/>
        </w:rPr>
        <w:t>Bob &amp; Pat Sautter </w:t>
      </w:r>
    </w:p>
    <w:p w14:paraId="71FAC59D" w14:textId="77777777" w:rsidR="00365A14" w:rsidRDefault="00E954C1">
      <w:pPr>
        <w:spacing w:line="243" w:lineRule="exact"/>
        <w:ind w:right="-567"/>
      </w:pPr>
      <w:r>
        <w:rPr>
          <w:color w:val="000000"/>
          <w:sz w:val="22"/>
          <w:szCs w:val="22"/>
        </w:rPr>
        <w:t>Megan Thompson </w:t>
      </w:r>
    </w:p>
    <w:p w14:paraId="3C7C17A3" w14:textId="77777777" w:rsidR="00365A14" w:rsidRDefault="00E954C1">
      <w:pPr>
        <w:spacing w:before="192" w:after="10" w:line="243" w:lineRule="exact"/>
        <w:ind w:right="-567"/>
      </w:pPr>
      <w:r>
        <w:br w:type="column"/>
      </w:r>
      <w:r>
        <w:rPr>
          <w:color w:val="000000"/>
          <w:sz w:val="22"/>
          <w:szCs w:val="22"/>
        </w:rPr>
        <w:t>Given in memory of Harry Anander </w:t>
      </w:r>
    </w:p>
    <w:p w14:paraId="7FA3AEF0" w14:textId="77777777" w:rsidR="00365A14" w:rsidRDefault="00E954C1">
      <w:pPr>
        <w:spacing w:after="8" w:line="243" w:lineRule="exact"/>
        <w:ind w:right="-567"/>
      </w:pPr>
      <w:r>
        <w:rPr>
          <w:color w:val="000000"/>
          <w:sz w:val="22"/>
          <w:szCs w:val="22"/>
        </w:rPr>
        <w:t>Given in praise of our Risen Lord </w:t>
      </w:r>
    </w:p>
    <w:p w14:paraId="457B2E84" w14:textId="77777777" w:rsidR="00365A14" w:rsidRDefault="00E954C1">
      <w:pPr>
        <w:spacing w:after="10" w:line="248" w:lineRule="exact"/>
        <w:ind w:right="-567"/>
      </w:pPr>
      <w:r>
        <w:rPr>
          <w:color w:val="000000"/>
          <w:sz w:val="22"/>
          <w:szCs w:val="22"/>
        </w:rPr>
        <w:t>Given in memory of Erma Lipari and Tony Bradshaw &amp; </w:t>
      </w:r>
      <w:r>
        <w:br/>
      </w:r>
      <w:r>
        <w:rPr>
          <w:color w:val="000000"/>
          <w:sz w:val="22"/>
          <w:szCs w:val="22"/>
        </w:rPr>
        <w:t>Chuck </w:t>
      </w:r>
    </w:p>
    <w:p w14:paraId="21B44536" w14:textId="77777777" w:rsidR="00365A14" w:rsidRDefault="00E954C1">
      <w:pPr>
        <w:spacing w:after="8" w:line="243" w:lineRule="exact"/>
        <w:ind w:right="-567"/>
      </w:pPr>
      <w:r>
        <w:rPr>
          <w:color w:val="000000"/>
          <w:sz w:val="22"/>
          <w:szCs w:val="22"/>
        </w:rPr>
        <w:t>Given in memory of Tom Deemer </w:t>
      </w:r>
    </w:p>
    <w:p w14:paraId="1BCFF87E" w14:textId="77777777" w:rsidR="00365A14" w:rsidRDefault="00E954C1">
      <w:pPr>
        <w:spacing w:after="10" w:line="243" w:lineRule="exact"/>
        <w:ind w:right="-567"/>
      </w:pPr>
      <w:r>
        <w:rPr>
          <w:color w:val="000000"/>
          <w:sz w:val="22"/>
          <w:szCs w:val="22"/>
        </w:rPr>
        <w:t>Given in praise of our Risen Lord </w:t>
      </w:r>
    </w:p>
    <w:p w14:paraId="147CC561" w14:textId="77777777" w:rsidR="00365A14" w:rsidRDefault="00E954C1">
      <w:pPr>
        <w:spacing w:after="8" w:line="243" w:lineRule="exact"/>
        <w:ind w:right="-567"/>
      </w:pPr>
      <w:r>
        <w:rPr>
          <w:color w:val="000000"/>
          <w:sz w:val="22"/>
          <w:szCs w:val="22"/>
        </w:rPr>
        <w:t>Given in memory of Mark MacPhail </w:t>
      </w:r>
    </w:p>
    <w:p w14:paraId="11ACD848" w14:textId="77777777" w:rsidR="00365A14" w:rsidRDefault="00E954C1">
      <w:pPr>
        <w:spacing w:after="10" w:line="248" w:lineRule="exact"/>
        <w:ind w:right="-567"/>
      </w:pPr>
      <w:r>
        <w:rPr>
          <w:color w:val="000000"/>
          <w:sz w:val="22"/>
          <w:szCs w:val="22"/>
        </w:rPr>
        <w:t>Given in memory of Kenneth R. Geackel, Jr. and all my </w:t>
      </w:r>
      <w:r>
        <w:br/>
      </w:r>
      <w:r>
        <w:rPr>
          <w:color w:val="000000"/>
          <w:sz w:val="22"/>
          <w:szCs w:val="22"/>
        </w:rPr>
        <w:t>loved ones </w:t>
      </w:r>
    </w:p>
    <w:p w14:paraId="2EF204EB" w14:textId="77777777" w:rsidR="00365A14" w:rsidRDefault="00E954C1">
      <w:pPr>
        <w:spacing w:after="8" w:line="243" w:lineRule="exact"/>
        <w:ind w:right="-567"/>
      </w:pPr>
      <w:r>
        <w:rPr>
          <w:color w:val="000000"/>
          <w:sz w:val="22"/>
          <w:szCs w:val="22"/>
        </w:rPr>
        <w:t>Given in praise of our Risen Lord </w:t>
      </w:r>
    </w:p>
    <w:p w14:paraId="15B37F25" w14:textId="77777777" w:rsidR="00365A14" w:rsidRDefault="00E954C1">
      <w:pPr>
        <w:spacing w:after="8" w:line="249" w:lineRule="exact"/>
        <w:ind w:right="-567"/>
      </w:pPr>
      <w:r>
        <w:rPr>
          <w:color w:val="000000"/>
          <w:sz w:val="22"/>
          <w:szCs w:val="22"/>
        </w:rPr>
        <w:t>Given in memory of Virginia &amp; Richard Shunk and </w:t>
      </w:r>
      <w:r>
        <w:br/>
      </w:r>
      <w:r>
        <w:rPr>
          <w:color w:val="000000"/>
          <w:sz w:val="22"/>
          <w:szCs w:val="22"/>
        </w:rPr>
        <w:t>Margaret &amp; Michael Hanovich </w:t>
      </w:r>
    </w:p>
    <w:p w14:paraId="222164C4" w14:textId="77777777" w:rsidR="00365A14" w:rsidRDefault="00E954C1">
      <w:pPr>
        <w:spacing w:after="8" w:line="243" w:lineRule="exact"/>
        <w:ind w:right="-567"/>
      </w:pPr>
      <w:r>
        <w:rPr>
          <w:color w:val="000000"/>
          <w:sz w:val="22"/>
          <w:szCs w:val="22"/>
        </w:rPr>
        <w:t>Given in praise of our Risen Lord </w:t>
      </w:r>
    </w:p>
    <w:p w14:paraId="76238120" w14:textId="77777777" w:rsidR="00365A14" w:rsidRDefault="00E954C1">
      <w:pPr>
        <w:spacing w:after="10" w:line="243" w:lineRule="exact"/>
        <w:ind w:right="-567"/>
      </w:pPr>
      <w:r>
        <w:rPr>
          <w:color w:val="000000"/>
          <w:sz w:val="22"/>
          <w:szCs w:val="22"/>
        </w:rPr>
        <w:t>Given in memory of our parents </w:t>
      </w:r>
    </w:p>
    <w:p w14:paraId="4B1DA53B" w14:textId="77777777" w:rsidR="00365A14" w:rsidRDefault="00E954C1">
      <w:pPr>
        <w:spacing w:after="8" w:line="243" w:lineRule="exact"/>
        <w:ind w:right="-567"/>
      </w:pPr>
      <w:r>
        <w:rPr>
          <w:color w:val="000000"/>
          <w:sz w:val="22"/>
          <w:szCs w:val="22"/>
        </w:rPr>
        <w:t>Given in praise of our Risen Lord </w:t>
      </w:r>
    </w:p>
    <w:p w14:paraId="4B58A4F8" w14:textId="77777777" w:rsidR="00365A14" w:rsidRDefault="00E954C1">
      <w:pPr>
        <w:spacing w:after="10" w:line="243" w:lineRule="exact"/>
        <w:ind w:right="-567"/>
      </w:pPr>
      <w:r>
        <w:rPr>
          <w:color w:val="000000"/>
          <w:sz w:val="22"/>
          <w:szCs w:val="22"/>
        </w:rPr>
        <w:t>Given in memory of Dolores Martin </w:t>
      </w:r>
    </w:p>
    <w:p w14:paraId="22BDA473" w14:textId="77777777" w:rsidR="00365A14" w:rsidRDefault="00E954C1">
      <w:pPr>
        <w:spacing w:after="8" w:line="248" w:lineRule="exact"/>
        <w:ind w:right="-567"/>
      </w:pPr>
      <w:r>
        <w:rPr>
          <w:color w:val="000000"/>
          <w:sz w:val="22"/>
          <w:szCs w:val="22"/>
        </w:rPr>
        <w:t>Given in memory of Eugene J. &amp; Joyce A. Masini </w:t>
      </w:r>
      <w:r>
        <w:br/>
      </w:r>
      <w:r>
        <w:rPr>
          <w:color w:val="000000"/>
          <w:sz w:val="22"/>
          <w:szCs w:val="22"/>
        </w:rPr>
        <w:t>Given in memory of Bessie Stein </w:t>
      </w:r>
    </w:p>
    <w:p w14:paraId="605A87E6" w14:textId="77777777" w:rsidR="00365A14" w:rsidRDefault="00E954C1">
      <w:pPr>
        <w:spacing w:after="10" w:line="243" w:lineRule="exact"/>
        <w:ind w:right="-567"/>
      </w:pPr>
      <w:r>
        <w:rPr>
          <w:color w:val="000000"/>
          <w:sz w:val="22"/>
          <w:szCs w:val="22"/>
        </w:rPr>
        <w:t>Given in memory of Margot Morrison </w:t>
      </w:r>
    </w:p>
    <w:p w14:paraId="0C1C5E45" w14:textId="77777777" w:rsidR="00365A14" w:rsidRDefault="00E954C1">
      <w:pPr>
        <w:spacing w:after="8" w:line="243" w:lineRule="exact"/>
        <w:ind w:right="-567"/>
      </w:pPr>
      <w:r>
        <w:rPr>
          <w:color w:val="000000"/>
          <w:sz w:val="22"/>
          <w:szCs w:val="22"/>
        </w:rPr>
        <w:t>Given in memory of Bill &amp; Janet Reeve </w:t>
      </w:r>
    </w:p>
    <w:p w14:paraId="37593D22" w14:textId="77777777" w:rsidR="00365A14" w:rsidRDefault="00E954C1">
      <w:pPr>
        <w:spacing w:after="10" w:line="243" w:lineRule="exact"/>
        <w:ind w:right="-567"/>
      </w:pPr>
      <w:r>
        <w:rPr>
          <w:color w:val="000000"/>
          <w:sz w:val="22"/>
          <w:szCs w:val="22"/>
        </w:rPr>
        <w:t>Given in praise of our Risen Lord </w:t>
      </w:r>
    </w:p>
    <w:p w14:paraId="758B0070" w14:textId="77777777" w:rsidR="00365A14" w:rsidRDefault="00E954C1">
      <w:pPr>
        <w:spacing w:line="243" w:lineRule="exact"/>
        <w:ind w:right="-567"/>
      </w:pPr>
      <w:r>
        <w:rPr>
          <w:color w:val="000000"/>
          <w:sz w:val="22"/>
          <w:szCs w:val="22"/>
        </w:rPr>
        <w:t>Given in praise of our Risen Lord </w:t>
      </w:r>
    </w:p>
    <w:p w14:paraId="709CC6A4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0" w:bottom="0" w:left="1980" w:header="720" w:footer="720" w:gutter="0"/>
          <w:cols w:num="2" w:space="720" w:equalWidth="0">
            <w:col w:w="2871" w:space="551"/>
            <w:col w:w="5021"/>
          </w:cols>
        </w:sectPr>
      </w:pPr>
    </w:p>
    <w:p w14:paraId="497D6874" w14:textId="77777777" w:rsidR="00365A14" w:rsidRDefault="00365A14">
      <w:pPr>
        <w:spacing w:line="200" w:lineRule="exact"/>
      </w:pPr>
    </w:p>
    <w:p w14:paraId="6B1D131D" w14:textId="77777777" w:rsidR="00365A14" w:rsidRDefault="00365A14">
      <w:pPr>
        <w:spacing w:line="200" w:lineRule="exact"/>
      </w:pPr>
    </w:p>
    <w:p w14:paraId="55732BBB" w14:textId="77777777" w:rsidR="00365A14" w:rsidRDefault="00365A14">
      <w:pPr>
        <w:spacing w:line="200" w:lineRule="exact"/>
      </w:pPr>
    </w:p>
    <w:p w14:paraId="3E6189DD" w14:textId="77777777" w:rsidR="00365A14" w:rsidRDefault="00E954C1">
      <w:pPr>
        <w:spacing w:before="140" w:line="339" w:lineRule="exact"/>
        <w:ind w:right="-567"/>
      </w:pPr>
      <w:r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MERCY OF CHRIST TO THE PHILIPPINES DONATIONS </w:t>
      </w:r>
    </w:p>
    <w:p w14:paraId="3EF2B076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2715" w:bottom="0" w:left="2791" w:header="720" w:footer="720" w:gutter="0"/>
          <w:cols w:space="720"/>
        </w:sectPr>
      </w:pPr>
    </w:p>
    <w:p w14:paraId="7F687C26" w14:textId="77777777" w:rsidR="00365A14" w:rsidRDefault="00365A14">
      <w:pPr>
        <w:spacing w:line="200" w:lineRule="exact"/>
      </w:pPr>
    </w:p>
    <w:p w14:paraId="666FC37A" w14:textId="77777777" w:rsidR="00365A14" w:rsidRDefault="00E954C1">
      <w:pPr>
        <w:tabs>
          <w:tab w:val="left" w:pos="2280"/>
        </w:tabs>
        <w:spacing w:before="5" w:after="8" w:line="252" w:lineRule="exact"/>
        <w:ind w:right="-567"/>
      </w:pPr>
      <w:r>
        <w:tab/>
      </w:r>
      <w:r>
        <w:rPr>
          <w:color w:val="000000"/>
          <w:sz w:val="22"/>
          <w:szCs w:val="22"/>
        </w:rPr>
        <w:t>Dear Friends, please </w:t>
      </w:r>
      <w:r>
        <w:br/>
      </w:r>
      <w:r>
        <w:tab/>
      </w:r>
      <w:r>
        <w:rPr>
          <w:color w:val="000000"/>
          <w:sz w:val="22"/>
          <w:szCs w:val="22"/>
        </w:rPr>
        <w:t>remember "Mercy of </w:t>
      </w:r>
      <w:r>
        <w:br/>
      </w:r>
      <w:r>
        <w:tab/>
      </w:r>
      <w:r>
        <w:rPr>
          <w:color w:val="000000"/>
          <w:sz w:val="22"/>
          <w:szCs w:val="22"/>
        </w:rPr>
        <w:t>Christ to the Philippines" </w:t>
      </w:r>
      <w:r>
        <w:br/>
      </w:r>
      <w:r>
        <w:tab/>
      </w:r>
      <w:r>
        <w:rPr>
          <w:color w:val="000000"/>
          <w:sz w:val="22"/>
          <w:szCs w:val="22"/>
        </w:rPr>
        <w:t>(MCP) ministry. Again, </w:t>
      </w:r>
      <w:r>
        <w:br/>
      </w:r>
      <w:r>
        <w:tab/>
      </w:r>
      <w:r>
        <w:rPr>
          <w:color w:val="000000"/>
          <w:sz w:val="22"/>
          <w:szCs w:val="22"/>
        </w:rPr>
        <w:t>this year, two of us from </w:t>
      </w:r>
      <w:r>
        <w:br/>
      </w:r>
      <w:r>
        <w:tab/>
      </w:r>
      <w:r>
        <w:rPr>
          <w:color w:val="000000"/>
          <w:sz w:val="22"/>
          <w:szCs w:val="22"/>
        </w:rPr>
        <w:t>Trinity are preparing 22+ </w:t>
      </w:r>
      <w:r>
        <w:br/>
      </w:r>
      <w:r>
        <w:tab/>
      </w:r>
      <w:r>
        <w:rPr>
          <w:color w:val="000000"/>
          <w:sz w:val="22"/>
          <w:szCs w:val="22"/>
        </w:rPr>
        <w:t>boxes to be sent to Cebu, </w:t>
      </w:r>
      <w:r>
        <w:br/>
      </w:r>
      <w:r>
        <w:tab/>
      </w:r>
      <w:r>
        <w:rPr>
          <w:color w:val="000000"/>
          <w:sz w:val="22"/>
          <w:szCs w:val="22"/>
        </w:rPr>
        <w:t>Philippines by mid-July. </w:t>
      </w:r>
      <w:r>
        <w:br/>
      </w:r>
      <w:r>
        <w:tab/>
      </w:r>
      <w:r>
        <w:rPr>
          <w:color w:val="000000"/>
          <w:sz w:val="22"/>
          <w:szCs w:val="22"/>
        </w:rPr>
        <w:t>Donations needed: small </w:t>
      </w:r>
      <w:r>
        <w:br/>
      </w:r>
      <w:r>
        <w:tab/>
      </w:r>
      <w:r>
        <w:rPr>
          <w:color w:val="000000"/>
          <w:sz w:val="22"/>
          <w:szCs w:val="22"/>
        </w:rPr>
        <w:t>size toiletries; small size </w:t>
      </w:r>
      <w:r>
        <w:br/>
      </w:r>
      <w:r>
        <w:tab/>
      </w:r>
      <w:r>
        <w:rPr>
          <w:color w:val="000000"/>
          <w:sz w:val="22"/>
          <w:szCs w:val="22"/>
        </w:rPr>
        <w:t>non-perishable canned </w:t>
      </w:r>
    </w:p>
    <w:p w14:paraId="68AAFAF5" w14:textId="77777777" w:rsidR="00365A14" w:rsidRDefault="00E954C1">
      <w:pPr>
        <w:tabs>
          <w:tab w:val="left" w:pos="2280"/>
        </w:tabs>
        <w:spacing w:line="250" w:lineRule="exact"/>
        <w:ind w:right="-567"/>
      </w:pPr>
      <w:r>
        <w:tab/>
      </w:r>
      <w:r>
        <w:rPr>
          <w:color w:val="000000"/>
          <w:sz w:val="22"/>
          <w:szCs w:val="22"/>
        </w:rPr>
        <w:t>meats (Spam, sardines, </w:t>
      </w:r>
      <w:r>
        <w:br/>
      </w:r>
      <w:r>
        <w:rPr>
          <w:color w:val="000000"/>
          <w:sz w:val="22"/>
          <w:szCs w:val="22"/>
        </w:rPr>
        <w:t>potted meat, Vienna sausage); snacks (peanut </w:t>
      </w:r>
      <w:r>
        <w:br/>
      </w:r>
      <w:r>
        <w:rPr>
          <w:color w:val="000000"/>
          <w:sz w:val="22"/>
          <w:szCs w:val="22"/>
        </w:rPr>
        <w:t>butter/cheese crackers, Granola bars); Ramen </w:t>
      </w:r>
    </w:p>
    <w:p w14:paraId="026A6877" w14:textId="77777777" w:rsidR="00365A14" w:rsidRDefault="00E954C1">
      <w:pPr>
        <w:spacing w:line="200" w:lineRule="exact"/>
      </w:pPr>
      <w:r>
        <w:br w:type="column"/>
      </w:r>
    </w:p>
    <w:p w14:paraId="47366071" w14:textId="77777777" w:rsidR="00365A14" w:rsidRDefault="00E954C1">
      <w:pPr>
        <w:spacing w:before="5" w:line="243" w:lineRule="exact"/>
        <w:ind w:right="280"/>
      </w:pPr>
      <w:r>
        <w:rPr>
          <w:color w:val="000000"/>
          <w:sz w:val="22"/>
          <w:szCs w:val="22"/>
        </w:rPr>
        <w:t>noodles/other noodle/rice packets; coloring </w:t>
      </w:r>
    </w:p>
    <w:p w14:paraId="0C1EA646" w14:textId="77777777" w:rsidR="00365A14" w:rsidRDefault="00E954C1">
      <w:pPr>
        <w:spacing w:before="8" w:after="262" w:line="251" w:lineRule="exact"/>
        <w:ind w:left="2474" w:right="-567"/>
      </w:pPr>
      <w:r>
        <w:rPr>
          <w:color w:val="000000"/>
          <w:sz w:val="22"/>
          <w:szCs w:val="22"/>
        </w:rPr>
        <w:t>books/crayons/pencils; </w:t>
      </w:r>
      <w:r>
        <w:br/>
      </w:r>
      <w:r>
        <w:rPr>
          <w:color w:val="000000"/>
          <w:sz w:val="22"/>
          <w:szCs w:val="22"/>
        </w:rPr>
        <w:t>and monetary support to </w:t>
      </w:r>
      <w:r>
        <w:br/>
      </w:r>
      <w:r>
        <w:rPr>
          <w:color w:val="000000"/>
          <w:sz w:val="22"/>
          <w:szCs w:val="22"/>
        </w:rPr>
        <w:t>help with shipping </w:t>
      </w:r>
      <w:r>
        <w:br/>
      </w:r>
      <w:r>
        <w:rPr>
          <w:color w:val="000000"/>
          <w:sz w:val="22"/>
          <w:szCs w:val="22"/>
        </w:rPr>
        <w:t>boxes to the Philippines. </w:t>
      </w:r>
      <w:r>
        <w:br/>
      </w:r>
      <w:r>
        <w:rPr>
          <w:color w:val="000000"/>
          <w:sz w:val="22"/>
          <w:szCs w:val="22"/>
        </w:rPr>
        <w:t>If you have questions, </w:t>
      </w:r>
      <w:r>
        <w:br/>
      </w:r>
      <w:r>
        <w:rPr>
          <w:color w:val="000000"/>
          <w:sz w:val="22"/>
          <w:szCs w:val="22"/>
        </w:rPr>
        <w:t>please let me know. </w:t>
      </w:r>
      <w:r>
        <w:br/>
      </w:r>
      <w:r>
        <w:rPr>
          <w:color w:val="000000"/>
          <w:sz w:val="22"/>
          <w:szCs w:val="22"/>
        </w:rPr>
        <w:t>Thanks for your love </w:t>
      </w:r>
      <w:r>
        <w:br/>
      </w:r>
      <w:r>
        <w:rPr>
          <w:color w:val="000000"/>
          <w:sz w:val="22"/>
          <w:szCs w:val="22"/>
        </w:rPr>
        <w:t>and blessings. </w:t>
      </w:r>
    </w:p>
    <w:p w14:paraId="0EDD8008" w14:textId="77777777" w:rsidR="00365A14" w:rsidRDefault="00E954C1">
      <w:pPr>
        <w:spacing w:after="8" w:line="243" w:lineRule="exact"/>
        <w:ind w:left="2474" w:right="-567"/>
      </w:pPr>
      <w:r>
        <w:rPr>
          <w:color w:val="000000"/>
          <w:sz w:val="22"/>
          <w:szCs w:val="22"/>
        </w:rPr>
        <w:t>Gratefully, </w:t>
      </w:r>
    </w:p>
    <w:p w14:paraId="62857A03" w14:textId="77777777" w:rsidR="00365A14" w:rsidRDefault="00E954C1">
      <w:pPr>
        <w:spacing w:line="250" w:lineRule="exact"/>
        <w:ind w:left="2474" w:right="-567"/>
      </w:pPr>
      <w:r>
        <w:rPr>
          <w:color w:val="000000"/>
          <w:sz w:val="22"/>
          <w:szCs w:val="22"/>
        </w:rPr>
        <w:t>Shirley Lewis </w:t>
      </w:r>
      <w:r>
        <w:br/>
      </w:r>
      <w:r>
        <w:rPr>
          <w:color w:val="000000"/>
          <w:sz w:val="22"/>
          <w:szCs w:val="22"/>
        </w:rPr>
        <w:t>jandslewis@comcast.net </w:t>
      </w:r>
      <w:r>
        <w:br/>
      </w:r>
      <w:r>
        <w:rPr>
          <w:color w:val="000000"/>
          <w:sz w:val="22"/>
          <w:szCs w:val="22"/>
        </w:rPr>
        <w:t>912-925-1523 </w:t>
      </w:r>
    </w:p>
    <w:p w14:paraId="35A6AD64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0" w:bottom="0" w:left="1080" w:header="720" w:footer="720" w:gutter="0"/>
          <w:cols w:num="2" w:space="720" w:equalWidth="0">
            <w:col w:w="4573" w:space="832"/>
            <w:col w:w="4712"/>
          </w:cols>
        </w:sectPr>
      </w:pPr>
    </w:p>
    <w:p w14:paraId="5656A92C" w14:textId="7A74E60E" w:rsidR="00365A14" w:rsidRDefault="00E954C1">
      <w:pPr>
        <w:spacing w:line="339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61EEC0A3" wp14:editId="4B6846E7">
                <wp:simplePos x="0" y="0"/>
                <wp:positionH relativeFrom="page">
                  <wp:posOffset>685800</wp:posOffset>
                </wp:positionH>
                <wp:positionV relativeFrom="page">
                  <wp:posOffset>7511415</wp:posOffset>
                </wp:positionV>
                <wp:extent cx="2956560" cy="357505"/>
                <wp:effectExtent l="0" t="0" r="0" b="0"/>
                <wp:wrapNone/>
                <wp:docPr id="150254463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656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0B77F" w14:textId="77777777" w:rsidR="00365A14" w:rsidRDefault="00E954C1">
                            <w:pPr>
                              <w:spacing w:line="291" w:lineRule="exact"/>
                            </w:pPr>
                            <w:r>
                              <w:rPr>
                                <w:color w:val="000000"/>
                                <w:w w:val="85"/>
                                <w:sz w:val="22"/>
                                <w:szCs w:val="22"/>
                              </w:rPr>
                              <w:t>_____________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371C673E" w14:textId="77777777" w:rsidR="00365A14" w:rsidRDefault="00E954C1">
                            <w:pPr>
                              <w:spacing w:line="243" w:lineRule="exact"/>
                            </w:pPr>
                            <w:r>
                              <w:rPr>
                                <w:i/>
                                <w:color w:val="000000"/>
                                <w:sz w:val="22"/>
                                <w:szCs w:val="22"/>
                              </w:rPr>
                              <w:t>Werke 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(Weimar, 1927), vol. 48, pp. 154-55, no. 201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EC0A3" id="Text Box 20" o:spid="_x0000_s1030" type="#_x0000_t202" style="position:absolute;margin-left:54pt;margin-top:591.45pt;width:232.8pt;height:28.1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" filled="f" stroked="f">
                <v:stroke joinstyle="round"/>
                <v:textbox inset="0,0,0,0">
                  <w:txbxContent>
                    <w:p w14:paraId="59D0B77F" w14:textId="77777777" w:rsidR="00365A14" w:rsidRDefault="00E954C1">
                      <w:pPr>
                        <w:spacing w:line="291" w:lineRule="exact"/>
                      </w:pPr>
                      <w:r>
                        <w:rPr>
                          <w:color w:val="000000"/>
                          <w:w w:val="85"/>
                          <w:sz w:val="22"/>
                          <w:szCs w:val="22"/>
                        </w:rPr>
                        <w:t>_____________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> </w:t>
                      </w:r>
                    </w:p>
                    <w:p w14:paraId="371C673E" w14:textId="77777777" w:rsidR="00365A14" w:rsidRDefault="00E954C1">
                      <w:pPr>
                        <w:spacing w:line="243" w:lineRule="exact"/>
                      </w:pPr>
                      <w:r>
                        <w:rPr>
                          <w:i/>
                          <w:color w:val="000000"/>
                          <w:sz w:val="22"/>
                          <w:szCs w:val="22"/>
                        </w:rPr>
                        <w:t>Werke 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>(Weimar, 1927), vol. 48, pp. 154-55, no. 201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1F6111EC" wp14:editId="70CDFA0A">
            <wp:simplePos x="0" y="0"/>
            <wp:positionH relativeFrom="page">
              <wp:posOffset>3299460</wp:posOffset>
            </wp:positionH>
            <wp:positionV relativeFrom="page">
              <wp:posOffset>8101330</wp:posOffset>
            </wp:positionV>
            <wp:extent cx="1172210" cy="930910"/>
            <wp:effectExtent l="0" t="0" r="0" b="0"/>
            <wp:wrapNone/>
            <wp:docPr id="19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 preferRelativeResize="0"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A BRIEF INTRODUCTION TO THE BIBLE </w:t>
      </w:r>
    </w:p>
    <w:p w14:paraId="55A4E0A3" w14:textId="77777777" w:rsidR="00365A14" w:rsidRDefault="00365A14">
      <w:pPr>
        <w:spacing w:line="20" w:lineRule="exact"/>
        <w:sectPr w:rsidR="00365A14">
          <w:pgSz w:w="12240" w:h="15840"/>
          <w:pgMar w:top="1423" w:right="3644" w:bottom="0" w:left="3722" w:header="720" w:footer="720" w:gutter="0"/>
          <w:cols w:space="720"/>
        </w:sectPr>
      </w:pPr>
    </w:p>
    <w:p w14:paraId="314ABD62" w14:textId="77777777" w:rsidR="00365A14" w:rsidRDefault="00365A14">
      <w:pPr>
        <w:spacing w:line="200" w:lineRule="exact"/>
      </w:pPr>
    </w:p>
    <w:p w14:paraId="1B502F39" w14:textId="77777777" w:rsidR="00365A14" w:rsidRDefault="00E954C1">
      <w:pPr>
        <w:spacing w:before="3" w:line="251" w:lineRule="exact"/>
        <w:ind w:right="-567"/>
      </w:pPr>
      <w:r>
        <w:rPr>
          <w:i/>
          <w:color w:val="000000"/>
          <w:sz w:val="22"/>
          <w:szCs w:val="22"/>
        </w:rPr>
        <w:t>“For the person who believes and holds Christ’s Word–heaven stands open, hell is shut tight, the devil is </w:t>
      </w:r>
      <w:r>
        <w:br/>
      </w:r>
      <w:r>
        <w:rPr>
          <w:i/>
          <w:color w:val="000000"/>
          <w:sz w:val="22"/>
          <w:szCs w:val="22"/>
        </w:rPr>
        <w:t>captured and sin forgiven. That person is a child life eternal. This is taught by this book, the Holy </w:t>
      </w:r>
      <w:r>
        <w:br/>
      </w:r>
      <w:r>
        <w:rPr>
          <w:i/>
          <w:color w:val="000000"/>
          <w:sz w:val="22"/>
          <w:szCs w:val="22"/>
        </w:rPr>
        <w:t>Scripture, and by no other book on earth. Therefore, let one who would live forever study it diligently.” </w:t>
      </w:r>
      <w:r>
        <w:br/>
      </w:r>
      <w:r>
        <w:rPr>
          <w:color w:val="000000"/>
          <w:sz w:val="22"/>
          <w:szCs w:val="22"/>
        </w:rPr>
        <w:t>Martin Luther</w:t>
      </w:r>
      <w:r>
        <w:rPr>
          <w:color w:val="000000"/>
          <w:sz w:val="14"/>
          <w:szCs w:val="14"/>
        </w:rPr>
        <w:t>1 </w:t>
      </w:r>
    </w:p>
    <w:p w14:paraId="6E305048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1548" w:bottom="0" w:left="1440" w:header="720" w:footer="720" w:gutter="0"/>
          <w:cols w:space="720"/>
        </w:sectPr>
      </w:pPr>
    </w:p>
    <w:p w14:paraId="4E84CB4C" w14:textId="77777777" w:rsidR="00365A14" w:rsidRDefault="00365A14">
      <w:pPr>
        <w:spacing w:line="200" w:lineRule="exact"/>
      </w:pPr>
    </w:p>
    <w:p w14:paraId="5778073D" w14:textId="77777777" w:rsidR="00365A14" w:rsidRDefault="00E954C1">
      <w:pPr>
        <w:spacing w:before="60" w:after="262" w:line="251" w:lineRule="exact"/>
        <w:ind w:right="-567"/>
      </w:pPr>
      <w:r>
        <w:rPr>
          <w:color w:val="000000"/>
          <w:sz w:val="22"/>
          <w:szCs w:val="22"/>
        </w:rPr>
        <w:t>Throughout the ages, the Bible has provided </w:t>
      </w:r>
      <w:r>
        <w:br/>
      </w:r>
      <w:r>
        <w:rPr>
          <w:color w:val="000000"/>
          <w:sz w:val="22"/>
          <w:szCs w:val="22"/>
        </w:rPr>
        <w:t>inspiration, comfort and guidance to those who </w:t>
      </w:r>
      <w:r>
        <w:br/>
      </w:r>
      <w:r>
        <w:rPr>
          <w:color w:val="000000"/>
          <w:sz w:val="22"/>
          <w:szCs w:val="22"/>
        </w:rPr>
        <w:t>have read it. But is the Bible merely an </w:t>
      </w:r>
      <w:r>
        <w:br/>
      </w:r>
      <w:r>
        <w:rPr>
          <w:color w:val="000000"/>
          <w:sz w:val="22"/>
          <w:szCs w:val="22"/>
        </w:rPr>
        <w:t>inspirational book? It is this, but so much more! </w:t>
      </w:r>
      <w:r>
        <w:br/>
      </w:r>
      <w:r>
        <w:rPr>
          <w:color w:val="000000"/>
          <w:sz w:val="22"/>
          <w:szCs w:val="22"/>
        </w:rPr>
        <w:t>Let’s spend a few moments reviewing some </w:t>
      </w:r>
      <w:r>
        <w:br/>
      </w:r>
      <w:r>
        <w:rPr>
          <w:color w:val="000000"/>
          <w:sz w:val="22"/>
          <w:szCs w:val="22"/>
        </w:rPr>
        <w:t>important truths about the Bible. </w:t>
      </w:r>
    </w:p>
    <w:p w14:paraId="32BA86D4" w14:textId="77777777" w:rsidR="00365A14" w:rsidRDefault="00E954C1">
      <w:pPr>
        <w:spacing w:after="262" w:line="243" w:lineRule="exact"/>
        <w:ind w:right="-567"/>
      </w:pPr>
      <w:r>
        <w:rPr>
          <w:b/>
          <w:bCs/>
          <w:color w:val="000000"/>
          <w:sz w:val="22"/>
          <w:szCs w:val="22"/>
        </w:rPr>
        <w:t>What is the Bible? </w:t>
      </w:r>
    </w:p>
    <w:p w14:paraId="38D33A6C" w14:textId="77777777" w:rsidR="00365A14" w:rsidRDefault="00E954C1">
      <w:pPr>
        <w:spacing w:after="8" w:line="249" w:lineRule="exact"/>
        <w:ind w:right="-567"/>
      </w:pPr>
      <w:r>
        <w:rPr>
          <w:color w:val="000000"/>
          <w:sz w:val="22"/>
          <w:szCs w:val="22"/>
        </w:rPr>
        <w:t>The word Bible is from a Greek word that means </w:t>
      </w:r>
      <w:r>
        <w:br/>
      </w:r>
      <w:r>
        <w:rPr>
          <w:color w:val="000000"/>
          <w:sz w:val="22"/>
          <w:szCs w:val="22"/>
        </w:rPr>
        <w:t>“book.” What is this “good book”? That </w:t>
      </w:r>
    </w:p>
    <w:p w14:paraId="1A751F0C" w14:textId="77777777" w:rsidR="00365A14" w:rsidRDefault="00E954C1">
      <w:pPr>
        <w:spacing w:after="262" w:line="243" w:lineRule="exact"/>
        <w:ind w:right="-567"/>
      </w:pPr>
      <w:r>
        <w:rPr>
          <w:color w:val="000000"/>
          <w:sz w:val="22"/>
          <w:szCs w:val="22"/>
        </w:rPr>
        <w:t>question has a two-part answer. </w:t>
      </w:r>
    </w:p>
    <w:p w14:paraId="1A34D2B9" w14:textId="77777777" w:rsidR="00365A14" w:rsidRDefault="00E954C1">
      <w:pPr>
        <w:spacing w:after="8" w:line="243" w:lineRule="exact"/>
        <w:ind w:right="-567"/>
      </w:pPr>
      <w:r>
        <w:rPr>
          <w:color w:val="000000"/>
          <w:sz w:val="22"/>
          <w:szCs w:val="22"/>
        </w:rPr>
        <w:t>First, the Bible is actually a collection of </w:t>
      </w:r>
    </w:p>
    <w:p w14:paraId="7784C1FE" w14:textId="77777777" w:rsidR="00365A14" w:rsidRDefault="00E954C1">
      <w:pPr>
        <w:spacing w:after="8" w:line="249" w:lineRule="exact"/>
        <w:ind w:right="-567"/>
      </w:pPr>
      <w:r>
        <w:rPr>
          <w:color w:val="000000"/>
          <w:sz w:val="22"/>
          <w:szCs w:val="22"/>
        </w:rPr>
        <w:t>books, from Genesis to Revelation. It was </w:t>
      </w:r>
      <w:r>
        <w:br/>
      </w:r>
      <w:r>
        <w:rPr>
          <w:color w:val="000000"/>
          <w:sz w:val="22"/>
          <w:szCs w:val="22"/>
        </w:rPr>
        <w:t>written over thousands of years, in </w:t>
      </w:r>
    </w:p>
    <w:p w14:paraId="3B1335B8" w14:textId="77777777" w:rsidR="00365A14" w:rsidRDefault="00E954C1">
      <w:pPr>
        <w:spacing w:after="8" w:line="250" w:lineRule="exact"/>
        <w:ind w:right="-567"/>
      </w:pPr>
      <w:r>
        <w:rPr>
          <w:color w:val="000000"/>
          <w:sz w:val="22"/>
          <w:szCs w:val="22"/>
        </w:rPr>
        <w:t>Hebrew Aramaic and Greek. There are many </w:t>
      </w:r>
      <w:r>
        <w:br/>
      </w:r>
      <w:r>
        <w:rPr>
          <w:color w:val="000000"/>
          <w:sz w:val="22"/>
          <w:szCs w:val="22"/>
        </w:rPr>
        <w:t>different kinds of writing in the Bible: historical </w:t>
      </w:r>
      <w:r>
        <w:br/>
      </w:r>
      <w:r>
        <w:rPr>
          <w:color w:val="000000"/>
          <w:sz w:val="22"/>
          <w:szCs w:val="22"/>
        </w:rPr>
        <w:t>narrative, prophecy, poetry, speeches, letters, </w:t>
      </w:r>
    </w:p>
    <w:p w14:paraId="6B00A4D7" w14:textId="77777777" w:rsidR="00365A14" w:rsidRDefault="00E954C1">
      <w:pPr>
        <w:spacing w:after="262" w:line="250" w:lineRule="exact"/>
        <w:ind w:right="-567"/>
      </w:pPr>
      <w:r>
        <w:rPr>
          <w:color w:val="000000"/>
          <w:sz w:val="22"/>
          <w:szCs w:val="22"/>
        </w:rPr>
        <w:t>and so on. From a merely human perspective, </w:t>
      </w:r>
      <w:r>
        <w:br/>
      </w:r>
      <w:r>
        <w:rPr>
          <w:color w:val="000000"/>
          <w:sz w:val="22"/>
          <w:szCs w:val="22"/>
        </w:rPr>
        <w:t>there is no question that the Bible is a </w:t>
      </w:r>
      <w:r>
        <w:br/>
      </w:r>
      <w:r>
        <w:rPr>
          <w:color w:val="000000"/>
          <w:sz w:val="22"/>
          <w:szCs w:val="22"/>
        </w:rPr>
        <w:t>masterpiece of literature. </w:t>
      </w:r>
    </w:p>
    <w:p w14:paraId="12C0B382" w14:textId="77777777" w:rsidR="00365A14" w:rsidRDefault="00E954C1">
      <w:pPr>
        <w:spacing w:after="8" w:line="243" w:lineRule="exact"/>
        <w:ind w:right="-567"/>
      </w:pPr>
      <w:r>
        <w:rPr>
          <w:color w:val="000000"/>
          <w:sz w:val="22"/>
          <w:szCs w:val="22"/>
        </w:rPr>
        <w:t>Second, the much more important </w:t>
      </w:r>
    </w:p>
    <w:p w14:paraId="05B34F2F" w14:textId="77777777" w:rsidR="00365A14" w:rsidRDefault="00E954C1">
      <w:pPr>
        <w:spacing w:after="10" w:line="251" w:lineRule="exact"/>
        <w:ind w:right="-567"/>
      </w:pPr>
      <w:r>
        <w:rPr>
          <w:color w:val="000000"/>
          <w:sz w:val="22"/>
          <w:szCs w:val="22"/>
        </w:rPr>
        <w:t>answer to the question, “What is the Bible?” is </w:t>
      </w:r>
      <w:r>
        <w:br/>
      </w:r>
      <w:r>
        <w:rPr>
          <w:color w:val="000000"/>
          <w:sz w:val="22"/>
          <w:szCs w:val="22"/>
        </w:rPr>
        <w:t>this: The Bible is the Word of God. The Bible is </w:t>
      </w:r>
      <w:r>
        <w:br/>
      </w:r>
      <w:r>
        <w:rPr>
          <w:color w:val="000000"/>
          <w:sz w:val="22"/>
          <w:szCs w:val="22"/>
        </w:rPr>
        <w:t>the collection of the thoughts-even the very </w:t>
      </w:r>
      <w:r>
        <w:br/>
      </w:r>
      <w:r>
        <w:rPr>
          <w:color w:val="000000"/>
          <w:sz w:val="22"/>
          <w:szCs w:val="22"/>
        </w:rPr>
        <w:t>words-that God gave to the authors of the </w:t>
      </w:r>
      <w:r>
        <w:br/>
      </w:r>
      <w:r>
        <w:rPr>
          <w:color w:val="000000"/>
          <w:sz w:val="22"/>
          <w:szCs w:val="22"/>
        </w:rPr>
        <w:t>biblical books. The Bible is a gift God has given </w:t>
      </w:r>
      <w:r>
        <w:br/>
      </w:r>
      <w:r>
        <w:rPr>
          <w:color w:val="000000"/>
          <w:sz w:val="22"/>
          <w:szCs w:val="22"/>
        </w:rPr>
        <w:t>to His church. It is not a collection of ancient </w:t>
      </w:r>
      <w:r>
        <w:br/>
      </w:r>
      <w:r>
        <w:rPr>
          <w:color w:val="000000"/>
          <w:sz w:val="22"/>
          <w:szCs w:val="22"/>
        </w:rPr>
        <w:t>fables and myths. The Bible is the sure and </w:t>
      </w:r>
      <w:r>
        <w:br/>
      </w:r>
      <w:r>
        <w:rPr>
          <w:color w:val="000000"/>
          <w:sz w:val="22"/>
          <w:szCs w:val="22"/>
        </w:rPr>
        <w:t>certain means that God the Holy </w:t>
      </w:r>
    </w:p>
    <w:p w14:paraId="4AF16017" w14:textId="77777777" w:rsidR="00365A14" w:rsidRDefault="00E954C1">
      <w:pPr>
        <w:spacing w:after="8" w:line="243" w:lineRule="exact"/>
        <w:ind w:right="-567"/>
      </w:pPr>
      <w:r>
        <w:rPr>
          <w:color w:val="000000"/>
          <w:sz w:val="22"/>
          <w:szCs w:val="22"/>
        </w:rPr>
        <w:t>Spirit uses to communicate God’s Word </w:t>
      </w:r>
    </w:p>
    <w:p w14:paraId="29003E07" w14:textId="77777777" w:rsidR="00365A14" w:rsidRDefault="00E954C1">
      <w:pPr>
        <w:spacing w:line="243" w:lineRule="exact"/>
        <w:ind w:right="-567"/>
      </w:pPr>
      <w:r>
        <w:rPr>
          <w:color w:val="000000"/>
          <w:sz w:val="22"/>
          <w:szCs w:val="22"/>
        </w:rPr>
        <w:t>to us today. </w:t>
      </w:r>
    </w:p>
    <w:p w14:paraId="09586D0F" w14:textId="77777777" w:rsidR="00365A14" w:rsidRDefault="00E954C1">
      <w:pPr>
        <w:spacing w:line="200" w:lineRule="exact"/>
      </w:pPr>
      <w:r>
        <w:br w:type="column"/>
      </w:r>
    </w:p>
    <w:p w14:paraId="205C9C1D" w14:textId="77777777" w:rsidR="00365A14" w:rsidRDefault="00E954C1">
      <w:pPr>
        <w:spacing w:before="60" w:after="262" w:line="243" w:lineRule="exact"/>
        <w:ind w:right="-567"/>
      </w:pPr>
      <w:r>
        <w:rPr>
          <w:b/>
          <w:bCs/>
          <w:color w:val="000000"/>
          <w:sz w:val="22"/>
          <w:szCs w:val="22"/>
        </w:rPr>
        <w:t>How Did We Receive the Bible? </w:t>
      </w:r>
    </w:p>
    <w:p w14:paraId="1BDDB8D6" w14:textId="77777777" w:rsidR="00365A14" w:rsidRDefault="00E954C1">
      <w:pPr>
        <w:spacing w:after="8" w:line="251" w:lineRule="exact"/>
        <w:ind w:right="-567"/>
      </w:pPr>
      <w:r>
        <w:rPr>
          <w:color w:val="000000"/>
          <w:sz w:val="22"/>
          <w:szCs w:val="22"/>
        </w:rPr>
        <w:t>The Bible itself explains how we received it. 'All </w:t>
      </w:r>
      <w:r>
        <w:br/>
      </w:r>
      <w:r>
        <w:rPr>
          <w:color w:val="000000"/>
          <w:sz w:val="22"/>
          <w:szCs w:val="22"/>
        </w:rPr>
        <w:t>Scripture is breathed out by God and profitable </w:t>
      </w:r>
      <w:r>
        <w:br/>
      </w:r>
      <w:r>
        <w:rPr>
          <w:color w:val="000000"/>
          <w:sz w:val="22"/>
          <w:szCs w:val="22"/>
        </w:rPr>
        <w:t>for teaching, for reproof for correction, and for </w:t>
      </w:r>
      <w:r>
        <w:br/>
      </w:r>
      <w:r>
        <w:rPr>
          <w:color w:val="000000"/>
          <w:sz w:val="22"/>
          <w:szCs w:val="22"/>
        </w:rPr>
        <w:t>training in righteousness” (2 Tim. 3:16). We read </w:t>
      </w:r>
      <w:r>
        <w:br/>
      </w:r>
      <w:r>
        <w:rPr>
          <w:color w:val="000000"/>
          <w:sz w:val="22"/>
          <w:szCs w:val="22"/>
        </w:rPr>
        <w:t>elsewhere that, “No prophecy was ever produced </w:t>
      </w:r>
      <w:r>
        <w:br/>
      </w:r>
      <w:r>
        <w:rPr>
          <w:color w:val="000000"/>
          <w:sz w:val="22"/>
          <w:szCs w:val="22"/>
        </w:rPr>
        <w:t>by the will of man, but men spoke from God as </w:t>
      </w:r>
      <w:r>
        <w:br/>
      </w:r>
      <w:r>
        <w:rPr>
          <w:color w:val="000000"/>
          <w:sz w:val="22"/>
          <w:szCs w:val="22"/>
        </w:rPr>
        <w:t>they were carried along by the Holy Spirit” </w:t>
      </w:r>
    </w:p>
    <w:p w14:paraId="2408BB57" w14:textId="77777777" w:rsidR="00365A14" w:rsidRDefault="00E954C1">
      <w:pPr>
        <w:spacing w:after="262" w:line="243" w:lineRule="exact"/>
        <w:ind w:right="-567"/>
      </w:pPr>
      <w:r>
        <w:rPr>
          <w:color w:val="000000"/>
          <w:sz w:val="22"/>
          <w:szCs w:val="22"/>
        </w:rPr>
        <w:t>(2 Peter 1:21). </w:t>
      </w:r>
    </w:p>
    <w:p w14:paraId="7E07CB06" w14:textId="77777777" w:rsidR="00365A14" w:rsidRDefault="00E954C1">
      <w:pPr>
        <w:spacing w:after="8" w:line="243" w:lineRule="exact"/>
        <w:ind w:right="-567"/>
      </w:pPr>
      <w:r>
        <w:rPr>
          <w:color w:val="000000"/>
          <w:sz w:val="22"/>
          <w:szCs w:val="22"/>
        </w:rPr>
        <w:t>Because people knew that the Bible </w:t>
      </w:r>
    </w:p>
    <w:p w14:paraId="0C049DE5" w14:textId="77777777" w:rsidR="00365A14" w:rsidRDefault="00E954C1">
      <w:pPr>
        <w:spacing w:after="8" w:line="251" w:lineRule="exact"/>
        <w:ind w:right="-567"/>
      </w:pPr>
      <w:r>
        <w:rPr>
          <w:color w:val="000000"/>
          <w:sz w:val="22"/>
          <w:szCs w:val="22"/>
        </w:rPr>
        <w:t>was the actual Word of God, it was copied and </w:t>
      </w:r>
      <w:r>
        <w:br/>
      </w:r>
      <w:r>
        <w:rPr>
          <w:color w:val="000000"/>
          <w:sz w:val="22"/>
          <w:szCs w:val="22"/>
        </w:rPr>
        <w:t>recopied with painstaking care and attention to </w:t>
      </w:r>
      <w:r>
        <w:br/>
      </w:r>
      <w:r>
        <w:rPr>
          <w:color w:val="000000"/>
          <w:sz w:val="22"/>
          <w:szCs w:val="22"/>
        </w:rPr>
        <w:t>detail, letter by letter, word by word. Though </w:t>
      </w:r>
      <w:r>
        <w:br/>
      </w:r>
      <w:r>
        <w:rPr>
          <w:color w:val="000000"/>
          <w:sz w:val="22"/>
          <w:szCs w:val="22"/>
        </w:rPr>
        <w:t>today we no longer possess the actual, original </w:t>
      </w:r>
      <w:r>
        <w:br/>
      </w:r>
      <w:r>
        <w:rPr>
          <w:color w:val="000000"/>
          <w:sz w:val="22"/>
          <w:szCs w:val="22"/>
        </w:rPr>
        <w:t>text of the Bible, we can be certain that the Holy </w:t>
      </w:r>
      <w:r>
        <w:br/>
      </w:r>
      <w:r>
        <w:rPr>
          <w:color w:val="000000"/>
          <w:sz w:val="22"/>
          <w:szCs w:val="22"/>
        </w:rPr>
        <w:t>Spirit has preserved the Word of God for us. </w:t>
      </w:r>
      <w:r>
        <w:br/>
      </w:r>
      <w:r>
        <w:rPr>
          <w:color w:val="000000"/>
          <w:sz w:val="22"/>
          <w:szCs w:val="22"/>
        </w:rPr>
        <w:t>Careful study of the many thousands of copies </w:t>
      </w:r>
    </w:p>
    <w:p w14:paraId="2829FF48" w14:textId="77777777" w:rsidR="00365A14" w:rsidRDefault="00E954C1">
      <w:pPr>
        <w:spacing w:after="262" w:line="250" w:lineRule="exact"/>
        <w:ind w:right="-567"/>
      </w:pPr>
      <w:r>
        <w:rPr>
          <w:color w:val="000000"/>
          <w:sz w:val="22"/>
          <w:szCs w:val="22"/>
        </w:rPr>
        <w:t>of the New Testament reveals that though there </w:t>
      </w:r>
      <w:r>
        <w:br/>
      </w:r>
      <w:r>
        <w:rPr>
          <w:color w:val="000000"/>
          <w:sz w:val="22"/>
          <w:szCs w:val="22"/>
        </w:rPr>
        <w:t>are minor differences between the various </w:t>
      </w:r>
      <w:r>
        <w:br/>
      </w:r>
      <w:r>
        <w:rPr>
          <w:color w:val="000000"/>
          <w:sz w:val="22"/>
          <w:szCs w:val="22"/>
        </w:rPr>
        <w:t>copies, there is no place where any key learning </w:t>
      </w:r>
      <w:r>
        <w:br/>
      </w:r>
      <w:r>
        <w:rPr>
          <w:color w:val="000000"/>
          <w:sz w:val="22"/>
          <w:szCs w:val="22"/>
        </w:rPr>
        <w:t>of the Bible is contradicted. </w:t>
      </w:r>
    </w:p>
    <w:p w14:paraId="6E33439F" w14:textId="77777777" w:rsidR="00365A14" w:rsidRDefault="00E954C1">
      <w:pPr>
        <w:spacing w:line="251" w:lineRule="exact"/>
        <w:ind w:right="-567"/>
      </w:pPr>
      <w:r>
        <w:rPr>
          <w:color w:val="000000"/>
          <w:sz w:val="22"/>
          <w:szCs w:val="22"/>
        </w:rPr>
        <w:t>Our English Bibles are translations from the </w:t>
      </w:r>
      <w:r>
        <w:br/>
      </w:r>
      <w:r>
        <w:rPr>
          <w:color w:val="000000"/>
          <w:sz w:val="22"/>
          <w:szCs w:val="22"/>
        </w:rPr>
        <w:t>original languages. Whatever the Word of God is </w:t>
      </w:r>
      <w:r>
        <w:br/>
      </w:r>
      <w:r>
        <w:rPr>
          <w:color w:val="000000"/>
          <w:sz w:val="22"/>
          <w:szCs w:val="22"/>
        </w:rPr>
        <w:t>in–Hebrew, Aramaic, or Greek–it is also the </w:t>
      </w:r>
      <w:r>
        <w:br/>
      </w:r>
      <w:r>
        <w:rPr>
          <w:color w:val="000000"/>
          <w:sz w:val="22"/>
          <w:szCs w:val="22"/>
        </w:rPr>
        <w:t>Word of God in English, or in any other </w:t>
      </w:r>
      <w:r>
        <w:br/>
      </w:r>
      <w:r>
        <w:rPr>
          <w:color w:val="000000"/>
          <w:sz w:val="22"/>
          <w:szCs w:val="22"/>
        </w:rPr>
        <w:t>translation that is faithful to the original </w:t>
      </w:r>
      <w:r>
        <w:br/>
      </w:r>
      <w:r>
        <w:rPr>
          <w:color w:val="000000"/>
          <w:sz w:val="22"/>
          <w:szCs w:val="22"/>
        </w:rPr>
        <w:t>languages. </w:t>
      </w:r>
    </w:p>
    <w:p w14:paraId="3FB61C21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0" w:bottom="0" w:left="1440" w:header="720" w:footer="720" w:gutter="0"/>
          <w:cols w:num="2" w:space="720" w:equalWidth="0">
            <w:col w:w="4378" w:space="668"/>
            <w:col w:w="4378"/>
          </w:cols>
        </w:sectPr>
      </w:pPr>
    </w:p>
    <w:p w14:paraId="4861F115" w14:textId="6733746E" w:rsidR="00365A14" w:rsidRDefault="00E954C1">
      <w:pPr>
        <w:spacing w:line="339" w:lineRule="exact"/>
        <w:ind w:righ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69F94301" wp14:editId="78621E5B">
                <wp:simplePos x="0" y="0"/>
                <wp:positionH relativeFrom="page">
                  <wp:posOffset>1504315</wp:posOffset>
                </wp:positionH>
                <wp:positionV relativeFrom="page">
                  <wp:posOffset>7548245</wp:posOffset>
                </wp:positionV>
                <wp:extent cx="5600700" cy="6350"/>
                <wp:effectExtent l="0" t="4445" r="635" b="0"/>
                <wp:wrapNone/>
                <wp:docPr id="1103839018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6350"/>
                        </a:xfrm>
                        <a:custGeom>
                          <a:avLst/>
                          <a:gdLst>
                            <a:gd name="T0" fmla="+- 0 4179 4179"/>
                            <a:gd name="T1" fmla="*/ T0 w 15558"/>
                            <a:gd name="T2" fmla="+- 0 20968 20968"/>
                            <a:gd name="T3" fmla="*/ 20968 h 17"/>
                            <a:gd name="T4" fmla="+- 0 19736 4179"/>
                            <a:gd name="T5" fmla="*/ T4 w 15558"/>
                            <a:gd name="T6" fmla="+- 0 20968 20968"/>
                            <a:gd name="T7" fmla="*/ 20968 h 17"/>
                            <a:gd name="T8" fmla="+- 0 19736 4179"/>
                            <a:gd name="T9" fmla="*/ T8 w 15558"/>
                            <a:gd name="T10" fmla="+- 0 20985 20968"/>
                            <a:gd name="T11" fmla="*/ 20985 h 17"/>
                            <a:gd name="T12" fmla="+- 0 4179 4179"/>
                            <a:gd name="T13" fmla="*/ T12 w 15558"/>
                            <a:gd name="T14" fmla="+- 0 20985 20968"/>
                            <a:gd name="T15" fmla="*/ 20985 h 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5558" h="17">
                              <a:moveTo>
                                <a:pt x="0" y="0"/>
                              </a:moveTo>
                              <a:lnTo>
                                <a:pt x="15557" y="0"/>
                              </a:lnTo>
                              <a:lnTo>
                                <a:pt x="15557" y="17"/>
                              </a:lnTo>
                              <a:lnTo>
                                <a:pt x="0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E4570" id="Freeform 18" o:spid="_x0000_s1026" style="position:absolute;margin-left:118.45pt;margin-top:594.35pt;width:441pt;height:.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55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" path="m,l15557,r,17l,17,,xe" fillcolor="#a6a6a6" stroked="f">
                <v:stroke miterlimit="10" joinstyle="miter"/>
                <v:path o:connecttype="custom" o:connectlocs="0,7832165;5600340,7832165;5600340,7838515;0,7838515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1A8C6704" wp14:editId="2DCD0984">
                <wp:simplePos x="0" y="0"/>
                <wp:positionH relativeFrom="page">
                  <wp:posOffset>1522730</wp:posOffset>
                </wp:positionH>
                <wp:positionV relativeFrom="page">
                  <wp:posOffset>7553325</wp:posOffset>
                </wp:positionV>
                <wp:extent cx="2959735" cy="422910"/>
                <wp:effectExtent l="0" t="0" r="3810" b="0"/>
                <wp:wrapNone/>
                <wp:docPr id="8207149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735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2CA2F" w14:textId="77777777" w:rsidR="00365A14" w:rsidRDefault="00E954C1">
                            <w:pPr>
                              <w:spacing w:line="318" w:lineRule="exact"/>
                            </w:pP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z w:val="24"/>
                                <w:szCs w:val="24"/>
                              </w:rPr>
                              <w:t>*Website - www.trinitylutheransavannah.com </w:t>
                            </w:r>
                            <w:r>
                              <w:br/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z w:val="24"/>
                                <w:szCs w:val="24"/>
                              </w:rPr>
                              <w:t>*Facebook - Friends of Trinity Lutheran Church;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C6704" id="Text Box 17" o:spid="_x0000_s1031" type="#_x0000_t202" style="position:absolute;margin-left:119.9pt;margin-top:594.75pt;width:233.05pt;height:33.3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" filled="f" stroked="f">
                <v:stroke joinstyle="round"/>
                <v:textbox inset="0,0,0,0">
                  <w:txbxContent>
                    <w:p w14:paraId="4FF2CA2F" w14:textId="77777777" w:rsidR="00365A14" w:rsidRDefault="00E954C1">
                      <w:pPr>
                        <w:spacing w:line="318" w:lineRule="exact"/>
                      </w:pPr>
                      <w:r>
                        <w:rPr>
                          <w:rFonts w:ascii="Calibri Light" w:eastAsia="Calibri Light" w:hAnsi="Calibri Light" w:cs="Calibri Light"/>
                          <w:color w:val="000000"/>
                          <w:sz w:val="24"/>
                          <w:szCs w:val="24"/>
                        </w:rPr>
                        <w:t>*Website - www.trinitylutheransavannah.com </w:t>
                      </w:r>
                      <w:r>
                        <w:br/>
                      </w:r>
                      <w:r>
                        <w:rPr>
                          <w:rFonts w:ascii="Calibri Light" w:eastAsia="Calibri Light" w:hAnsi="Calibri Light" w:cs="Calibri Light"/>
                          <w:color w:val="000000"/>
                          <w:sz w:val="24"/>
                          <w:szCs w:val="24"/>
                        </w:rPr>
                        <w:t>*Facebook - Friends of Trinity Lutheran Church;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1758BC47" wp14:editId="22DCE39F">
                <wp:simplePos x="0" y="0"/>
                <wp:positionH relativeFrom="page">
                  <wp:posOffset>1543685</wp:posOffset>
                </wp:positionH>
                <wp:positionV relativeFrom="page">
                  <wp:posOffset>8669020</wp:posOffset>
                </wp:positionV>
                <wp:extent cx="2809875" cy="422910"/>
                <wp:effectExtent l="635" t="1270" r="0" b="4445"/>
                <wp:wrapNone/>
                <wp:docPr id="101701688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80E5B" w14:textId="77777777" w:rsidR="00365A14" w:rsidRDefault="00E954C1">
                            <w:pPr>
                              <w:spacing w:line="318" w:lineRule="exact"/>
                            </w:pP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z w:val="24"/>
                                <w:szCs w:val="24"/>
                              </w:rPr>
                              <w:t>*Instagram - #lcck9lizzie (Lizzie Comfort Dog) </w:t>
                            </w:r>
                            <w:r>
                              <w:br/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z w:val="24"/>
                                <w:szCs w:val="24"/>
                              </w:rPr>
                              <w:t>*YouTube </w:t>
                            </w:r>
                            <w:r>
                              <w:rPr>
                                <w:rFonts w:ascii="Calibri Light" w:eastAsia="Calibri Light" w:hAnsi="Calibri Light" w:cs="Calibri Light"/>
                                <w:color w:val="000000"/>
                                <w:sz w:val="24"/>
                                <w:szCs w:val="24"/>
                              </w:rPr>
                              <w:t>– Trinity Lutheran Savannah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8BC47" id="Text Box 16" o:spid="_x0000_s1032" type="#_x0000_t202" style="position:absolute;margin-left:121.55pt;margin-top:682.6pt;width:221.25pt;height:33.3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" filled="f" stroked="f">
                <v:stroke joinstyle="round"/>
                <v:textbox inset="0,0,0,0">
                  <w:txbxContent>
                    <w:p w14:paraId="20380E5B" w14:textId="77777777" w:rsidR="00365A14" w:rsidRDefault="00E954C1">
                      <w:pPr>
                        <w:spacing w:line="318" w:lineRule="exact"/>
                      </w:pPr>
                      <w:r>
                        <w:rPr>
                          <w:rFonts w:ascii="Calibri Light" w:eastAsia="Calibri Light" w:hAnsi="Calibri Light" w:cs="Calibri Light"/>
                          <w:color w:val="000000"/>
                          <w:sz w:val="24"/>
                          <w:szCs w:val="24"/>
                        </w:rPr>
                        <w:t>*Instagram - #lcck9lizzie (Lizzie Comfort Dog) </w:t>
                      </w:r>
                      <w:r>
                        <w:br/>
                      </w:r>
                      <w:r>
                        <w:rPr>
                          <w:rFonts w:ascii="Calibri Light" w:eastAsia="Calibri Light" w:hAnsi="Calibri Light" w:cs="Calibri Light"/>
                          <w:color w:val="000000"/>
                          <w:sz w:val="24"/>
                          <w:szCs w:val="24"/>
                        </w:rPr>
                        <w:t>*YouTube </w:t>
                      </w:r>
                      <w:r>
                        <w:rPr>
                          <w:rFonts w:ascii="Calibri Light" w:eastAsia="Calibri Light" w:hAnsi="Calibri Light" w:cs="Calibri Light"/>
                          <w:color w:val="000000"/>
                          <w:sz w:val="24"/>
                          <w:szCs w:val="24"/>
                        </w:rPr>
                        <w:t>– Trinity Lutheran Savannah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423BAFA2" wp14:editId="53E0C40D">
            <wp:simplePos x="0" y="0"/>
            <wp:positionH relativeFrom="page">
              <wp:posOffset>495300</wp:posOffset>
            </wp:positionH>
            <wp:positionV relativeFrom="page">
              <wp:posOffset>7395845</wp:posOffset>
            </wp:positionV>
            <wp:extent cx="913130" cy="976630"/>
            <wp:effectExtent l="0" t="0" r="0" b="0"/>
            <wp:wrapNone/>
            <wp:docPr id="15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 preferRelativeResize="0"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06CDAA67" wp14:editId="35107838">
            <wp:simplePos x="0" y="0"/>
            <wp:positionH relativeFrom="page">
              <wp:posOffset>1935480</wp:posOffset>
            </wp:positionH>
            <wp:positionV relativeFrom="page">
              <wp:posOffset>457200</wp:posOffset>
            </wp:positionV>
            <wp:extent cx="3901440" cy="2252345"/>
            <wp:effectExtent l="0" t="0" r="0" b="0"/>
            <wp:wrapNone/>
            <wp:docPr id="14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 preferRelativeResize="0">
                      <a:picLocks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1" locked="0" layoutInCell="1" allowOverlap="1" wp14:anchorId="1B0EEF03" wp14:editId="66A723AC">
            <wp:simplePos x="0" y="0"/>
            <wp:positionH relativeFrom="page">
              <wp:posOffset>882650</wp:posOffset>
            </wp:positionH>
            <wp:positionV relativeFrom="page">
              <wp:posOffset>4319270</wp:posOffset>
            </wp:positionV>
            <wp:extent cx="2945765" cy="2209800"/>
            <wp:effectExtent l="0" t="0" r="0" b="0"/>
            <wp:wrapNone/>
            <wp:docPr id="13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 preferRelativeResize="0"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26F40568" wp14:editId="45624969">
            <wp:simplePos x="0" y="0"/>
            <wp:positionH relativeFrom="page">
              <wp:posOffset>3942715</wp:posOffset>
            </wp:positionH>
            <wp:positionV relativeFrom="page">
              <wp:posOffset>4319270</wp:posOffset>
            </wp:positionV>
            <wp:extent cx="2945765" cy="2209800"/>
            <wp:effectExtent l="0" t="0" r="0" b="0"/>
            <wp:wrapNone/>
            <wp:docPr id="12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 preferRelativeResize="0">
                      <a:picLocks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CUB SCOUTS </w:t>
      </w:r>
    </w:p>
    <w:p w14:paraId="706A9D53" w14:textId="77777777" w:rsidR="00365A14" w:rsidRDefault="00365A14">
      <w:pPr>
        <w:spacing w:line="20" w:lineRule="exact"/>
        <w:sectPr w:rsidR="00365A14">
          <w:pgSz w:w="12240" w:h="15840"/>
          <w:pgMar w:top="4444" w:right="5197" w:bottom="0" w:left="5280" w:header="720" w:footer="720" w:gutter="0"/>
          <w:cols w:space="720"/>
        </w:sectPr>
      </w:pPr>
    </w:p>
    <w:p w14:paraId="45226C2B" w14:textId="77777777" w:rsidR="00365A14" w:rsidRDefault="00365A14">
      <w:pPr>
        <w:spacing w:line="200" w:lineRule="exact"/>
      </w:pPr>
    </w:p>
    <w:p w14:paraId="549C8091" w14:textId="77777777" w:rsidR="00365A14" w:rsidRDefault="00E954C1">
      <w:pPr>
        <w:spacing w:before="8" w:line="251" w:lineRule="exact"/>
        <w:ind w:right="-567"/>
      </w:pPr>
      <w:r>
        <w:rPr>
          <w:color w:val="141823"/>
          <w:sz w:val="22"/>
          <w:szCs w:val="22"/>
        </w:rPr>
        <w:t>Last month, 92 Scouts and family members traveled </w:t>
      </w:r>
      <w:r>
        <w:br/>
      </w:r>
      <w:r>
        <w:rPr>
          <w:color w:val="141823"/>
          <w:sz w:val="22"/>
          <w:szCs w:val="22"/>
        </w:rPr>
        <w:t>to the Jacksonville, Florida Zoo for a Safari </w:t>
      </w:r>
      <w:r>
        <w:br/>
      </w:r>
      <w:r>
        <w:rPr>
          <w:color w:val="141823"/>
          <w:sz w:val="22"/>
          <w:szCs w:val="22"/>
        </w:rPr>
        <w:t>Sleepover, animal encounters, night tour, and </w:t>
      </w:r>
      <w:r>
        <w:br/>
      </w:r>
      <w:r>
        <w:rPr>
          <w:color w:val="141823"/>
          <w:sz w:val="22"/>
          <w:szCs w:val="22"/>
        </w:rPr>
        <w:t>s’mores over a campfire. What a great behind-the- </w:t>
      </w:r>
      <w:r>
        <w:br/>
      </w:r>
      <w:r>
        <w:rPr>
          <w:color w:val="141823"/>
          <w:sz w:val="22"/>
          <w:szCs w:val="22"/>
        </w:rPr>
        <w:t>scenes experience to see wild animals up-close at </w:t>
      </w:r>
      <w:r>
        <w:br/>
      </w:r>
      <w:r>
        <w:rPr>
          <w:color w:val="141823"/>
          <w:sz w:val="22"/>
          <w:szCs w:val="22"/>
        </w:rPr>
        <w:t>night and learn about their habitats.  Particularly </w:t>
      </w:r>
    </w:p>
    <w:p w14:paraId="12FD1771" w14:textId="77777777" w:rsidR="00365A14" w:rsidRDefault="00E954C1">
      <w:pPr>
        <w:spacing w:line="200" w:lineRule="exact"/>
      </w:pPr>
      <w:r>
        <w:br w:type="column"/>
      </w:r>
    </w:p>
    <w:p w14:paraId="1278F896" w14:textId="77777777" w:rsidR="00365A14" w:rsidRDefault="00E954C1">
      <w:pPr>
        <w:spacing w:before="8" w:line="251" w:lineRule="exact"/>
        <w:ind w:right="-567"/>
      </w:pPr>
      <w:r>
        <w:rPr>
          <w:color w:val="141823"/>
          <w:sz w:val="22"/>
          <w:szCs w:val="22"/>
        </w:rPr>
        <w:t>impressive was the Colors of the Wild “Zoo-Lights </w:t>
      </w:r>
      <w:r>
        <w:br/>
      </w:r>
      <w:r>
        <w:rPr>
          <w:color w:val="141823"/>
          <w:sz w:val="22"/>
          <w:szCs w:val="22"/>
        </w:rPr>
        <w:t>Lantern Experience.” We have never experienced </w:t>
      </w:r>
      <w:r>
        <w:br/>
      </w:r>
      <w:r>
        <w:rPr>
          <w:color w:val="141823"/>
          <w:sz w:val="22"/>
          <w:szCs w:val="22"/>
        </w:rPr>
        <w:t>anything like it before, a real treat for the eyes. </w:t>
      </w:r>
      <w:r>
        <w:br/>
      </w:r>
      <w:r>
        <w:rPr>
          <w:color w:val="141823"/>
          <w:sz w:val="22"/>
          <w:szCs w:val="22"/>
        </w:rPr>
        <w:t>Thank you to the wonderful Zoo-Keepers and Staff </w:t>
      </w:r>
      <w:r>
        <w:br/>
      </w:r>
      <w:r>
        <w:rPr>
          <w:color w:val="141823"/>
          <w:sz w:val="22"/>
          <w:szCs w:val="22"/>
        </w:rPr>
        <w:t>who guided us and made this trip such a memorable </w:t>
      </w:r>
      <w:r>
        <w:br/>
      </w:r>
      <w:r>
        <w:rPr>
          <w:color w:val="141823"/>
          <w:sz w:val="22"/>
          <w:szCs w:val="22"/>
        </w:rPr>
        <w:t>experience for everyone. </w:t>
      </w:r>
    </w:p>
    <w:p w14:paraId="45E53E40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0" w:bottom="0" w:left="1080" w:header="720" w:footer="720" w:gutter="0"/>
          <w:cols w:num="2" w:space="720" w:equalWidth="0">
            <w:col w:w="4653" w:space="753"/>
            <w:col w:w="4634"/>
          </w:cols>
        </w:sectPr>
      </w:pPr>
    </w:p>
    <w:p w14:paraId="0691FA17" w14:textId="77777777" w:rsidR="00365A14" w:rsidRDefault="00365A14">
      <w:pPr>
        <w:spacing w:line="200" w:lineRule="exact"/>
      </w:pPr>
    </w:p>
    <w:p w14:paraId="2933F9DB" w14:textId="77777777" w:rsidR="00365A14" w:rsidRDefault="00365A14">
      <w:pPr>
        <w:spacing w:line="200" w:lineRule="exact"/>
      </w:pPr>
    </w:p>
    <w:p w14:paraId="4A05148F" w14:textId="77777777" w:rsidR="00365A14" w:rsidRDefault="00365A14">
      <w:pPr>
        <w:spacing w:line="200" w:lineRule="exact"/>
      </w:pPr>
    </w:p>
    <w:p w14:paraId="3FF28F29" w14:textId="77777777" w:rsidR="00365A14" w:rsidRDefault="00365A14">
      <w:pPr>
        <w:spacing w:line="200" w:lineRule="exact"/>
      </w:pPr>
    </w:p>
    <w:p w14:paraId="576AF03C" w14:textId="77777777" w:rsidR="00365A14" w:rsidRDefault="00365A14">
      <w:pPr>
        <w:spacing w:line="200" w:lineRule="exact"/>
      </w:pPr>
    </w:p>
    <w:p w14:paraId="3C8F0D8E" w14:textId="77777777" w:rsidR="00365A14" w:rsidRDefault="00365A14">
      <w:pPr>
        <w:spacing w:line="200" w:lineRule="exact"/>
      </w:pPr>
    </w:p>
    <w:p w14:paraId="5707DFAB" w14:textId="77777777" w:rsidR="00365A14" w:rsidRDefault="00365A14">
      <w:pPr>
        <w:spacing w:line="200" w:lineRule="exact"/>
      </w:pPr>
    </w:p>
    <w:p w14:paraId="641C9037" w14:textId="77777777" w:rsidR="00365A14" w:rsidRDefault="00365A14">
      <w:pPr>
        <w:spacing w:line="200" w:lineRule="exact"/>
      </w:pPr>
    </w:p>
    <w:p w14:paraId="36D579CE" w14:textId="77777777" w:rsidR="00365A14" w:rsidRDefault="00365A14">
      <w:pPr>
        <w:spacing w:line="200" w:lineRule="exact"/>
      </w:pPr>
    </w:p>
    <w:p w14:paraId="36AE95EC" w14:textId="77777777" w:rsidR="00365A14" w:rsidRDefault="00365A14">
      <w:pPr>
        <w:spacing w:line="200" w:lineRule="exact"/>
      </w:pPr>
    </w:p>
    <w:p w14:paraId="62BA6084" w14:textId="77777777" w:rsidR="00365A14" w:rsidRDefault="00365A14">
      <w:pPr>
        <w:spacing w:line="200" w:lineRule="exact"/>
      </w:pPr>
    </w:p>
    <w:p w14:paraId="2315835E" w14:textId="77777777" w:rsidR="00365A14" w:rsidRDefault="00365A14">
      <w:pPr>
        <w:spacing w:line="200" w:lineRule="exact"/>
      </w:pPr>
    </w:p>
    <w:p w14:paraId="0B5D77B5" w14:textId="77777777" w:rsidR="00365A14" w:rsidRDefault="00365A14">
      <w:pPr>
        <w:spacing w:line="200" w:lineRule="exact"/>
      </w:pPr>
    </w:p>
    <w:p w14:paraId="1BC603F8" w14:textId="77777777" w:rsidR="00365A14" w:rsidRDefault="00365A14">
      <w:pPr>
        <w:spacing w:line="200" w:lineRule="exact"/>
      </w:pPr>
    </w:p>
    <w:p w14:paraId="1692F0D3" w14:textId="77777777" w:rsidR="00365A14" w:rsidRDefault="00365A14">
      <w:pPr>
        <w:spacing w:line="200" w:lineRule="exact"/>
      </w:pPr>
    </w:p>
    <w:p w14:paraId="1E2D9D2E" w14:textId="77777777" w:rsidR="00365A14" w:rsidRDefault="00365A14">
      <w:pPr>
        <w:spacing w:line="200" w:lineRule="exact"/>
      </w:pPr>
    </w:p>
    <w:p w14:paraId="56F3AEF9" w14:textId="77777777" w:rsidR="00365A14" w:rsidRDefault="00365A14">
      <w:pPr>
        <w:spacing w:line="200" w:lineRule="exact"/>
      </w:pPr>
    </w:p>
    <w:p w14:paraId="5D8C6850" w14:textId="77777777" w:rsidR="00365A14" w:rsidRDefault="00365A14">
      <w:pPr>
        <w:spacing w:line="200" w:lineRule="exact"/>
      </w:pPr>
    </w:p>
    <w:p w14:paraId="6E8AA771" w14:textId="77777777" w:rsidR="00365A14" w:rsidRDefault="00365A14">
      <w:pPr>
        <w:spacing w:line="200" w:lineRule="exact"/>
      </w:pPr>
    </w:p>
    <w:p w14:paraId="584686D8" w14:textId="77777777" w:rsidR="00365A14" w:rsidRDefault="00365A14">
      <w:pPr>
        <w:spacing w:line="200" w:lineRule="exact"/>
      </w:pPr>
    </w:p>
    <w:p w14:paraId="24B002C8" w14:textId="77777777" w:rsidR="00365A14" w:rsidRDefault="00365A14">
      <w:pPr>
        <w:spacing w:line="200" w:lineRule="exact"/>
      </w:pPr>
    </w:p>
    <w:p w14:paraId="0F67853B" w14:textId="77777777" w:rsidR="00365A14" w:rsidRDefault="00365A14">
      <w:pPr>
        <w:spacing w:line="200" w:lineRule="exact"/>
      </w:pPr>
    </w:p>
    <w:p w14:paraId="116EE25B" w14:textId="77777777" w:rsidR="00365A14" w:rsidRDefault="00365A14">
      <w:pPr>
        <w:spacing w:line="200" w:lineRule="exact"/>
      </w:pPr>
    </w:p>
    <w:p w14:paraId="65EE8031" w14:textId="77777777" w:rsidR="00365A14" w:rsidRDefault="00365A14">
      <w:pPr>
        <w:spacing w:line="200" w:lineRule="exact"/>
      </w:pPr>
    </w:p>
    <w:p w14:paraId="09B8CE6A" w14:textId="77777777" w:rsidR="00365A14" w:rsidRDefault="00E954C1">
      <w:pPr>
        <w:spacing w:before="28" w:line="339" w:lineRule="exact"/>
        <w:ind w:right="-567"/>
      </w:pPr>
      <w:r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Where you can find us online! </w:t>
      </w:r>
    </w:p>
    <w:p w14:paraId="11D38098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3384" w:bottom="0" w:left="4778" w:header="720" w:footer="720" w:gutter="0"/>
          <w:cols w:space="720"/>
        </w:sectPr>
      </w:pPr>
    </w:p>
    <w:p w14:paraId="79F8F0A7" w14:textId="77777777" w:rsidR="00365A14" w:rsidRDefault="00365A14">
      <w:pPr>
        <w:spacing w:line="200" w:lineRule="exact"/>
      </w:pPr>
    </w:p>
    <w:p w14:paraId="5E3521AA" w14:textId="77777777" w:rsidR="00365A14" w:rsidRDefault="00365A14">
      <w:pPr>
        <w:spacing w:line="200" w:lineRule="exact"/>
      </w:pPr>
    </w:p>
    <w:p w14:paraId="37595F49" w14:textId="77777777" w:rsidR="00365A14" w:rsidRDefault="00365A14">
      <w:pPr>
        <w:spacing w:line="200" w:lineRule="exact"/>
      </w:pPr>
    </w:p>
    <w:p w14:paraId="7AA935E7" w14:textId="77777777" w:rsidR="00365A14" w:rsidRDefault="00E954C1">
      <w:pPr>
        <w:spacing w:before="193" w:line="292" w:lineRule="exact"/>
        <w:ind w:right="-567"/>
      </w:pPr>
      <w:r>
        <w:rPr>
          <w:rFonts w:ascii="Calibri Light" w:eastAsia="Calibri Light" w:hAnsi="Calibri Light" w:cs="Calibri Light"/>
          <w:color w:val="000000"/>
          <w:sz w:val="24"/>
          <w:szCs w:val="24"/>
        </w:rPr>
        <w:t>-Trinity Lutheran Church – Community Info &amp; Events (shareable page); </w:t>
      </w:r>
      <w:r>
        <w:br/>
      </w:r>
      <w:r>
        <w:rPr>
          <w:rFonts w:ascii="Calibri Light" w:eastAsia="Calibri Light" w:hAnsi="Calibri Light" w:cs="Calibri Light"/>
          <w:color w:val="000000"/>
          <w:sz w:val="24"/>
          <w:szCs w:val="24"/>
        </w:rPr>
        <w:t>-Trinity Lutheran Church of Savannah Media; </w:t>
      </w:r>
    </w:p>
    <w:p w14:paraId="4885DC93" w14:textId="77777777" w:rsidR="00365A14" w:rsidRDefault="00E954C1">
      <w:pPr>
        <w:spacing w:line="292" w:lineRule="exact"/>
        <w:ind w:right="-567"/>
      </w:pPr>
      <w:r>
        <w:rPr>
          <w:rFonts w:ascii="Calibri Light" w:eastAsia="Calibri Light" w:hAnsi="Calibri Light" w:cs="Calibri Light"/>
          <w:color w:val="000000"/>
          <w:sz w:val="24"/>
          <w:szCs w:val="24"/>
        </w:rPr>
        <w:t>-TLC Hearts of Compassion Helping Hands Ministry; </w:t>
      </w:r>
    </w:p>
    <w:p w14:paraId="526BBE68" w14:textId="77777777" w:rsidR="00365A14" w:rsidRDefault="00E954C1">
      <w:pPr>
        <w:tabs>
          <w:tab w:val="left" w:pos="33"/>
        </w:tabs>
        <w:spacing w:line="344" w:lineRule="exact"/>
        <w:ind w:right="-567"/>
      </w:pPr>
      <w:r>
        <w:tab/>
      </w:r>
      <w:r>
        <w:rPr>
          <w:rFonts w:ascii="Calibri Light" w:eastAsia="Calibri Light" w:hAnsi="Calibri Light" w:cs="Calibri Light"/>
          <w:color w:val="000000"/>
          <w:sz w:val="24"/>
          <w:szCs w:val="24"/>
        </w:rPr>
        <w:t>-Lizzie Comfort Dog </w:t>
      </w:r>
    </w:p>
    <w:p w14:paraId="0A746ECE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2807" w:bottom="0" w:left="2614" w:header="720" w:footer="720" w:gutter="0"/>
          <w:cols w:space="720"/>
        </w:sectPr>
      </w:pPr>
    </w:p>
    <w:p w14:paraId="2FCB9234" w14:textId="6B78C68E" w:rsidR="00365A14" w:rsidRDefault="00E954C1">
      <w:pPr>
        <w:spacing w:line="20" w:lineRule="exact"/>
        <w:sectPr w:rsidR="00365A14">
          <w:pgSz w:w="12240" w:h="15840"/>
          <w:pgMar w:top="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76160" behindDoc="1" locked="0" layoutInCell="1" allowOverlap="1" wp14:anchorId="7A802CE9" wp14:editId="124392C5">
            <wp:simplePos x="0" y="0"/>
            <wp:positionH relativeFrom="page">
              <wp:posOffset>685800</wp:posOffset>
            </wp:positionH>
            <wp:positionV relativeFrom="page">
              <wp:posOffset>457200</wp:posOffset>
            </wp:positionV>
            <wp:extent cx="6403975" cy="8914130"/>
            <wp:effectExtent l="0" t="0" r="0" b="0"/>
            <wp:wrapNone/>
            <wp:docPr id="11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 preferRelativeResize="0">
                      <a:picLocks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975" cy="891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4A5AA" w14:textId="0156C831" w:rsidR="00365A14" w:rsidRDefault="00E954C1">
      <w:pPr>
        <w:spacing w:line="20" w:lineRule="exact"/>
        <w:sectPr w:rsidR="00365A14">
          <w:pgSz w:w="12240" w:h="15840"/>
          <w:pgMar w:top="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77184" behindDoc="1" locked="0" layoutInCell="1" allowOverlap="1" wp14:anchorId="2247E773" wp14:editId="5A1928EB">
            <wp:simplePos x="0" y="0"/>
            <wp:positionH relativeFrom="page">
              <wp:posOffset>0</wp:posOffset>
            </wp:positionH>
            <wp:positionV relativeFrom="page">
              <wp:posOffset>457200</wp:posOffset>
            </wp:positionV>
            <wp:extent cx="7661275" cy="9610090"/>
            <wp:effectExtent l="0" t="0" r="0" b="0"/>
            <wp:wrapNone/>
            <wp:docPr id="10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275" cy="961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43D41" w14:textId="195FF59C" w:rsidR="00365A14" w:rsidRDefault="00E954C1">
      <w:pPr>
        <w:spacing w:line="435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78208" behindDoc="1" locked="0" layoutInCell="1" allowOverlap="1" wp14:anchorId="3B86E38B" wp14:editId="1C64979D">
            <wp:simplePos x="0" y="0"/>
            <wp:positionH relativeFrom="page">
              <wp:posOffset>3142615</wp:posOffset>
            </wp:positionH>
            <wp:positionV relativeFrom="page">
              <wp:posOffset>5349240</wp:posOffset>
            </wp:positionV>
            <wp:extent cx="1485900" cy="2054225"/>
            <wp:effectExtent l="0" t="0" r="0" b="0"/>
            <wp:wrapNone/>
            <wp:docPr id="9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Century Gothic" w:hAnsi="Century Gothic" w:cs="Century Gothic"/>
          <w:b/>
          <w:bCs/>
          <w:color w:val="000000"/>
          <w:sz w:val="36"/>
          <w:szCs w:val="36"/>
        </w:rPr>
        <w:t>**  A</w:t>
      </w:r>
      <w:r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PRIL </w:t>
      </w:r>
      <w:r>
        <w:rPr>
          <w:rFonts w:ascii="Century Gothic" w:eastAsia="Century Gothic" w:hAnsi="Century Gothic" w:cs="Century Gothic"/>
          <w:b/>
          <w:bCs/>
          <w:color w:val="000000"/>
          <w:sz w:val="36"/>
          <w:szCs w:val="36"/>
        </w:rPr>
        <w:t>B</w:t>
      </w:r>
      <w:r>
        <w:rPr>
          <w:rFonts w:ascii="Century Gothic" w:eastAsia="Century Gothic" w:hAnsi="Century Gothic" w:cs="Century Gothic"/>
          <w:b/>
          <w:bCs/>
          <w:color w:val="000000"/>
          <w:sz w:val="28"/>
          <w:szCs w:val="28"/>
        </w:rPr>
        <w:t>IRTHDAYS </w:t>
      </w:r>
      <w:r>
        <w:rPr>
          <w:rFonts w:ascii="Century Gothic" w:eastAsia="Century Gothic" w:hAnsi="Century Gothic" w:cs="Century Gothic"/>
          <w:b/>
          <w:bCs/>
          <w:color w:val="000000"/>
          <w:sz w:val="36"/>
          <w:szCs w:val="36"/>
        </w:rPr>
        <w:t>** </w:t>
      </w:r>
    </w:p>
    <w:p w14:paraId="14EEBFEE" w14:textId="77777777" w:rsidR="00365A14" w:rsidRDefault="00365A14">
      <w:pPr>
        <w:spacing w:line="20" w:lineRule="exact"/>
        <w:sectPr w:rsidR="00365A14">
          <w:pgSz w:w="12240" w:h="15840"/>
          <w:pgMar w:top="2472" w:right="4373" w:bottom="0" w:left="4478" w:header="720" w:footer="720" w:gutter="0"/>
          <w:cols w:space="720"/>
        </w:sectPr>
      </w:pPr>
    </w:p>
    <w:p w14:paraId="2645D4B8" w14:textId="77777777" w:rsidR="00365A14" w:rsidRDefault="00E954C1">
      <w:pPr>
        <w:spacing w:before="190" w:after="10" w:line="251" w:lineRule="exact"/>
        <w:ind w:right="-567"/>
      </w:pPr>
      <w:r>
        <w:rPr>
          <w:color w:val="000000"/>
          <w:sz w:val="22"/>
          <w:szCs w:val="22"/>
        </w:rPr>
        <w:t>Shirley Masini, </w:t>
      </w:r>
      <w:r>
        <w:br/>
      </w:r>
      <w:r>
        <w:rPr>
          <w:color w:val="000000"/>
          <w:sz w:val="22"/>
          <w:szCs w:val="22"/>
        </w:rPr>
        <w:t>Gary Bradshaw, </w:t>
      </w:r>
      <w:r>
        <w:br/>
      </w:r>
      <w:r>
        <w:rPr>
          <w:color w:val="000000"/>
          <w:sz w:val="22"/>
          <w:szCs w:val="22"/>
        </w:rPr>
        <w:t>Ed Nuscher, </w:t>
      </w:r>
      <w:r>
        <w:br/>
      </w:r>
      <w:r>
        <w:rPr>
          <w:color w:val="000000"/>
          <w:sz w:val="22"/>
          <w:szCs w:val="22"/>
        </w:rPr>
        <w:t>Natalie Baldwin, </w:t>
      </w:r>
      <w:r>
        <w:br/>
      </w:r>
      <w:r>
        <w:rPr>
          <w:color w:val="000000"/>
          <w:sz w:val="22"/>
          <w:szCs w:val="22"/>
        </w:rPr>
        <w:t>Michael Bennet, </w:t>
      </w:r>
      <w:r>
        <w:br/>
      </w:r>
      <w:r>
        <w:rPr>
          <w:color w:val="000000"/>
          <w:sz w:val="22"/>
          <w:szCs w:val="22"/>
        </w:rPr>
        <w:t>Pat Mascio, </w:t>
      </w:r>
    </w:p>
    <w:p w14:paraId="5FFE66B7" w14:textId="77777777" w:rsidR="00365A14" w:rsidRDefault="00E954C1">
      <w:pPr>
        <w:spacing w:after="8" w:line="250" w:lineRule="exact"/>
        <w:ind w:right="-567"/>
      </w:pPr>
      <w:r>
        <w:rPr>
          <w:color w:val="000000"/>
          <w:sz w:val="22"/>
          <w:szCs w:val="22"/>
        </w:rPr>
        <w:t>Chris Garretson, </w:t>
      </w:r>
      <w:r>
        <w:br/>
      </w:r>
      <w:r>
        <w:rPr>
          <w:color w:val="000000"/>
          <w:sz w:val="22"/>
          <w:szCs w:val="22"/>
        </w:rPr>
        <w:t>Chad Grefski, </w:t>
      </w:r>
      <w:r>
        <w:br/>
      </w:r>
      <w:r>
        <w:rPr>
          <w:color w:val="000000"/>
          <w:sz w:val="22"/>
          <w:szCs w:val="22"/>
        </w:rPr>
        <w:t>Sammy Hanovich, </w:t>
      </w:r>
      <w:r>
        <w:br/>
      </w:r>
      <w:r>
        <w:rPr>
          <w:color w:val="000000"/>
          <w:sz w:val="22"/>
          <w:szCs w:val="22"/>
        </w:rPr>
        <w:t>Asher Paula, </w:t>
      </w:r>
    </w:p>
    <w:p w14:paraId="3DB76C72" w14:textId="77777777" w:rsidR="00365A14" w:rsidRDefault="00E954C1">
      <w:pPr>
        <w:spacing w:line="243" w:lineRule="exact"/>
        <w:ind w:right="-567"/>
      </w:pPr>
      <w:r>
        <w:rPr>
          <w:color w:val="000000"/>
          <w:sz w:val="22"/>
          <w:szCs w:val="22"/>
        </w:rPr>
        <w:t>John Arbogast, </w:t>
      </w:r>
    </w:p>
    <w:p w14:paraId="40C835D1" w14:textId="77777777" w:rsidR="00365A14" w:rsidRDefault="00E954C1">
      <w:pPr>
        <w:spacing w:before="190" w:line="252" w:lineRule="exact"/>
        <w:ind w:right="-567"/>
      </w:pPr>
      <w:r>
        <w:br w:type="column"/>
      </w:r>
      <w:r>
        <w:rPr>
          <w:color w:val="000000"/>
          <w:sz w:val="22"/>
          <w:szCs w:val="22"/>
        </w:rPr>
        <w:t>04-01 </w:t>
      </w:r>
      <w:r>
        <w:br/>
      </w:r>
      <w:r>
        <w:rPr>
          <w:color w:val="000000"/>
          <w:sz w:val="22"/>
          <w:szCs w:val="22"/>
        </w:rPr>
        <w:t>04-01 </w:t>
      </w:r>
      <w:r>
        <w:br/>
      </w:r>
      <w:r>
        <w:rPr>
          <w:color w:val="000000"/>
          <w:sz w:val="22"/>
          <w:szCs w:val="22"/>
        </w:rPr>
        <w:t>04-01 </w:t>
      </w:r>
      <w:r>
        <w:br/>
      </w:r>
      <w:r>
        <w:rPr>
          <w:color w:val="000000"/>
          <w:sz w:val="22"/>
          <w:szCs w:val="22"/>
        </w:rPr>
        <w:t>04-02 </w:t>
      </w:r>
      <w:r>
        <w:br/>
      </w:r>
      <w:r>
        <w:rPr>
          <w:color w:val="000000"/>
          <w:sz w:val="22"/>
          <w:szCs w:val="22"/>
        </w:rPr>
        <w:t>04-02 </w:t>
      </w:r>
      <w:r>
        <w:br/>
      </w:r>
      <w:r>
        <w:rPr>
          <w:color w:val="000000"/>
          <w:sz w:val="22"/>
          <w:szCs w:val="22"/>
        </w:rPr>
        <w:t>04-02 </w:t>
      </w:r>
      <w:r>
        <w:br/>
      </w:r>
      <w:r>
        <w:rPr>
          <w:color w:val="000000"/>
          <w:sz w:val="22"/>
          <w:szCs w:val="22"/>
        </w:rPr>
        <w:t>04-07 </w:t>
      </w:r>
      <w:r>
        <w:br/>
      </w:r>
      <w:r>
        <w:rPr>
          <w:color w:val="000000"/>
          <w:sz w:val="22"/>
          <w:szCs w:val="22"/>
        </w:rPr>
        <w:t>04-15 </w:t>
      </w:r>
      <w:r>
        <w:br/>
      </w:r>
      <w:r>
        <w:rPr>
          <w:color w:val="000000"/>
          <w:sz w:val="22"/>
          <w:szCs w:val="22"/>
        </w:rPr>
        <w:t>04-15 </w:t>
      </w:r>
      <w:r>
        <w:br/>
      </w:r>
      <w:r>
        <w:rPr>
          <w:color w:val="000000"/>
          <w:sz w:val="22"/>
          <w:szCs w:val="22"/>
        </w:rPr>
        <w:t>04-18 </w:t>
      </w:r>
      <w:r>
        <w:br/>
      </w:r>
      <w:r>
        <w:rPr>
          <w:color w:val="000000"/>
          <w:sz w:val="22"/>
          <w:szCs w:val="22"/>
        </w:rPr>
        <w:t>04-18 </w:t>
      </w:r>
    </w:p>
    <w:p w14:paraId="5BC57C0C" w14:textId="77777777" w:rsidR="00365A14" w:rsidRDefault="00E954C1">
      <w:pPr>
        <w:spacing w:before="190" w:line="252" w:lineRule="exact"/>
        <w:ind w:right="-567"/>
      </w:pPr>
      <w:r>
        <w:br w:type="column"/>
      </w:r>
      <w:r>
        <w:rPr>
          <w:color w:val="000000"/>
          <w:sz w:val="22"/>
          <w:szCs w:val="22"/>
        </w:rPr>
        <w:t>Daniel McEwen, </w:t>
      </w:r>
      <w:r>
        <w:br/>
      </w:r>
      <w:r>
        <w:rPr>
          <w:color w:val="000000"/>
          <w:sz w:val="22"/>
          <w:szCs w:val="22"/>
        </w:rPr>
        <w:t>Isabella Abbott, </w:t>
      </w:r>
      <w:r>
        <w:br/>
      </w:r>
      <w:r>
        <w:rPr>
          <w:color w:val="000000"/>
          <w:sz w:val="22"/>
          <w:szCs w:val="22"/>
        </w:rPr>
        <w:t>Gretchen Holmes, </w:t>
      </w:r>
      <w:r>
        <w:br/>
      </w:r>
      <w:r>
        <w:rPr>
          <w:color w:val="000000"/>
          <w:sz w:val="22"/>
          <w:szCs w:val="22"/>
        </w:rPr>
        <w:t>James Eckes, </w:t>
      </w:r>
      <w:r>
        <w:br/>
      </w:r>
      <w:r>
        <w:rPr>
          <w:color w:val="000000"/>
          <w:sz w:val="22"/>
          <w:szCs w:val="22"/>
        </w:rPr>
        <w:t>Valerie Waltz, </w:t>
      </w:r>
      <w:r>
        <w:br/>
      </w:r>
      <w:r>
        <w:rPr>
          <w:color w:val="000000"/>
          <w:sz w:val="22"/>
          <w:szCs w:val="22"/>
        </w:rPr>
        <w:t>Leslie Allen, </w:t>
      </w:r>
      <w:r>
        <w:br/>
      </w:r>
      <w:r>
        <w:rPr>
          <w:color w:val="000000"/>
          <w:sz w:val="22"/>
          <w:szCs w:val="22"/>
        </w:rPr>
        <w:t>Hailey Evans, </w:t>
      </w:r>
      <w:r>
        <w:br/>
      </w:r>
      <w:r>
        <w:rPr>
          <w:color w:val="000000"/>
          <w:sz w:val="22"/>
          <w:szCs w:val="22"/>
        </w:rPr>
        <w:t>Jonathan Foster, </w:t>
      </w:r>
      <w:r>
        <w:br/>
      </w:r>
      <w:r>
        <w:rPr>
          <w:color w:val="000000"/>
          <w:sz w:val="22"/>
          <w:szCs w:val="22"/>
        </w:rPr>
        <w:t>Tracy Chance, </w:t>
      </w:r>
      <w:r>
        <w:br/>
      </w:r>
      <w:r>
        <w:rPr>
          <w:color w:val="000000"/>
          <w:sz w:val="22"/>
          <w:szCs w:val="22"/>
        </w:rPr>
        <w:t>Eric Thompson, </w:t>
      </w:r>
      <w:r>
        <w:br/>
      </w:r>
      <w:r>
        <w:rPr>
          <w:color w:val="000000"/>
          <w:sz w:val="22"/>
          <w:szCs w:val="22"/>
        </w:rPr>
        <w:t>Blake Chance, </w:t>
      </w:r>
    </w:p>
    <w:p w14:paraId="4234D27E" w14:textId="77777777" w:rsidR="00365A14" w:rsidRDefault="00E954C1">
      <w:pPr>
        <w:spacing w:before="190" w:line="243" w:lineRule="exact"/>
        <w:ind w:left="2" w:right="-564"/>
      </w:pPr>
      <w:r>
        <w:br w:type="column"/>
      </w:r>
      <w:r>
        <w:rPr>
          <w:color w:val="000000"/>
          <w:sz w:val="22"/>
          <w:szCs w:val="22"/>
        </w:rPr>
        <w:t>04-22 </w:t>
      </w:r>
    </w:p>
    <w:p w14:paraId="7F7C0875" w14:textId="77777777" w:rsidR="00365A14" w:rsidRDefault="00E954C1">
      <w:pPr>
        <w:spacing w:before="10" w:line="243" w:lineRule="exact"/>
        <w:ind w:right="-565"/>
      </w:pPr>
      <w:r>
        <w:rPr>
          <w:color w:val="000000"/>
          <w:sz w:val="22"/>
          <w:szCs w:val="22"/>
        </w:rPr>
        <w:t>04-22 </w:t>
      </w:r>
    </w:p>
    <w:p w14:paraId="545D64CB" w14:textId="77777777" w:rsidR="00365A14" w:rsidRDefault="00E954C1">
      <w:pPr>
        <w:spacing w:before="8" w:line="243" w:lineRule="exact"/>
        <w:ind w:left="2" w:right="-565"/>
      </w:pPr>
      <w:r>
        <w:rPr>
          <w:color w:val="000000"/>
          <w:sz w:val="22"/>
          <w:szCs w:val="22"/>
        </w:rPr>
        <w:t>04-22 </w:t>
      </w:r>
    </w:p>
    <w:p w14:paraId="1DF095FE" w14:textId="77777777" w:rsidR="00365A14" w:rsidRDefault="00E954C1">
      <w:pPr>
        <w:spacing w:before="8" w:line="243" w:lineRule="exact"/>
        <w:ind w:left="2" w:right="-567"/>
      </w:pPr>
      <w:r>
        <w:rPr>
          <w:color w:val="000000"/>
          <w:sz w:val="22"/>
          <w:szCs w:val="22"/>
        </w:rPr>
        <w:t>04-23 </w:t>
      </w:r>
    </w:p>
    <w:p w14:paraId="31B6E75F" w14:textId="77777777" w:rsidR="00365A14" w:rsidRDefault="00E954C1">
      <w:pPr>
        <w:spacing w:before="10" w:line="243" w:lineRule="exact"/>
        <w:ind w:left="1" w:right="-564"/>
      </w:pPr>
      <w:r>
        <w:rPr>
          <w:color w:val="000000"/>
          <w:sz w:val="22"/>
          <w:szCs w:val="22"/>
        </w:rPr>
        <w:t>04-23 </w:t>
      </w:r>
    </w:p>
    <w:p w14:paraId="50D706E5" w14:textId="77777777" w:rsidR="00365A14" w:rsidRDefault="00E954C1">
      <w:pPr>
        <w:spacing w:before="8" w:line="243" w:lineRule="exact"/>
        <w:ind w:left="2" w:right="-565"/>
      </w:pPr>
      <w:r>
        <w:rPr>
          <w:color w:val="000000"/>
          <w:sz w:val="22"/>
          <w:szCs w:val="22"/>
        </w:rPr>
        <w:t>04-25 </w:t>
      </w:r>
    </w:p>
    <w:p w14:paraId="643061CC" w14:textId="77777777" w:rsidR="00365A14" w:rsidRDefault="00E954C1">
      <w:pPr>
        <w:spacing w:before="10" w:line="243" w:lineRule="exact"/>
        <w:ind w:right="-566"/>
      </w:pPr>
      <w:r>
        <w:rPr>
          <w:color w:val="000000"/>
          <w:sz w:val="22"/>
          <w:szCs w:val="22"/>
        </w:rPr>
        <w:t>04-25 </w:t>
      </w:r>
    </w:p>
    <w:p w14:paraId="2F24AA73" w14:textId="77777777" w:rsidR="00365A14" w:rsidRDefault="00E954C1">
      <w:pPr>
        <w:spacing w:before="8" w:line="243" w:lineRule="exact"/>
        <w:ind w:right="-565"/>
      </w:pPr>
      <w:r>
        <w:rPr>
          <w:color w:val="000000"/>
          <w:sz w:val="22"/>
          <w:szCs w:val="22"/>
        </w:rPr>
        <w:t>04-27 </w:t>
      </w:r>
    </w:p>
    <w:p w14:paraId="2CABC15D" w14:textId="77777777" w:rsidR="00365A14" w:rsidRDefault="00E954C1">
      <w:pPr>
        <w:spacing w:before="8" w:line="243" w:lineRule="exact"/>
        <w:ind w:left="2" w:right="-565"/>
      </w:pPr>
      <w:r>
        <w:rPr>
          <w:color w:val="000000"/>
          <w:sz w:val="22"/>
          <w:szCs w:val="22"/>
        </w:rPr>
        <w:t>04-28 </w:t>
      </w:r>
    </w:p>
    <w:p w14:paraId="5425E07B" w14:textId="77777777" w:rsidR="00365A14" w:rsidRDefault="00E954C1">
      <w:pPr>
        <w:spacing w:before="10" w:line="243" w:lineRule="exact"/>
        <w:ind w:left="2" w:right="-565"/>
      </w:pPr>
      <w:r>
        <w:rPr>
          <w:color w:val="000000"/>
          <w:sz w:val="22"/>
          <w:szCs w:val="22"/>
        </w:rPr>
        <w:t>04-30 </w:t>
      </w:r>
    </w:p>
    <w:p w14:paraId="4C21A467" w14:textId="77777777" w:rsidR="00365A14" w:rsidRDefault="00E954C1">
      <w:pPr>
        <w:spacing w:before="8" w:line="243" w:lineRule="exact"/>
        <w:ind w:left="1" w:right="-565"/>
      </w:pPr>
      <w:r>
        <w:rPr>
          <w:color w:val="000000"/>
          <w:sz w:val="22"/>
          <w:szCs w:val="22"/>
        </w:rPr>
        <w:t>04-30 </w:t>
      </w:r>
    </w:p>
    <w:p w14:paraId="41ACD577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0" w:bottom="0" w:left="2520" w:header="720" w:footer="720" w:gutter="0"/>
          <w:cols w:num="4" w:space="720" w:equalWidth="0">
            <w:col w:w="1698" w:space="465"/>
            <w:col w:w="576" w:space="1232"/>
            <w:col w:w="1663" w:space="500"/>
            <w:col w:w="577"/>
          </w:cols>
        </w:sectPr>
      </w:pPr>
    </w:p>
    <w:p w14:paraId="1E860C1A" w14:textId="77777777" w:rsidR="00365A14" w:rsidRDefault="00365A14">
      <w:pPr>
        <w:spacing w:line="200" w:lineRule="exact"/>
      </w:pPr>
    </w:p>
    <w:p w14:paraId="178AFB11" w14:textId="77777777" w:rsidR="00365A14" w:rsidRDefault="00365A14">
      <w:pPr>
        <w:spacing w:line="200" w:lineRule="exact"/>
      </w:pPr>
    </w:p>
    <w:p w14:paraId="49CE88CD" w14:textId="77777777" w:rsidR="00365A14" w:rsidRDefault="00E954C1">
      <w:pPr>
        <w:tabs>
          <w:tab w:val="left" w:pos="456"/>
        </w:tabs>
        <w:spacing w:before="162" w:after="8" w:line="243" w:lineRule="exact"/>
        <w:ind w:right="-567"/>
      </w:pPr>
      <w:r>
        <w:tab/>
      </w:r>
      <w:r>
        <w:rPr>
          <w:color w:val="000000"/>
          <w:sz w:val="22"/>
          <w:szCs w:val="22"/>
        </w:rPr>
        <w:t>We thank God for each and every person at Trinity who is celebrating his or her birthday this month, </w:t>
      </w:r>
    </w:p>
    <w:p w14:paraId="13630135" w14:textId="77777777" w:rsidR="00365A14" w:rsidRDefault="00E954C1">
      <w:pPr>
        <w:tabs>
          <w:tab w:val="left" w:pos="2662"/>
        </w:tabs>
        <w:spacing w:after="8" w:line="243" w:lineRule="exact"/>
        <w:ind w:right="-567"/>
      </w:pPr>
      <w:r>
        <w:tab/>
      </w:r>
      <w:r>
        <w:rPr>
          <w:color w:val="000000"/>
          <w:sz w:val="22"/>
          <w:szCs w:val="22"/>
        </w:rPr>
        <w:t>and pray for the Lord's blessing upon each of them. </w:t>
      </w:r>
    </w:p>
    <w:p w14:paraId="583214D6" w14:textId="77777777" w:rsidR="00365A14" w:rsidRDefault="00E954C1">
      <w:pPr>
        <w:tabs>
          <w:tab w:val="left" w:pos="482"/>
        </w:tabs>
        <w:spacing w:after="10" w:line="243" w:lineRule="exact"/>
        <w:ind w:right="-567"/>
      </w:pPr>
      <w:r>
        <w:tab/>
      </w:r>
      <w:r>
        <w:rPr>
          <w:color w:val="000000"/>
          <w:sz w:val="22"/>
          <w:szCs w:val="22"/>
        </w:rPr>
        <w:t>This list is provided so friends may say a special prayer and acknowledge the birthday of loved ones. </w:t>
      </w:r>
    </w:p>
    <w:p w14:paraId="145633A1" w14:textId="77777777" w:rsidR="00365A14" w:rsidRDefault="00E954C1">
      <w:pPr>
        <w:spacing w:line="243" w:lineRule="exact"/>
        <w:ind w:right="-567"/>
      </w:pPr>
      <w:r>
        <w:rPr>
          <w:color w:val="000000"/>
          <w:sz w:val="22"/>
          <w:szCs w:val="22"/>
        </w:rPr>
        <w:t>If you or someone you know at Trinity was not included in this listing, please contact Traci at the church office</w:t>
      </w:r>
      <w:r>
        <w:rPr>
          <w:b/>
          <w:bCs/>
          <w:color w:val="000000"/>
          <w:sz w:val="22"/>
          <w:szCs w:val="22"/>
        </w:rPr>
        <w:t>. </w:t>
      </w:r>
    </w:p>
    <w:p w14:paraId="4A0771D1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1108" w:bottom="0" w:left="1224" w:header="720" w:footer="720" w:gutter="0"/>
          <w:cols w:space="720"/>
        </w:sectPr>
      </w:pPr>
    </w:p>
    <w:p w14:paraId="1AA63FF6" w14:textId="77777777" w:rsidR="00365A14" w:rsidRDefault="00365A14">
      <w:pPr>
        <w:spacing w:line="200" w:lineRule="exact"/>
      </w:pPr>
    </w:p>
    <w:p w14:paraId="76F07C75" w14:textId="77777777" w:rsidR="00365A14" w:rsidRDefault="00E954C1">
      <w:pPr>
        <w:spacing w:before="60" w:line="386" w:lineRule="exact"/>
        <w:ind w:right="-567"/>
      </w:pPr>
      <w:r>
        <w:rPr>
          <w:rFonts w:ascii="Century Gothic" w:eastAsia="Century Gothic" w:hAnsi="Century Gothic" w:cs="Century Gothic"/>
          <w:b/>
          <w:bCs/>
          <w:color w:val="000000"/>
          <w:sz w:val="32"/>
          <w:szCs w:val="32"/>
        </w:rPr>
        <w:t>H A P P Y   B I R T H D A Y   T O   Y O U ! ! </w:t>
      </w:r>
    </w:p>
    <w:p w14:paraId="02E38846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3211" w:bottom="0" w:left="2880" w:header="720" w:footer="720" w:gutter="0"/>
          <w:cols w:space="720"/>
        </w:sectPr>
      </w:pPr>
    </w:p>
    <w:p w14:paraId="6DEF8AF7" w14:textId="653F536D" w:rsidR="00365A14" w:rsidRDefault="00E954C1">
      <w:pPr>
        <w:spacing w:line="267" w:lineRule="exact"/>
        <w:ind w:right="-567"/>
      </w:pPr>
      <w:r>
        <w:rPr>
          <w:noProof/>
        </w:rPr>
        <w:lastRenderedPageBreak/>
        <w:drawing>
          <wp:anchor distT="0" distB="0" distL="114300" distR="114300" simplePos="0" relativeHeight="251679232" behindDoc="1" locked="0" layoutInCell="1" allowOverlap="1" wp14:anchorId="40D43140" wp14:editId="3D3B0611">
            <wp:simplePos x="0" y="0"/>
            <wp:positionH relativeFrom="page">
              <wp:posOffset>3520440</wp:posOffset>
            </wp:positionH>
            <wp:positionV relativeFrom="page">
              <wp:posOffset>457200</wp:posOffset>
            </wp:positionV>
            <wp:extent cx="731520" cy="731520"/>
            <wp:effectExtent l="0" t="0" r="0" b="0"/>
            <wp:wrapNone/>
            <wp:docPr id="8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 preferRelativeResize="0"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2772315A" wp14:editId="3C3A4EED">
                <wp:simplePos x="0" y="0"/>
                <wp:positionH relativeFrom="page">
                  <wp:posOffset>685800</wp:posOffset>
                </wp:positionH>
                <wp:positionV relativeFrom="page">
                  <wp:posOffset>1341120</wp:posOffset>
                </wp:positionV>
                <wp:extent cx="1892935" cy="12065"/>
                <wp:effectExtent l="0" t="0" r="2540" b="0"/>
                <wp:wrapNone/>
                <wp:docPr id="199888490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935" cy="12065"/>
                        </a:xfrm>
                        <a:custGeom>
                          <a:avLst/>
                          <a:gdLst>
                            <a:gd name="T0" fmla="+- 0 1905 1905"/>
                            <a:gd name="T1" fmla="*/ T0 w 5258"/>
                            <a:gd name="T2" fmla="+- 0 3726 3726"/>
                            <a:gd name="T3" fmla="*/ 3726 h 34"/>
                            <a:gd name="T4" fmla="+- 0 7163 1905"/>
                            <a:gd name="T5" fmla="*/ T4 w 5258"/>
                            <a:gd name="T6" fmla="+- 0 3726 3726"/>
                            <a:gd name="T7" fmla="*/ 3726 h 34"/>
                            <a:gd name="T8" fmla="+- 0 7163 1905"/>
                            <a:gd name="T9" fmla="*/ T8 w 5258"/>
                            <a:gd name="T10" fmla="+- 0 3760 3726"/>
                            <a:gd name="T11" fmla="*/ 3760 h 34"/>
                            <a:gd name="T12" fmla="+- 0 1905 1905"/>
                            <a:gd name="T13" fmla="*/ T12 w 5258"/>
                            <a:gd name="T14" fmla="+- 0 3760 3726"/>
                            <a:gd name="T15" fmla="*/ 3760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258" h="34">
                              <a:moveTo>
                                <a:pt x="0" y="0"/>
                              </a:moveTo>
                              <a:lnTo>
                                <a:pt x="5258" y="0"/>
                              </a:lnTo>
                              <a:lnTo>
                                <a:pt x="5258" y="34"/>
                              </a:lnTo>
                              <a:lnTo>
                                <a:pt x="0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F16B7" id="Freeform 7" o:spid="_x0000_s1026" style="position:absolute;margin-left:54pt;margin-top:105.6pt;width:149.05pt;height:.9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58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" path="m,l5258,r,34l,34,,xe" fillcolor="black" stroked="f">
                <v:stroke miterlimit="10" joinstyle="miter"/>
                <v:path o:connecttype="custom" o:connectlocs="0,1322182;1892935,1322182;1892935,1334247;0,1334247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62DC2003" wp14:editId="6DDFFB5C">
                <wp:simplePos x="0" y="0"/>
                <wp:positionH relativeFrom="page">
                  <wp:posOffset>1143000</wp:posOffset>
                </wp:positionH>
                <wp:positionV relativeFrom="page">
                  <wp:posOffset>1504315</wp:posOffset>
                </wp:positionV>
                <wp:extent cx="5139055" cy="13970"/>
                <wp:effectExtent l="0" t="0" r="4445" b="0"/>
                <wp:wrapNone/>
                <wp:docPr id="60102838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9055" cy="13970"/>
                        </a:xfrm>
                        <a:custGeom>
                          <a:avLst/>
                          <a:gdLst>
                            <a:gd name="T0" fmla="+- 0 3175 3175"/>
                            <a:gd name="T1" fmla="*/ T0 w 14275"/>
                            <a:gd name="T2" fmla="+- 0 4179 4179"/>
                            <a:gd name="T3" fmla="*/ 4179 h 39"/>
                            <a:gd name="T4" fmla="+- 0 4429 3175"/>
                            <a:gd name="T5" fmla="*/ T4 w 14275"/>
                            <a:gd name="T6" fmla="+- 0 4179 4179"/>
                            <a:gd name="T7" fmla="*/ 4179 h 39"/>
                            <a:gd name="T8" fmla="+- 0 4429 3175"/>
                            <a:gd name="T9" fmla="*/ T8 w 14275"/>
                            <a:gd name="T10" fmla="+- 0 4217 4179"/>
                            <a:gd name="T11" fmla="*/ 4217 h 39"/>
                            <a:gd name="T12" fmla="+- 0 3175 3175"/>
                            <a:gd name="T13" fmla="*/ T12 w 14275"/>
                            <a:gd name="T14" fmla="+- 0 4217 4179"/>
                            <a:gd name="T15" fmla="*/ 4217 h 39"/>
                            <a:gd name="T16" fmla="+- 0 8929 3175"/>
                            <a:gd name="T17" fmla="*/ T16 w 14275"/>
                            <a:gd name="T18" fmla="+- 0 4179 4179"/>
                            <a:gd name="T19" fmla="*/ 4179 h 39"/>
                            <a:gd name="T20" fmla="+- 0 10821 3175"/>
                            <a:gd name="T21" fmla="*/ T20 w 14275"/>
                            <a:gd name="T22" fmla="+- 0 4179 4179"/>
                            <a:gd name="T23" fmla="*/ 4179 h 39"/>
                            <a:gd name="T24" fmla="+- 0 10821 3175"/>
                            <a:gd name="T25" fmla="*/ T24 w 14275"/>
                            <a:gd name="T26" fmla="+- 0 4217 4179"/>
                            <a:gd name="T27" fmla="*/ 4217 h 39"/>
                            <a:gd name="T28" fmla="+- 0 8929 3175"/>
                            <a:gd name="T29" fmla="*/ T28 w 14275"/>
                            <a:gd name="T30" fmla="+- 0 4217 4179"/>
                            <a:gd name="T31" fmla="*/ 4217 h 39"/>
                            <a:gd name="T32" fmla="+- 0 15875 3175"/>
                            <a:gd name="T33" fmla="*/ T32 w 14275"/>
                            <a:gd name="T34" fmla="+- 0 4179 4179"/>
                            <a:gd name="T35" fmla="*/ 4179 h 39"/>
                            <a:gd name="T36" fmla="+- 0 17450 3175"/>
                            <a:gd name="T37" fmla="*/ T36 w 14275"/>
                            <a:gd name="T38" fmla="+- 0 4179 4179"/>
                            <a:gd name="T39" fmla="*/ 4179 h 39"/>
                            <a:gd name="T40" fmla="+- 0 17450 3175"/>
                            <a:gd name="T41" fmla="*/ T40 w 14275"/>
                            <a:gd name="T42" fmla="+- 0 4217 4179"/>
                            <a:gd name="T43" fmla="*/ 4217 h 39"/>
                            <a:gd name="T44" fmla="+- 0 15875 3175"/>
                            <a:gd name="T45" fmla="*/ T44 w 14275"/>
                            <a:gd name="T46" fmla="+- 0 4217 4179"/>
                            <a:gd name="T47" fmla="*/ 4217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4275" h="39">
                              <a:moveTo>
                                <a:pt x="0" y="0"/>
                              </a:moveTo>
                              <a:lnTo>
                                <a:pt x="1254" y="0"/>
                              </a:lnTo>
                              <a:lnTo>
                                <a:pt x="1254" y="38"/>
                              </a:lnTo>
                              <a:lnTo>
                                <a:pt x="0" y="38"/>
                              </a:lnTo>
                              <a:close/>
                              <a:moveTo>
                                <a:pt x="5754" y="0"/>
                              </a:moveTo>
                              <a:lnTo>
                                <a:pt x="7646" y="0"/>
                              </a:lnTo>
                              <a:lnTo>
                                <a:pt x="7646" y="38"/>
                              </a:lnTo>
                              <a:lnTo>
                                <a:pt x="5754" y="38"/>
                              </a:lnTo>
                              <a:close/>
                              <a:moveTo>
                                <a:pt x="12700" y="0"/>
                              </a:moveTo>
                              <a:lnTo>
                                <a:pt x="14275" y="0"/>
                              </a:lnTo>
                              <a:lnTo>
                                <a:pt x="14275" y="38"/>
                              </a:lnTo>
                              <a:lnTo>
                                <a:pt x="12700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A7401" id="AutoShape 6" o:spid="_x0000_s1026" style="position:absolute;margin-left:90pt;margin-top:118.45pt;width:404.65pt;height:1.1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75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" path="m,l1254,r,38l,38,,xm5754,l7646,r,38l5754,38r,-38xm12700,r1575,l14275,38r-1575,l12700,xe" fillcolor="black" stroked="f">
                <v:stroke miterlimit="10" joinstyle="miter"/>
                <v:path o:connecttype="custom" o:connectlocs="0,1496939;451445,1496939;451445,1510551;0,1510551;2071462,1496939;2752589,1496939;2752589,1510551;2071462,1510551;4572049,1496939;5139055,1496939;5139055,1510551;4572049,1510551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31C4F685" wp14:editId="702CC5D7">
                <wp:simplePos x="0" y="0"/>
                <wp:positionH relativeFrom="page">
                  <wp:posOffset>2442845</wp:posOffset>
                </wp:positionH>
                <wp:positionV relativeFrom="page">
                  <wp:posOffset>1665605</wp:posOffset>
                </wp:positionV>
                <wp:extent cx="2845435" cy="13970"/>
                <wp:effectExtent l="4445" t="0" r="0" b="0"/>
                <wp:wrapNone/>
                <wp:docPr id="624104717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5435" cy="13970"/>
                        </a:xfrm>
                        <a:custGeom>
                          <a:avLst/>
                          <a:gdLst>
                            <a:gd name="T0" fmla="+- 0 6786 6786"/>
                            <a:gd name="T1" fmla="*/ T0 w 7904"/>
                            <a:gd name="T2" fmla="+- 0 4627 4627"/>
                            <a:gd name="T3" fmla="*/ 4627 h 39"/>
                            <a:gd name="T4" fmla="+- 0 14690 6786"/>
                            <a:gd name="T5" fmla="*/ T4 w 7904"/>
                            <a:gd name="T6" fmla="+- 0 4627 4627"/>
                            <a:gd name="T7" fmla="*/ 4627 h 39"/>
                            <a:gd name="T8" fmla="+- 0 14690 6786"/>
                            <a:gd name="T9" fmla="*/ T8 w 7904"/>
                            <a:gd name="T10" fmla="+- 0 4666 4627"/>
                            <a:gd name="T11" fmla="*/ 4666 h 39"/>
                            <a:gd name="T12" fmla="+- 0 6786 6786"/>
                            <a:gd name="T13" fmla="*/ T12 w 7904"/>
                            <a:gd name="T14" fmla="+- 0 4666 4627"/>
                            <a:gd name="T15" fmla="*/ 4666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7904" h="39">
                              <a:moveTo>
                                <a:pt x="0" y="0"/>
                              </a:moveTo>
                              <a:lnTo>
                                <a:pt x="7904" y="0"/>
                              </a:lnTo>
                              <a:lnTo>
                                <a:pt x="7904" y="39"/>
                              </a:lnTo>
                              <a:lnTo>
                                <a:pt x="0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13ABE" id="Freeform 5" o:spid="_x0000_s1026" style="position:absolute;margin-left:192.35pt;margin-top:131.15pt;width:224.05pt;height:1.1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04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" path="m,l7904,r,39l,39,,xe" fillcolor="black" stroked="f">
                <v:stroke miterlimit="10" joinstyle="miter"/>
                <v:path o:connecttype="custom" o:connectlocs="0,1657415;2845435,1657415;2845435,1671385;0,1671385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6C322794" wp14:editId="5300098A">
                <wp:simplePos x="0" y="0"/>
                <wp:positionH relativeFrom="page">
                  <wp:posOffset>2514600</wp:posOffset>
                </wp:positionH>
                <wp:positionV relativeFrom="page">
                  <wp:posOffset>3389630</wp:posOffset>
                </wp:positionV>
                <wp:extent cx="2915285" cy="13970"/>
                <wp:effectExtent l="0" t="0" r="0" b="0"/>
                <wp:wrapNone/>
                <wp:docPr id="368403987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5285" cy="13970"/>
                        </a:xfrm>
                        <a:custGeom>
                          <a:avLst/>
                          <a:gdLst>
                            <a:gd name="T0" fmla="+- 0 6985 6985"/>
                            <a:gd name="T1" fmla="*/ T0 w 8099"/>
                            <a:gd name="T2" fmla="+- 0 9415 9415"/>
                            <a:gd name="T3" fmla="*/ 9415 h 39"/>
                            <a:gd name="T4" fmla="+- 0 15084 6985"/>
                            <a:gd name="T5" fmla="*/ T4 w 8099"/>
                            <a:gd name="T6" fmla="+- 0 9415 9415"/>
                            <a:gd name="T7" fmla="*/ 9415 h 39"/>
                            <a:gd name="T8" fmla="+- 0 15084 6985"/>
                            <a:gd name="T9" fmla="*/ T8 w 8099"/>
                            <a:gd name="T10" fmla="+- 0 9453 9415"/>
                            <a:gd name="T11" fmla="*/ 9453 h 39"/>
                            <a:gd name="T12" fmla="+- 0 6985 6985"/>
                            <a:gd name="T13" fmla="*/ T12 w 8099"/>
                            <a:gd name="T14" fmla="+- 0 9453 9415"/>
                            <a:gd name="T15" fmla="*/ 9453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8099" h="39">
                              <a:moveTo>
                                <a:pt x="0" y="0"/>
                              </a:moveTo>
                              <a:lnTo>
                                <a:pt x="8099" y="0"/>
                              </a:lnTo>
                              <a:lnTo>
                                <a:pt x="8099" y="38"/>
                              </a:lnTo>
                              <a:lnTo>
                                <a:pt x="0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5FBED" id="Freeform 4" o:spid="_x0000_s1026" style="position:absolute;margin-left:198pt;margin-top:266.9pt;width:229.55pt;height:1.1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99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" path="m,l8099,r,38l,38,,xe" fillcolor="black" stroked="f">
                <v:stroke miterlimit="10" joinstyle="miter"/>
                <v:path o:connecttype="custom" o:connectlocs="0,3372501;2915285,3372501;2915285,3386113;0,3386113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5B253BBF" wp14:editId="053F076D">
                <wp:simplePos x="0" y="0"/>
                <wp:positionH relativeFrom="page">
                  <wp:posOffset>685800</wp:posOffset>
                </wp:positionH>
                <wp:positionV relativeFrom="page">
                  <wp:posOffset>3674110</wp:posOffset>
                </wp:positionV>
                <wp:extent cx="1229995" cy="12065"/>
                <wp:effectExtent l="0" t="0" r="0" b="0"/>
                <wp:wrapNone/>
                <wp:docPr id="135532831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995" cy="12065"/>
                        </a:xfrm>
                        <a:custGeom>
                          <a:avLst/>
                          <a:gdLst>
                            <a:gd name="T0" fmla="+- 0 1905 1905"/>
                            <a:gd name="T1" fmla="*/ T0 w 3417"/>
                            <a:gd name="T2" fmla="+- 0 10207 10207"/>
                            <a:gd name="T3" fmla="*/ 10207 h 34"/>
                            <a:gd name="T4" fmla="+- 0 5322 1905"/>
                            <a:gd name="T5" fmla="*/ T4 w 3417"/>
                            <a:gd name="T6" fmla="+- 0 10207 10207"/>
                            <a:gd name="T7" fmla="*/ 10207 h 34"/>
                            <a:gd name="T8" fmla="+- 0 5322 1905"/>
                            <a:gd name="T9" fmla="*/ T8 w 3417"/>
                            <a:gd name="T10" fmla="+- 0 10241 10207"/>
                            <a:gd name="T11" fmla="*/ 10241 h 34"/>
                            <a:gd name="T12" fmla="+- 0 1905 1905"/>
                            <a:gd name="T13" fmla="*/ T12 w 3417"/>
                            <a:gd name="T14" fmla="+- 0 10241 10207"/>
                            <a:gd name="T15" fmla="*/ 10241 h 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417" h="34">
                              <a:moveTo>
                                <a:pt x="0" y="0"/>
                              </a:moveTo>
                              <a:lnTo>
                                <a:pt x="3417" y="0"/>
                              </a:lnTo>
                              <a:lnTo>
                                <a:pt x="3417" y="34"/>
                              </a:lnTo>
                              <a:lnTo>
                                <a:pt x="0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F8D3" id="Freeform 3" o:spid="_x0000_s1026" style="position:absolute;margin-left:54pt;margin-top:289.3pt;width:96.85pt;height:.9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17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" path="m,l3417,r,34l,34,,xe" fillcolor="black" stroked="f">
                <v:stroke miterlimit="10" joinstyle="miter"/>
                <v:path o:connecttype="custom" o:connectlocs="0,3621984;1229995,3621984;1229995,3634049;0,3634049" o:connectangles="0,0,0,0"/>
                <w10:wrap anchorx="page" anchory="page"/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</w:rPr>
        <w:t>IN RESPONSE TO THE GOSPEL </w:t>
      </w:r>
    </w:p>
    <w:p w14:paraId="19B32603" w14:textId="77777777" w:rsidR="00365A14" w:rsidRDefault="00365A14">
      <w:pPr>
        <w:spacing w:line="20" w:lineRule="exact"/>
        <w:sectPr w:rsidR="00365A14">
          <w:pgSz w:w="12240" w:h="15840"/>
          <w:pgMar w:top="1854" w:right="8118" w:bottom="0" w:left="1080" w:header="720" w:footer="720" w:gutter="0"/>
          <w:cols w:space="720"/>
        </w:sectPr>
      </w:pPr>
    </w:p>
    <w:p w14:paraId="08C60A73" w14:textId="77777777" w:rsidR="00365A14" w:rsidRDefault="00E954C1">
      <w:pPr>
        <w:spacing w:before="7" w:line="243" w:lineRule="exact"/>
        <w:ind w:right="-567"/>
      </w:pPr>
      <w:r>
        <w:rPr>
          <w:b/>
          <w:bCs/>
          <w:color w:val="000000"/>
          <w:sz w:val="22"/>
          <w:szCs w:val="22"/>
        </w:rPr>
        <w:t>Sunday </w:t>
      </w:r>
    </w:p>
    <w:p w14:paraId="308B8A96" w14:textId="77777777" w:rsidR="00365A14" w:rsidRDefault="00E954C1">
      <w:pPr>
        <w:spacing w:before="7" w:line="243" w:lineRule="exact"/>
        <w:ind w:right="-567"/>
      </w:pPr>
      <w:r>
        <w:br w:type="column"/>
      </w:r>
      <w:r>
        <w:rPr>
          <w:b/>
          <w:bCs/>
          <w:color w:val="000000"/>
          <w:sz w:val="22"/>
          <w:szCs w:val="22"/>
        </w:rPr>
        <w:t>Attendance </w:t>
      </w:r>
    </w:p>
    <w:p w14:paraId="745067CB" w14:textId="77777777" w:rsidR="00365A14" w:rsidRDefault="00E954C1">
      <w:pPr>
        <w:spacing w:before="7" w:line="243" w:lineRule="exact"/>
        <w:ind w:right="-567"/>
      </w:pPr>
      <w:r>
        <w:br w:type="column"/>
      </w:r>
      <w:r>
        <w:rPr>
          <w:b/>
          <w:bCs/>
          <w:color w:val="000000"/>
          <w:sz w:val="22"/>
          <w:szCs w:val="22"/>
        </w:rPr>
        <w:t>Offerings </w:t>
      </w:r>
    </w:p>
    <w:p w14:paraId="4BAAC5A4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0" w:bottom="0" w:left="1801" w:header="720" w:footer="720" w:gutter="0"/>
          <w:cols w:num="3" w:space="720" w:equalWidth="0">
            <w:col w:w="771" w:space="2493"/>
            <w:col w:w="1137" w:space="2807"/>
            <w:col w:w="954"/>
          </w:cols>
        </w:sectPr>
      </w:pPr>
    </w:p>
    <w:p w14:paraId="716CF7D2" w14:textId="77777777" w:rsidR="00365A14" w:rsidRDefault="00E954C1">
      <w:pPr>
        <w:spacing w:before="10" w:line="243" w:lineRule="exact"/>
        <w:ind w:right="-567"/>
      </w:pPr>
      <w:r>
        <w:rPr>
          <w:b/>
          <w:bCs/>
          <w:color w:val="000000"/>
          <w:sz w:val="22"/>
          <w:szCs w:val="22"/>
        </w:rPr>
        <w:t>Early </w:t>
      </w:r>
    </w:p>
    <w:p w14:paraId="7C6C2BEC" w14:textId="77777777" w:rsidR="00365A14" w:rsidRDefault="00E954C1">
      <w:pPr>
        <w:spacing w:before="10" w:line="243" w:lineRule="exact"/>
        <w:ind w:right="-567"/>
      </w:pPr>
      <w:r>
        <w:br w:type="column"/>
      </w:r>
      <w:r>
        <w:rPr>
          <w:b/>
          <w:bCs/>
          <w:color w:val="000000"/>
          <w:sz w:val="22"/>
          <w:szCs w:val="22"/>
        </w:rPr>
        <w:t>Late </w:t>
      </w:r>
    </w:p>
    <w:p w14:paraId="5CDDE7A8" w14:textId="77777777" w:rsidR="00365A14" w:rsidRDefault="00E954C1">
      <w:pPr>
        <w:spacing w:before="10" w:line="243" w:lineRule="exact"/>
        <w:ind w:right="-567"/>
      </w:pPr>
      <w:r>
        <w:br w:type="column"/>
      </w:r>
      <w:r>
        <w:rPr>
          <w:b/>
          <w:bCs/>
          <w:color w:val="000000"/>
          <w:sz w:val="22"/>
          <w:szCs w:val="22"/>
        </w:rPr>
        <w:t>YouTube     Facebook </w:t>
      </w:r>
    </w:p>
    <w:p w14:paraId="480CF9AA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0" w:bottom="0" w:left="3846" w:header="720" w:footer="720" w:gutter="0"/>
          <w:cols w:num="3" w:space="720" w:equalWidth="0">
            <w:col w:w="587" w:space="970"/>
            <w:col w:w="491" w:space="331"/>
            <w:col w:w="2115"/>
          </w:cols>
        </w:sectPr>
      </w:pPr>
    </w:p>
    <w:p w14:paraId="34D2BC3C" w14:textId="77777777" w:rsidR="00365A14" w:rsidRDefault="00E954C1">
      <w:pPr>
        <w:spacing w:before="8" w:after="10" w:line="250" w:lineRule="exact"/>
        <w:ind w:right="-567"/>
      </w:pPr>
      <w:r>
        <w:rPr>
          <w:color w:val="000000"/>
          <w:sz w:val="22"/>
          <w:szCs w:val="22"/>
        </w:rPr>
        <w:t>February 21 Wed. </w:t>
      </w:r>
      <w:r>
        <w:br/>
      </w:r>
      <w:r>
        <w:rPr>
          <w:color w:val="000000"/>
          <w:sz w:val="22"/>
          <w:szCs w:val="22"/>
        </w:rPr>
        <w:t>February 25 </w:t>
      </w:r>
      <w:r>
        <w:br/>
      </w:r>
      <w:r>
        <w:rPr>
          <w:color w:val="000000"/>
          <w:sz w:val="22"/>
          <w:szCs w:val="22"/>
        </w:rPr>
        <w:t>February 28 Wed. </w:t>
      </w:r>
      <w:r>
        <w:br/>
      </w:r>
      <w:r>
        <w:rPr>
          <w:color w:val="000000"/>
          <w:sz w:val="22"/>
          <w:szCs w:val="22"/>
        </w:rPr>
        <w:t>March 3 </w:t>
      </w:r>
    </w:p>
    <w:p w14:paraId="138C1C98" w14:textId="77777777" w:rsidR="00365A14" w:rsidRDefault="00E954C1">
      <w:pPr>
        <w:spacing w:after="10" w:line="248" w:lineRule="exact"/>
        <w:ind w:right="-567"/>
      </w:pPr>
      <w:r>
        <w:rPr>
          <w:color w:val="000000"/>
          <w:sz w:val="22"/>
          <w:szCs w:val="22"/>
        </w:rPr>
        <w:t>March 6 Wed. </w:t>
      </w:r>
      <w:r>
        <w:br/>
      </w:r>
      <w:r>
        <w:rPr>
          <w:color w:val="000000"/>
          <w:sz w:val="22"/>
          <w:szCs w:val="22"/>
        </w:rPr>
        <w:t>March 10 </w:t>
      </w:r>
    </w:p>
    <w:p w14:paraId="0131C20C" w14:textId="77777777" w:rsidR="00365A14" w:rsidRDefault="00E954C1">
      <w:pPr>
        <w:spacing w:after="8" w:line="248" w:lineRule="exact"/>
        <w:ind w:right="-567"/>
      </w:pPr>
      <w:r>
        <w:rPr>
          <w:color w:val="000000"/>
          <w:sz w:val="22"/>
          <w:szCs w:val="22"/>
        </w:rPr>
        <w:t>March 13 Wed. </w:t>
      </w:r>
      <w:r>
        <w:br/>
      </w:r>
      <w:r>
        <w:rPr>
          <w:color w:val="000000"/>
          <w:sz w:val="22"/>
          <w:szCs w:val="22"/>
        </w:rPr>
        <w:t>March 17 </w:t>
      </w:r>
    </w:p>
    <w:p w14:paraId="6CEDFD21" w14:textId="77777777" w:rsidR="00365A14" w:rsidRDefault="00E954C1">
      <w:pPr>
        <w:spacing w:line="243" w:lineRule="exact"/>
        <w:ind w:right="-567"/>
      </w:pPr>
      <w:r>
        <w:rPr>
          <w:color w:val="000000"/>
          <w:sz w:val="22"/>
          <w:szCs w:val="22"/>
        </w:rPr>
        <w:t>March 20 Wed. </w:t>
      </w:r>
    </w:p>
    <w:p w14:paraId="0114D2BB" w14:textId="77777777" w:rsidR="00365A14" w:rsidRDefault="00E954C1">
      <w:pPr>
        <w:spacing w:before="8" w:line="243" w:lineRule="exact"/>
        <w:ind w:left="2" w:right="-565"/>
      </w:pPr>
      <w:r>
        <w:br w:type="column"/>
      </w:r>
      <w:r>
        <w:rPr>
          <w:color w:val="000000"/>
          <w:sz w:val="22"/>
          <w:szCs w:val="22"/>
        </w:rPr>
        <w:t>26 </w:t>
      </w:r>
    </w:p>
    <w:p w14:paraId="16E4F2A1" w14:textId="77777777" w:rsidR="00365A14" w:rsidRDefault="00E954C1">
      <w:pPr>
        <w:spacing w:before="10" w:line="243" w:lineRule="exact"/>
        <w:ind w:right="-564"/>
      </w:pPr>
      <w:r>
        <w:rPr>
          <w:color w:val="000000"/>
          <w:sz w:val="22"/>
          <w:szCs w:val="22"/>
        </w:rPr>
        <w:t>69 </w:t>
      </w:r>
    </w:p>
    <w:p w14:paraId="683CC1C9" w14:textId="77777777" w:rsidR="00365A14" w:rsidRDefault="00E954C1">
      <w:pPr>
        <w:spacing w:before="8" w:line="243" w:lineRule="exact"/>
        <w:ind w:left="2" w:right="-565"/>
      </w:pPr>
      <w:r>
        <w:rPr>
          <w:color w:val="000000"/>
          <w:sz w:val="22"/>
          <w:szCs w:val="22"/>
        </w:rPr>
        <w:t>27 </w:t>
      </w:r>
    </w:p>
    <w:p w14:paraId="7DE3234E" w14:textId="77777777" w:rsidR="00365A14" w:rsidRDefault="00E954C1">
      <w:pPr>
        <w:spacing w:before="8" w:line="243" w:lineRule="exact"/>
        <w:ind w:left="1" w:right="-565"/>
      </w:pPr>
      <w:r>
        <w:rPr>
          <w:color w:val="000000"/>
          <w:sz w:val="22"/>
          <w:szCs w:val="22"/>
        </w:rPr>
        <w:t>75 </w:t>
      </w:r>
    </w:p>
    <w:p w14:paraId="0DCE636C" w14:textId="77777777" w:rsidR="00365A14" w:rsidRDefault="00E954C1">
      <w:pPr>
        <w:spacing w:before="10" w:line="243" w:lineRule="exact"/>
        <w:ind w:left="3" w:right="-567"/>
      </w:pPr>
      <w:r>
        <w:rPr>
          <w:color w:val="000000"/>
          <w:sz w:val="22"/>
          <w:szCs w:val="22"/>
        </w:rPr>
        <w:t>26 </w:t>
      </w:r>
    </w:p>
    <w:p w14:paraId="41C8D1EB" w14:textId="77777777" w:rsidR="00365A14" w:rsidRDefault="00E954C1">
      <w:pPr>
        <w:spacing w:before="8" w:line="243" w:lineRule="exact"/>
        <w:ind w:left="1" w:right="-565"/>
      </w:pPr>
      <w:r>
        <w:rPr>
          <w:color w:val="000000"/>
          <w:sz w:val="22"/>
          <w:szCs w:val="22"/>
        </w:rPr>
        <w:t>43 </w:t>
      </w:r>
    </w:p>
    <w:p w14:paraId="5029FA3D" w14:textId="77777777" w:rsidR="00365A14" w:rsidRDefault="00E954C1">
      <w:pPr>
        <w:spacing w:before="10" w:line="243" w:lineRule="exact"/>
        <w:ind w:left="3" w:right="-567"/>
      </w:pPr>
      <w:r>
        <w:rPr>
          <w:color w:val="000000"/>
          <w:sz w:val="22"/>
          <w:szCs w:val="22"/>
        </w:rPr>
        <w:t>20 </w:t>
      </w:r>
    </w:p>
    <w:p w14:paraId="7571D624" w14:textId="77777777" w:rsidR="00365A14" w:rsidRDefault="00E954C1">
      <w:pPr>
        <w:spacing w:before="8" w:line="243" w:lineRule="exact"/>
        <w:ind w:left="1" w:right="-565"/>
      </w:pPr>
      <w:r>
        <w:rPr>
          <w:color w:val="000000"/>
          <w:sz w:val="22"/>
          <w:szCs w:val="22"/>
        </w:rPr>
        <w:t>59 </w:t>
      </w:r>
    </w:p>
    <w:p w14:paraId="2B311712" w14:textId="77777777" w:rsidR="00365A14" w:rsidRDefault="00E954C1">
      <w:pPr>
        <w:spacing w:before="8" w:line="243" w:lineRule="exact"/>
        <w:ind w:left="3" w:right="-567"/>
      </w:pPr>
      <w:r>
        <w:rPr>
          <w:color w:val="000000"/>
          <w:sz w:val="22"/>
          <w:szCs w:val="22"/>
        </w:rPr>
        <w:t>20 </w:t>
      </w:r>
    </w:p>
    <w:p w14:paraId="154EC7E9" w14:textId="77777777" w:rsidR="00365A14" w:rsidRDefault="00E954C1">
      <w:pPr>
        <w:spacing w:before="8" w:line="243" w:lineRule="exact"/>
        <w:ind w:right="-567"/>
      </w:pPr>
      <w:r>
        <w:br w:type="column"/>
      </w:r>
      <w:r>
        <w:rPr>
          <w:color w:val="000000"/>
          <w:sz w:val="22"/>
          <w:szCs w:val="22"/>
        </w:rPr>
        <w:t>20 </w:t>
      </w:r>
    </w:p>
    <w:p w14:paraId="0A57FC3B" w14:textId="77777777" w:rsidR="00365A14" w:rsidRDefault="00E954C1">
      <w:pPr>
        <w:spacing w:before="10" w:line="243" w:lineRule="exact"/>
        <w:ind w:left="1" w:right="-565"/>
      </w:pPr>
      <w:r>
        <w:rPr>
          <w:color w:val="000000"/>
          <w:sz w:val="22"/>
          <w:szCs w:val="22"/>
        </w:rPr>
        <w:t>52 </w:t>
      </w:r>
    </w:p>
    <w:p w14:paraId="6C741AF4" w14:textId="77777777" w:rsidR="00365A14" w:rsidRDefault="00E954C1">
      <w:pPr>
        <w:spacing w:before="8" w:line="243" w:lineRule="exact"/>
        <w:ind w:right="-567"/>
      </w:pPr>
      <w:r>
        <w:rPr>
          <w:color w:val="000000"/>
          <w:sz w:val="22"/>
          <w:szCs w:val="22"/>
        </w:rPr>
        <w:t>16 </w:t>
      </w:r>
    </w:p>
    <w:p w14:paraId="3D3AF355" w14:textId="77777777" w:rsidR="00365A14" w:rsidRDefault="00E954C1">
      <w:pPr>
        <w:spacing w:before="8" w:line="243" w:lineRule="exact"/>
        <w:ind w:left="2" w:right="-566"/>
      </w:pPr>
      <w:r>
        <w:rPr>
          <w:color w:val="000000"/>
          <w:sz w:val="22"/>
          <w:szCs w:val="22"/>
        </w:rPr>
        <w:t>43 </w:t>
      </w:r>
    </w:p>
    <w:p w14:paraId="1995E4EA" w14:textId="77777777" w:rsidR="00365A14" w:rsidRDefault="00E954C1">
      <w:pPr>
        <w:spacing w:before="10" w:line="243" w:lineRule="exact"/>
        <w:ind w:left="2" w:right="-566"/>
      </w:pPr>
      <w:r>
        <w:rPr>
          <w:color w:val="000000"/>
          <w:sz w:val="22"/>
          <w:szCs w:val="22"/>
        </w:rPr>
        <w:t>17 </w:t>
      </w:r>
    </w:p>
    <w:p w14:paraId="267BA11A" w14:textId="77777777" w:rsidR="00365A14" w:rsidRDefault="00E954C1">
      <w:pPr>
        <w:spacing w:before="8" w:line="243" w:lineRule="exact"/>
        <w:ind w:left="2" w:right="-566"/>
      </w:pPr>
      <w:r>
        <w:rPr>
          <w:color w:val="000000"/>
          <w:sz w:val="22"/>
          <w:szCs w:val="22"/>
        </w:rPr>
        <w:t>73 </w:t>
      </w:r>
    </w:p>
    <w:p w14:paraId="6FE02FD8" w14:textId="77777777" w:rsidR="00365A14" w:rsidRDefault="00E954C1">
      <w:pPr>
        <w:spacing w:before="10" w:line="243" w:lineRule="exact"/>
        <w:ind w:left="2" w:right="-566"/>
      </w:pPr>
      <w:r>
        <w:rPr>
          <w:color w:val="000000"/>
          <w:sz w:val="22"/>
          <w:szCs w:val="22"/>
        </w:rPr>
        <w:t>11 </w:t>
      </w:r>
    </w:p>
    <w:p w14:paraId="069863AA" w14:textId="77777777" w:rsidR="00365A14" w:rsidRDefault="00E954C1">
      <w:pPr>
        <w:spacing w:before="8" w:line="243" w:lineRule="exact"/>
        <w:ind w:left="2" w:right="-566"/>
      </w:pPr>
      <w:r>
        <w:rPr>
          <w:color w:val="000000"/>
          <w:sz w:val="22"/>
          <w:szCs w:val="22"/>
        </w:rPr>
        <w:t>45 </w:t>
      </w:r>
    </w:p>
    <w:p w14:paraId="1F341D58" w14:textId="77777777" w:rsidR="00365A14" w:rsidRDefault="00E954C1">
      <w:pPr>
        <w:spacing w:before="8" w:line="243" w:lineRule="exact"/>
        <w:ind w:left="2" w:right="-566"/>
      </w:pPr>
      <w:r>
        <w:rPr>
          <w:color w:val="000000"/>
          <w:sz w:val="22"/>
          <w:szCs w:val="22"/>
        </w:rPr>
        <w:t>19 </w:t>
      </w:r>
    </w:p>
    <w:p w14:paraId="2D566F5E" w14:textId="77777777" w:rsidR="00365A14" w:rsidRDefault="00E954C1">
      <w:pPr>
        <w:spacing w:before="8" w:line="251" w:lineRule="exact"/>
        <w:ind w:right="-567"/>
      </w:pPr>
      <w:r>
        <w:br w:type="column"/>
      </w:r>
      <w:r>
        <w:rPr>
          <w:color w:val="000000"/>
          <w:sz w:val="22"/>
          <w:szCs w:val="22"/>
        </w:rPr>
        <w:t>0 </w:t>
      </w:r>
      <w:r>
        <w:br/>
      </w:r>
      <w:r>
        <w:rPr>
          <w:color w:val="000000"/>
          <w:sz w:val="22"/>
          <w:szCs w:val="22"/>
        </w:rPr>
        <w:t>0 </w:t>
      </w:r>
      <w:r>
        <w:br/>
      </w:r>
      <w:r>
        <w:rPr>
          <w:color w:val="000000"/>
          <w:sz w:val="22"/>
          <w:szCs w:val="22"/>
        </w:rPr>
        <w:t>2 </w:t>
      </w:r>
      <w:r>
        <w:br/>
      </w:r>
      <w:r>
        <w:rPr>
          <w:color w:val="000000"/>
          <w:sz w:val="22"/>
          <w:szCs w:val="22"/>
        </w:rPr>
        <w:t>0 </w:t>
      </w:r>
      <w:r>
        <w:br/>
      </w:r>
      <w:r>
        <w:rPr>
          <w:color w:val="000000"/>
          <w:sz w:val="22"/>
          <w:szCs w:val="22"/>
        </w:rPr>
        <w:t>1 </w:t>
      </w:r>
      <w:r>
        <w:br/>
      </w:r>
      <w:r>
        <w:rPr>
          <w:color w:val="000000"/>
          <w:sz w:val="22"/>
          <w:szCs w:val="22"/>
        </w:rPr>
        <w:t>1 </w:t>
      </w:r>
      <w:r>
        <w:br/>
      </w:r>
      <w:r>
        <w:rPr>
          <w:color w:val="000000"/>
          <w:sz w:val="22"/>
          <w:szCs w:val="22"/>
        </w:rPr>
        <w:t>4 </w:t>
      </w:r>
      <w:r>
        <w:br/>
      </w:r>
      <w:r>
        <w:rPr>
          <w:color w:val="000000"/>
          <w:sz w:val="22"/>
          <w:szCs w:val="22"/>
        </w:rPr>
        <w:t>0 </w:t>
      </w:r>
      <w:r>
        <w:br/>
      </w:r>
      <w:r>
        <w:rPr>
          <w:color w:val="000000"/>
          <w:sz w:val="22"/>
          <w:szCs w:val="22"/>
        </w:rPr>
        <w:t>2 </w:t>
      </w:r>
    </w:p>
    <w:p w14:paraId="67FB3E0A" w14:textId="77777777" w:rsidR="00365A14" w:rsidRDefault="00E954C1">
      <w:pPr>
        <w:spacing w:before="8" w:line="243" w:lineRule="exact"/>
        <w:ind w:left="2" w:right="-565"/>
      </w:pPr>
      <w:r>
        <w:br w:type="column"/>
      </w:r>
      <w:r>
        <w:rPr>
          <w:color w:val="000000"/>
          <w:sz w:val="22"/>
          <w:szCs w:val="22"/>
        </w:rPr>
        <w:t>32 </w:t>
      </w:r>
    </w:p>
    <w:p w14:paraId="2C87FE1E" w14:textId="77777777" w:rsidR="00365A14" w:rsidRDefault="00E954C1">
      <w:pPr>
        <w:spacing w:before="10" w:line="243" w:lineRule="exact"/>
        <w:ind w:right="-566"/>
      </w:pPr>
      <w:r>
        <w:rPr>
          <w:color w:val="000000"/>
          <w:sz w:val="22"/>
          <w:szCs w:val="22"/>
        </w:rPr>
        <w:t>64 </w:t>
      </w:r>
    </w:p>
    <w:p w14:paraId="782CA1BB" w14:textId="77777777" w:rsidR="00365A14" w:rsidRDefault="00E954C1">
      <w:pPr>
        <w:spacing w:before="8" w:line="243" w:lineRule="exact"/>
        <w:ind w:left="2" w:right="-565"/>
      </w:pPr>
      <w:r>
        <w:rPr>
          <w:color w:val="000000"/>
          <w:sz w:val="22"/>
          <w:szCs w:val="22"/>
        </w:rPr>
        <w:t>47 </w:t>
      </w:r>
    </w:p>
    <w:p w14:paraId="63458528" w14:textId="77777777" w:rsidR="00365A14" w:rsidRDefault="00E954C1">
      <w:pPr>
        <w:spacing w:before="8" w:line="243" w:lineRule="exact"/>
        <w:ind w:left="1" w:right="-565"/>
      </w:pPr>
      <w:r>
        <w:rPr>
          <w:color w:val="000000"/>
          <w:sz w:val="22"/>
          <w:szCs w:val="22"/>
        </w:rPr>
        <w:t>70 </w:t>
      </w:r>
    </w:p>
    <w:p w14:paraId="7D12440B" w14:textId="77777777" w:rsidR="00365A14" w:rsidRDefault="00E954C1">
      <w:pPr>
        <w:spacing w:before="10" w:line="243" w:lineRule="exact"/>
        <w:ind w:left="3" w:right="-567"/>
      </w:pPr>
      <w:r>
        <w:rPr>
          <w:color w:val="000000"/>
          <w:sz w:val="22"/>
          <w:szCs w:val="22"/>
        </w:rPr>
        <w:t>40 </w:t>
      </w:r>
    </w:p>
    <w:p w14:paraId="40C94525" w14:textId="77777777" w:rsidR="00365A14" w:rsidRDefault="00E954C1">
      <w:pPr>
        <w:spacing w:before="8" w:line="243" w:lineRule="exact"/>
        <w:ind w:left="1" w:right="-565"/>
      </w:pPr>
      <w:r>
        <w:rPr>
          <w:color w:val="000000"/>
          <w:sz w:val="22"/>
          <w:szCs w:val="22"/>
        </w:rPr>
        <w:t>74 </w:t>
      </w:r>
    </w:p>
    <w:p w14:paraId="046E6CB2" w14:textId="77777777" w:rsidR="00365A14" w:rsidRDefault="00E954C1">
      <w:pPr>
        <w:spacing w:before="10" w:line="243" w:lineRule="exact"/>
        <w:ind w:left="1" w:right="-567"/>
      </w:pPr>
      <w:r>
        <w:rPr>
          <w:color w:val="000000"/>
          <w:sz w:val="22"/>
          <w:szCs w:val="22"/>
        </w:rPr>
        <w:t>69 </w:t>
      </w:r>
    </w:p>
    <w:p w14:paraId="1B4C8A62" w14:textId="77777777" w:rsidR="00365A14" w:rsidRDefault="00E954C1">
      <w:pPr>
        <w:spacing w:before="8" w:line="243" w:lineRule="exact"/>
        <w:ind w:left="1" w:right="-565"/>
      </w:pPr>
      <w:r>
        <w:rPr>
          <w:color w:val="000000"/>
          <w:sz w:val="22"/>
          <w:szCs w:val="22"/>
        </w:rPr>
        <w:t>52 </w:t>
      </w:r>
    </w:p>
    <w:p w14:paraId="6265A166" w14:textId="77777777" w:rsidR="00365A14" w:rsidRDefault="00E954C1">
      <w:pPr>
        <w:spacing w:before="8" w:line="243" w:lineRule="exact"/>
        <w:ind w:left="1" w:right="-567"/>
      </w:pPr>
      <w:r>
        <w:rPr>
          <w:color w:val="000000"/>
          <w:sz w:val="22"/>
          <w:szCs w:val="22"/>
        </w:rPr>
        <w:t>34 </w:t>
      </w:r>
    </w:p>
    <w:p w14:paraId="6FEDB10D" w14:textId="77777777" w:rsidR="00365A14" w:rsidRDefault="00E954C1">
      <w:pPr>
        <w:spacing w:line="200" w:lineRule="exact"/>
      </w:pPr>
      <w:r>
        <w:br w:type="column"/>
      </w:r>
    </w:p>
    <w:p w14:paraId="0CAE2840" w14:textId="77777777" w:rsidR="00365A14" w:rsidRDefault="00E954C1">
      <w:pPr>
        <w:spacing w:before="62" w:line="243" w:lineRule="exact"/>
        <w:ind w:right="-566"/>
      </w:pPr>
      <w:r>
        <w:rPr>
          <w:color w:val="000000"/>
          <w:sz w:val="22"/>
          <w:szCs w:val="22"/>
        </w:rPr>
        <w:t>$5,747.19 </w:t>
      </w:r>
    </w:p>
    <w:p w14:paraId="104AE1B7" w14:textId="77777777" w:rsidR="00365A14" w:rsidRDefault="00365A14">
      <w:pPr>
        <w:spacing w:line="200" w:lineRule="exact"/>
      </w:pPr>
    </w:p>
    <w:p w14:paraId="23C1E161" w14:textId="77777777" w:rsidR="00365A14" w:rsidRDefault="00E954C1">
      <w:pPr>
        <w:spacing w:before="60" w:line="243" w:lineRule="exact"/>
        <w:ind w:left="1" w:right="-567"/>
      </w:pPr>
      <w:r>
        <w:rPr>
          <w:color w:val="000000"/>
          <w:sz w:val="22"/>
          <w:szCs w:val="22"/>
        </w:rPr>
        <w:t>$6,006.43 </w:t>
      </w:r>
    </w:p>
    <w:p w14:paraId="5FF00D0B" w14:textId="77777777" w:rsidR="00365A14" w:rsidRDefault="00365A14">
      <w:pPr>
        <w:spacing w:line="200" w:lineRule="exact"/>
      </w:pPr>
    </w:p>
    <w:p w14:paraId="173151CA" w14:textId="77777777" w:rsidR="00365A14" w:rsidRDefault="00E954C1">
      <w:pPr>
        <w:spacing w:before="62" w:line="243" w:lineRule="exact"/>
        <w:ind w:left="1" w:right="-567"/>
      </w:pPr>
      <w:r>
        <w:rPr>
          <w:color w:val="000000"/>
          <w:sz w:val="22"/>
          <w:szCs w:val="22"/>
        </w:rPr>
        <w:t>$5,177.92 </w:t>
      </w:r>
    </w:p>
    <w:p w14:paraId="5A1B7059" w14:textId="77777777" w:rsidR="00365A14" w:rsidRDefault="00365A14">
      <w:pPr>
        <w:spacing w:line="200" w:lineRule="exact"/>
      </w:pPr>
    </w:p>
    <w:p w14:paraId="69B1E87C" w14:textId="77777777" w:rsidR="00365A14" w:rsidRDefault="00E954C1">
      <w:pPr>
        <w:spacing w:before="62" w:line="243" w:lineRule="exact"/>
        <w:ind w:left="1" w:right="-567"/>
      </w:pPr>
      <w:r>
        <w:rPr>
          <w:color w:val="000000"/>
          <w:sz w:val="22"/>
          <w:szCs w:val="22"/>
        </w:rPr>
        <w:t>$3,176.51 </w:t>
      </w:r>
    </w:p>
    <w:p w14:paraId="6930DB4D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0" w:bottom="0" w:left="1798" w:header="720" w:footer="720" w:gutter="0"/>
          <w:cols w:num="6" w:space="720" w:equalWidth="0">
            <w:col w:w="1655" w:space="507"/>
            <w:col w:w="284" w:space="1162"/>
            <w:col w:w="283" w:space="938"/>
            <w:col w:w="173" w:space="940"/>
            <w:col w:w="284" w:space="993"/>
            <w:col w:w="941"/>
          </w:cols>
        </w:sectPr>
      </w:pPr>
    </w:p>
    <w:p w14:paraId="1259F54A" w14:textId="77777777" w:rsidR="00365A14" w:rsidRDefault="00E954C1">
      <w:pPr>
        <w:spacing w:before="195" w:line="243" w:lineRule="exact"/>
        <w:ind w:right="-567"/>
      </w:pPr>
      <w:r>
        <w:rPr>
          <w:b/>
          <w:bCs/>
          <w:color w:val="000000"/>
          <w:sz w:val="22"/>
          <w:szCs w:val="22"/>
        </w:rPr>
        <w:t>Total contributions for the period </w:t>
      </w:r>
    </w:p>
    <w:p w14:paraId="2023C2F8" w14:textId="77777777" w:rsidR="00365A14" w:rsidRDefault="00E954C1">
      <w:pPr>
        <w:spacing w:before="195" w:line="243" w:lineRule="exact"/>
        <w:ind w:right="-567"/>
      </w:pPr>
      <w:r>
        <w:br w:type="column"/>
      </w:r>
      <w:r>
        <w:rPr>
          <w:b/>
          <w:bCs/>
          <w:color w:val="000000"/>
          <w:sz w:val="22"/>
          <w:szCs w:val="22"/>
        </w:rPr>
        <w:t>$20,108.05 </w:t>
      </w:r>
    </w:p>
    <w:p w14:paraId="16FB6895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0" w:bottom="0" w:left="3960" w:header="720" w:footer="720" w:gutter="0"/>
          <w:cols w:num="2" w:space="720" w:equalWidth="0">
            <w:col w:w="3226" w:space="376"/>
            <w:col w:w="1052"/>
          </w:cols>
        </w:sectPr>
      </w:pPr>
    </w:p>
    <w:p w14:paraId="45E7D05B" w14:textId="77777777" w:rsidR="00365A14" w:rsidRDefault="00E954C1">
      <w:pPr>
        <w:spacing w:before="187" w:line="267" w:lineRule="exact"/>
        <w:ind w:right="-567"/>
      </w:pPr>
      <w:r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</w:rPr>
        <w:t>DESIGNATED GIFTS </w:t>
      </w:r>
    </w:p>
    <w:p w14:paraId="6930FDAF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9156" w:bottom="0" w:left="1080" w:header="720" w:footer="720" w:gutter="0"/>
          <w:cols w:space="720"/>
        </w:sectPr>
      </w:pPr>
    </w:p>
    <w:p w14:paraId="17811F7C" w14:textId="77777777" w:rsidR="00365A14" w:rsidRDefault="00E954C1">
      <w:pPr>
        <w:spacing w:before="7" w:after="8" w:line="243" w:lineRule="exact"/>
        <w:ind w:right="-567"/>
      </w:pPr>
      <w:r>
        <w:rPr>
          <w:color w:val="000000"/>
          <w:sz w:val="22"/>
          <w:szCs w:val="22"/>
        </w:rPr>
        <w:t>Building Repair </w:t>
      </w:r>
    </w:p>
    <w:p w14:paraId="4FA183A8" w14:textId="77777777" w:rsidR="00365A14" w:rsidRDefault="00E954C1">
      <w:pPr>
        <w:spacing w:after="10" w:line="243" w:lineRule="exact"/>
        <w:ind w:right="-567"/>
      </w:pPr>
      <w:r>
        <w:rPr>
          <w:color w:val="000000"/>
          <w:sz w:val="22"/>
          <w:szCs w:val="22"/>
        </w:rPr>
        <w:t>Can Do/ Food Pantry </w:t>
      </w:r>
    </w:p>
    <w:p w14:paraId="024492EF" w14:textId="77777777" w:rsidR="00365A14" w:rsidRDefault="00E954C1">
      <w:pPr>
        <w:spacing w:after="8" w:line="243" w:lineRule="exact"/>
        <w:ind w:right="-567"/>
      </w:pPr>
      <w:r>
        <w:rPr>
          <w:color w:val="000000"/>
          <w:sz w:val="22"/>
          <w:szCs w:val="22"/>
        </w:rPr>
        <w:t>Comfort Dog </w:t>
      </w:r>
    </w:p>
    <w:p w14:paraId="1BC59891" w14:textId="77777777" w:rsidR="00365A14" w:rsidRDefault="00E954C1">
      <w:pPr>
        <w:spacing w:after="10" w:line="243" w:lineRule="exact"/>
        <w:ind w:right="-567"/>
      </w:pPr>
      <w:r>
        <w:rPr>
          <w:color w:val="000000"/>
          <w:sz w:val="22"/>
          <w:szCs w:val="22"/>
        </w:rPr>
        <w:t>Concordia Seminary </w:t>
      </w:r>
    </w:p>
    <w:p w14:paraId="067ABFEF" w14:textId="77777777" w:rsidR="00365A14" w:rsidRDefault="00E954C1">
      <w:pPr>
        <w:spacing w:after="8" w:line="243" w:lineRule="exact"/>
        <w:ind w:right="-567"/>
      </w:pPr>
      <w:r>
        <w:rPr>
          <w:color w:val="000000"/>
          <w:sz w:val="22"/>
          <w:szCs w:val="22"/>
        </w:rPr>
        <w:t>Easter </w:t>
      </w:r>
    </w:p>
    <w:p w14:paraId="2E21E25B" w14:textId="77777777" w:rsidR="00365A14" w:rsidRDefault="00E954C1">
      <w:pPr>
        <w:spacing w:after="8" w:line="243" w:lineRule="exact"/>
        <w:ind w:right="-567"/>
      </w:pPr>
      <w:r>
        <w:rPr>
          <w:color w:val="000000"/>
          <w:sz w:val="22"/>
          <w:szCs w:val="22"/>
        </w:rPr>
        <w:t>Easter Flowers </w:t>
      </w:r>
    </w:p>
    <w:p w14:paraId="64F58F2E" w14:textId="77777777" w:rsidR="00365A14" w:rsidRDefault="00E954C1">
      <w:pPr>
        <w:spacing w:after="10" w:line="243" w:lineRule="exact"/>
        <w:ind w:right="-567"/>
      </w:pPr>
      <w:r>
        <w:rPr>
          <w:color w:val="000000"/>
          <w:sz w:val="22"/>
          <w:szCs w:val="22"/>
        </w:rPr>
        <w:t>Food Pantry </w:t>
      </w:r>
    </w:p>
    <w:p w14:paraId="3B82B48C" w14:textId="77777777" w:rsidR="00365A14" w:rsidRDefault="00E954C1">
      <w:pPr>
        <w:spacing w:after="8" w:line="243" w:lineRule="exact"/>
        <w:ind w:right="-567"/>
      </w:pPr>
      <w:r>
        <w:rPr>
          <w:color w:val="000000"/>
          <w:sz w:val="22"/>
          <w:szCs w:val="22"/>
        </w:rPr>
        <w:t>Good Friday </w:t>
      </w:r>
    </w:p>
    <w:p w14:paraId="20553AB9" w14:textId="77777777" w:rsidR="00365A14" w:rsidRDefault="00E954C1">
      <w:pPr>
        <w:spacing w:after="10" w:line="243" w:lineRule="exact"/>
        <w:ind w:right="-567"/>
      </w:pPr>
      <w:r>
        <w:rPr>
          <w:color w:val="000000"/>
          <w:sz w:val="22"/>
          <w:szCs w:val="22"/>
        </w:rPr>
        <w:t>Hearts of Compassion </w:t>
      </w:r>
    </w:p>
    <w:p w14:paraId="00BA9936" w14:textId="77777777" w:rsidR="00365A14" w:rsidRDefault="00E954C1">
      <w:pPr>
        <w:spacing w:after="8" w:line="243" w:lineRule="exact"/>
        <w:ind w:right="-567"/>
      </w:pPr>
      <w:r>
        <w:rPr>
          <w:color w:val="000000"/>
          <w:sz w:val="22"/>
          <w:szCs w:val="22"/>
        </w:rPr>
        <w:t>Lent </w:t>
      </w:r>
    </w:p>
    <w:p w14:paraId="11946378" w14:textId="77777777" w:rsidR="00365A14" w:rsidRDefault="00E954C1">
      <w:pPr>
        <w:spacing w:after="10" w:line="248" w:lineRule="exact"/>
        <w:ind w:right="-567"/>
      </w:pPr>
      <w:r>
        <w:rPr>
          <w:color w:val="000000"/>
          <w:sz w:val="22"/>
          <w:szCs w:val="22"/>
        </w:rPr>
        <w:t>Lutheran Women’s Missionary League Mites </w:t>
      </w:r>
      <w:r>
        <w:br/>
      </w:r>
      <w:r>
        <w:rPr>
          <w:color w:val="000000"/>
          <w:sz w:val="22"/>
          <w:szCs w:val="22"/>
        </w:rPr>
        <w:t>Maundy Thursday </w:t>
      </w:r>
    </w:p>
    <w:p w14:paraId="04B8A493" w14:textId="77777777" w:rsidR="00365A14" w:rsidRDefault="00E954C1">
      <w:pPr>
        <w:spacing w:after="8" w:line="243" w:lineRule="exact"/>
        <w:ind w:right="-567"/>
      </w:pPr>
      <w:r>
        <w:rPr>
          <w:color w:val="000000"/>
          <w:sz w:val="22"/>
          <w:szCs w:val="22"/>
        </w:rPr>
        <w:t>NAMI </w:t>
      </w:r>
    </w:p>
    <w:p w14:paraId="3A8E604D" w14:textId="77777777" w:rsidR="00365A14" w:rsidRDefault="00E954C1">
      <w:pPr>
        <w:spacing w:after="10" w:line="243" w:lineRule="exact"/>
        <w:ind w:right="-567"/>
      </w:pPr>
      <w:r>
        <w:rPr>
          <w:color w:val="000000"/>
          <w:sz w:val="22"/>
          <w:szCs w:val="22"/>
        </w:rPr>
        <w:t>Old Savannah City Mission </w:t>
      </w:r>
    </w:p>
    <w:p w14:paraId="03113159" w14:textId="77777777" w:rsidR="00365A14" w:rsidRDefault="00E954C1">
      <w:pPr>
        <w:spacing w:after="8" w:line="243" w:lineRule="exact"/>
        <w:ind w:right="-567"/>
      </w:pPr>
      <w:r>
        <w:rPr>
          <w:color w:val="000000"/>
          <w:sz w:val="22"/>
          <w:szCs w:val="22"/>
        </w:rPr>
        <w:t>Pastor's Discretionary Fund </w:t>
      </w:r>
    </w:p>
    <w:p w14:paraId="459EC427" w14:textId="77777777" w:rsidR="00365A14" w:rsidRDefault="00E954C1">
      <w:pPr>
        <w:spacing w:after="10" w:line="243" w:lineRule="exact"/>
        <w:ind w:right="-567"/>
      </w:pPr>
      <w:r>
        <w:rPr>
          <w:color w:val="000000"/>
          <w:sz w:val="22"/>
          <w:szCs w:val="22"/>
        </w:rPr>
        <w:t>Seminary Student Willoughby </w:t>
      </w:r>
    </w:p>
    <w:p w14:paraId="76D7D513" w14:textId="77777777" w:rsidR="00365A14" w:rsidRDefault="00E954C1">
      <w:pPr>
        <w:spacing w:after="8" w:line="243" w:lineRule="exact"/>
        <w:ind w:right="-567"/>
      </w:pPr>
      <w:r>
        <w:rPr>
          <w:color w:val="000000"/>
          <w:sz w:val="22"/>
          <w:szCs w:val="22"/>
        </w:rPr>
        <w:t>Social Ministry – JMU Campers </w:t>
      </w:r>
    </w:p>
    <w:p w14:paraId="511620A1" w14:textId="77777777" w:rsidR="00365A14" w:rsidRDefault="00E954C1">
      <w:pPr>
        <w:spacing w:after="8" w:line="243" w:lineRule="exact"/>
        <w:ind w:right="-567"/>
      </w:pPr>
      <w:r>
        <w:rPr>
          <w:color w:val="000000"/>
          <w:sz w:val="22"/>
          <w:szCs w:val="22"/>
        </w:rPr>
        <w:t>The Living Vine </w:t>
      </w:r>
    </w:p>
    <w:p w14:paraId="58EE9B86" w14:textId="77777777" w:rsidR="00365A14" w:rsidRDefault="00E954C1">
      <w:pPr>
        <w:spacing w:line="243" w:lineRule="exact"/>
        <w:ind w:right="-567"/>
      </w:pPr>
      <w:r>
        <w:rPr>
          <w:color w:val="000000"/>
          <w:sz w:val="22"/>
          <w:szCs w:val="22"/>
        </w:rPr>
        <w:t>Youth </w:t>
      </w:r>
    </w:p>
    <w:p w14:paraId="54D1581E" w14:textId="77777777" w:rsidR="00365A14" w:rsidRDefault="00E954C1">
      <w:pPr>
        <w:spacing w:before="7" w:line="243" w:lineRule="exact"/>
        <w:ind w:left="167" w:right="-566"/>
      </w:pPr>
      <w:r>
        <w:br w:type="column"/>
      </w:r>
      <w:r>
        <w:rPr>
          <w:color w:val="000000"/>
          <w:sz w:val="22"/>
          <w:szCs w:val="22"/>
        </w:rPr>
        <w:t>708.00 </w:t>
      </w:r>
    </w:p>
    <w:p w14:paraId="7E2E5B13" w14:textId="77777777" w:rsidR="00365A14" w:rsidRDefault="00E954C1">
      <w:pPr>
        <w:spacing w:before="8" w:line="243" w:lineRule="exact"/>
        <w:ind w:left="275" w:right="-566"/>
      </w:pPr>
      <w:r>
        <w:rPr>
          <w:color w:val="000000"/>
          <w:sz w:val="22"/>
          <w:szCs w:val="22"/>
        </w:rPr>
        <w:t>70.00 </w:t>
      </w:r>
    </w:p>
    <w:p w14:paraId="5368E27C" w14:textId="77777777" w:rsidR="00365A14" w:rsidRDefault="00E954C1">
      <w:pPr>
        <w:spacing w:before="10" w:line="243" w:lineRule="exact"/>
        <w:ind w:left="167" w:right="-566"/>
      </w:pPr>
      <w:r>
        <w:rPr>
          <w:color w:val="000000"/>
          <w:sz w:val="22"/>
          <w:szCs w:val="22"/>
        </w:rPr>
        <w:t>140.00 </w:t>
      </w:r>
    </w:p>
    <w:p w14:paraId="79C58F2D" w14:textId="77777777" w:rsidR="00365A14" w:rsidRDefault="00E954C1">
      <w:pPr>
        <w:spacing w:before="8" w:line="243" w:lineRule="exact"/>
        <w:ind w:left="278" w:right="-566"/>
      </w:pPr>
      <w:r>
        <w:rPr>
          <w:color w:val="000000"/>
          <w:sz w:val="22"/>
          <w:szCs w:val="22"/>
        </w:rPr>
        <w:t>75.00 </w:t>
      </w:r>
    </w:p>
    <w:p w14:paraId="2B12B346" w14:textId="77777777" w:rsidR="00365A14" w:rsidRDefault="00E954C1">
      <w:pPr>
        <w:spacing w:before="10" w:line="243" w:lineRule="exact"/>
        <w:ind w:left="277" w:right="-566"/>
      </w:pPr>
      <w:r>
        <w:rPr>
          <w:color w:val="000000"/>
          <w:sz w:val="22"/>
          <w:szCs w:val="22"/>
        </w:rPr>
        <w:t>20.00 </w:t>
      </w:r>
    </w:p>
    <w:p w14:paraId="07745D13" w14:textId="77777777" w:rsidR="00365A14" w:rsidRDefault="00E954C1">
      <w:pPr>
        <w:spacing w:before="8" w:line="243" w:lineRule="exact"/>
        <w:ind w:left="166" w:right="-565"/>
      </w:pPr>
      <w:r>
        <w:rPr>
          <w:color w:val="000000"/>
          <w:sz w:val="22"/>
          <w:szCs w:val="22"/>
        </w:rPr>
        <w:t>160.00 </w:t>
      </w:r>
    </w:p>
    <w:p w14:paraId="162350CF" w14:textId="77777777" w:rsidR="00365A14" w:rsidRDefault="00E954C1">
      <w:pPr>
        <w:spacing w:before="8" w:line="243" w:lineRule="exact"/>
        <w:ind w:left="277" w:right="-566"/>
      </w:pPr>
      <w:r>
        <w:rPr>
          <w:color w:val="000000"/>
          <w:sz w:val="22"/>
          <w:szCs w:val="22"/>
        </w:rPr>
        <w:t>70.00 </w:t>
      </w:r>
    </w:p>
    <w:p w14:paraId="63DFE3CC" w14:textId="77777777" w:rsidR="00365A14" w:rsidRDefault="00E954C1">
      <w:pPr>
        <w:spacing w:before="10" w:line="243" w:lineRule="exact"/>
        <w:ind w:left="276" w:right="-567"/>
      </w:pPr>
      <w:r>
        <w:rPr>
          <w:color w:val="000000"/>
          <w:sz w:val="22"/>
          <w:szCs w:val="22"/>
        </w:rPr>
        <w:t>20.00 </w:t>
      </w:r>
    </w:p>
    <w:p w14:paraId="1F32F7B5" w14:textId="77777777" w:rsidR="00365A14" w:rsidRDefault="00E954C1">
      <w:pPr>
        <w:spacing w:before="8" w:line="243" w:lineRule="exact"/>
        <w:ind w:left="165" w:right="-564"/>
      </w:pPr>
      <w:r>
        <w:rPr>
          <w:color w:val="000000"/>
          <w:sz w:val="22"/>
          <w:szCs w:val="22"/>
        </w:rPr>
        <w:t>400.00 </w:t>
      </w:r>
    </w:p>
    <w:p w14:paraId="01559221" w14:textId="77777777" w:rsidR="00365A14" w:rsidRDefault="00E954C1">
      <w:pPr>
        <w:spacing w:before="10" w:line="243" w:lineRule="exact"/>
        <w:ind w:left="2" w:right="-566"/>
      </w:pPr>
      <w:r>
        <w:rPr>
          <w:color w:val="000000"/>
          <w:sz w:val="22"/>
          <w:szCs w:val="22"/>
        </w:rPr>
        <w:t>1,300.00 </w:t>
      </w:r>
    </w:p>
    <w:p w14:paraId="4AD3B861" w14:textId="77777777" w:rsidR="00365A14" w:rsidRDefault="00E954C1">
      <w:pPr>
        <w:spacing w:before="8" w:line="243" w:lineRule="exact"/>
        <w:ind w:left="164" w:right="-563"/>
      </w:pPr>
      <w:r>
        <w:rPr>
          <w:color w:val="000000"/>
          <w:sz w:val="22"/>
          <w:szCs w:val="22"/>
        </w:rPr>
        <w:t>290.16 </w:t>
      </w:r>
    </w:p>
    <w:p w14:paraId="37554A84" w14:textId="77777777" w:rsidR="00365A14" w:rsidRDefault="00E954C1">
      <w:pPr>
        <w:spacing w:before="8" w:line="243" w:lineRule="exact"/>
        <w:ind w:left="277" w:right="-566"/>
      </w:pPr>
      <w:r>
        <w:rPr>
          <w:color w:val="000000"/>
          <w:sz w:val="22"/>
          <w:szCs w:val="22"/>
        </w:rPr>
        <w:t>20.00 </w:t>
      </w:r>
    </w:p>
    <w:p w14:paraId="5E1870C2" w14:textId="77777777" w:rsidR="00365A14" w:rsidRDefault="00E954C1">
      <w:pPr>
        <w:spacing w:before="10" w:line="243" w:lineRule="exact"/>
        <w:ind w:left="387" w:right="-566"/>
      </w:pPr>
      <w:r>
        <w:rPr>
          <w:color w:val="000000"/>
          <w:sz w:val="22"/>
          <w:szCs w:val="22"/>
        </w:rPr>
        <w:t>5.00 </w:t>
      </w:r>
    </w:p>
    <w:p w14:paraId="6AAAB544" w14:textId="77777777" w:rsidR="00365A14" w:rsidRDefault="00E954C1">
      <w:pPr>
        <w:spacing w:before="8" w:line="243" w:lineRule="exact"/>
        <w:ind w:left="276" w:right="-564"/>
      </w:pPr>
      <w:r>
        <w:rPr>
          <w:color w:val="000000"/>
          <w:sz w:val="22"/>
          <w:szCs w:val="22"/>
        </w:rPr>
        <w:t>20.00 </w:t>
      </w:r>
    </w:p>
    <w:p w14:paraId="31F8D609" w14:textId="77777777" w:rsidR="00365A14" w:rsidRDefault="00E954C1">
      <w:pPr>
        <w:spacing w:before="10" w:line="243" w:lineRule="exact"/>
        <w:ind w:right="-564"/>
      </w:pPr>
      <w:r>
        <w:rPr>
          <w:color w:val="000000"/>
          <w:sz w:val="22"/>
          <w:szCs w:val="22"/>
        </w:rPr>
        <w:t>5,410.00 </w:t>
      </w:r>
    </w:p>
    <w:p w14:paraId="3237D310" w14:textId="77777777" w:rsidR="00365A14" w:rsidRDefault="00E954C1">
      <w:pPr>
        <w:spacing w:before="8" w:line="243" w:lineRule="exact"/>
        <w:ind w:left="165" w:right="-564"/>
      </w:pPr>
      <w:r>
        <w:rPr>
          <w:color w:val="000000"/>
          <w:sz w:val="22"/>
          <w:szCs w:val="22"/>
        </w:rPr>
        <w:t>125.00 </w:t>
      </w:r>
    </w:p>
    <w:p w14:paraId="22A8E4B5" w14:textId="77777777" w:rsidR="00365A14" w:rsidRDefault="00E954C1">
      <w:pPr>
        <w:spacing w:before="10" w:line="243" w:lineRule="exact"/>
        <w:ind w:left="274" w:right="-563"/>
      </w:pPr>
      <w:r>
        <w:rPr>
          <w:color w:val="000000"/>
          <w:sz w:val="22"/>
          <w:szCs w:val="22"/>
        </w:rPr>
        <w:t>50.00 </w:t>
      </w:r>
    </w:p>
    <w:p w14:paraId="445AA9B4" w14:textId="77777777" w:rsidR="00365A14" w:rsidRDefault="00E954C1">
      <w:pPr>
        <w:spacing w:before="8" w:line="243" w:lineRule="exact"/>
        <w:ind w:left="277" w:right="-565"/>
      </w:pPr>
      <w:r>
        <w:rPr>
          <w:color w:val="000000"/>
          <w:sz w:val="22"/>
          <w:szCs w:val="22"/>
        </w:rPr>
        <w:t>75.00 </w:t>
      </w:r>
    </w:p>
    <w:p w14:paraId="652D2FD6" w14:textId="77777777" w:rsidR="00365A14" w:rsidRDefault="00E954C1">
      <w:pPr>
        <w:spacing w:before="8" w:line="243" w:lineRule="exact"/>
        <w:ind w:left="167" w:right="-566"/>
      </w:pPr>
      <w:r>
        <w:rPr>
          <w:color w:val="000000"/>
          <w:sz w:val="22"/>
          <w:szCs w:val="22"/>
        </w:rPr>
        <w:t>218.50 </w:t>
      </w:r>
    </w:p>
    <w:p w14:paraId="11910F98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0" w:bottom="0" w:left="1801" w:header="720" w:footer="720" w:gutter="0"/>
          <w:cols w:num="2" w:space="720" w:equalWidth="0">
            <w:col w:w="4065" w:space="3807"/>
            <w:col w:w="835"/>
          </w:cols>
        </w:sectPr>
      </w:pPr>
    </w:p>
    <w:p w14:paraId="050FEE73" w14:textId="77777777" w:rsidR="00365A14" w:rsidRDefault="00365A14">
      <w:pPr>
        <w:spacing w:line="200" w:lineRule="exact"/>
      </w:pPr>
    </w:p>
    <w:p w14:paraId="4F3B560B" w14:textId="77777777" w:rsidR="00365A14" w:rsidRDefault="00E954C1">
      <w:pPr>
        <w:spacing w:before="57" w:line="267" w:lineRule="exact"/>
        <w:ind w:right="-567"/>
      </w:pPr>
      <w:r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</w:rPr>
        <w:t>E-MAIL ADDRESSES     </w:t>
      </w:r>
      <w:r>
        <w:rPr>
          <w:color w:val="000000"/>
          <w:sz w:val="22"/>
          <w:szCs w:val="22"/>
        </w:rPr>
        <w:t>Pastor Jeff Webb: pastorjeffwebb@yahoo.com </w:t>
      </w:r>
    </w:p>
    <w:p w14:paraId="3260BA8A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4691" w:bottom="0" w:left="1080" w:header="720" w:footer="720" w:gutter="0"/>
          <w:cols w:space="720"/>
        </w:sectPr>
      </w:pPr>
    </w:p>
    <w:p w14:paraId="43E1121B" w14:textId="77777777" w:rsidR="00365A14" w:rsidRDefault="00E954C1">
      <w:pPr>
        <w:spacing w:before="10" w:line="243" w:lineRule="exact"/>
        <w:ind w:right="-567"/>
      </w:pPr>
      <w:r>
        <w:rPr>
          <w:color w:val="000000"/>
          <w:sz w:val="22"/>
          <w:szCs w:val="22"/>
        </w:rPr>
        <w:t>Church Office: trinityoffice@bellsouth.net </w:t>
      </w:r>
    </w:p>
    <w:p w14:paraId="2C8064B6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5070" w:bottom="0" w:left="3350" w:header="720" w:footer="720" w:gutter="0"/>
          <w:cols w:space="720"/>
        </w:sectPr>
      </w:pPr>
    </w:p>
    <w:p w14:paraId="54A457DB" w14:textId="77777777" w:rsidR="00365A14" w:rsidRDefault="00365A14">
      <w:pPr>
        <w:spacing w:line="200" w:lineRule="exact"/>
      </w:pPr>
    </w:p>
    <w:p w14:paraId="3FCB602C" w14:textId="77777777" w:rsidR="00365A14" w:rsidRDefault="00365A14">
      <w:pPr>
        <w:spacing w:line="200" w:lineRule="exact"/>
      </w:pPr>
    </w:p>
    <w:p w14:paraId="78355C3C" w14:textId="77777777" w:rsidR="00365A14" w:rsidRDefault="00365A14">
      <w:pPr>
        <w:spacing w:line="200" w:lineRule="exact"/>
      </w:pPr>
    </w:p>
    <w:p w14:paraId="32206B59" w14:textId="77777777" w:rsidR="00365A14" w:rsidRDefault="00365A14">
      <w:pPr>
        <w:spacing w:line="200" w:lineRule="exact"/>
      </w:pPr>
    </w:p>
    <w:p w14:paraId="20C3116C" w14:textId="77777777" w:rsidR="00365A14" w:rsidRDefault="00365A14">
      <w:pPr>
        <w:spacing w:line="200" w:lineRule="exact"/>
      </w:pPr>
    </w:p>
    <w:p w14:paraId="768018C6" w14:textId="77777777" w:rsidR="00365A14" w:rsidRDefault="00365A14">
      <w:pPr>
        <w:spacing w:line="200" w:lineRule="exact"/>
      </w:pPr>
    </w:p>
    <w:p w14:paraId="2B435B24" w14:textId="77777777" w:rsidR="00365A14" w:rsidRDefault="00365A14">
      <w:pPr>
        <w:spacing w:line="200" w:lineRule="exact"/>
      </w:pPr>
    </w:p>
    <w:p w14:paraId="520C4D9E" w14:textId="77777777" w:rsidR="00365A14" w:rsidRDefault="00365A14">
      <w:pPr>
        <w:spacing w:line="200" w:lineRule="exact"/>
      </w:pPr>
    </w:p>
    <w:p w14:paraId="3D0A8290" w14:textId="77777777" w:rsidR="00365A14" w:rsidRDefault="00E954C1">
      <w:pPr>
        <w:tabs>
          <w:tab w:val="left" w:pos="2061"/>
        </w:tabs>
        <w:spacing w:before="110" w:after="8" w:line="243" w:lineRule="exact"/>
        <w:ind w:right="-567"/>
      </w:pPr>
      <w:r>
        <w:tab/>
      </w:r>
      <w:r>
        <w:rPr>
          <w:b/>
          <w:bCs/>
          <w:i/>
          <w:color w:val="000000"/>
          <w:sz w:val="22"/>
          <w:szCs w:val="22"/>
        </w:rPr>
        <w:t>The Mission of Trinity Lutheran Church: </w:t>
      </w:r>
    </w:p>
    <w:p w14:paraId="573F91D2" w14:textId="77777777" w:rsidR="00365A14" w:rsidRDefault="00E954C1">
      <w:pPr>
        <w:tabs>
          <w:tab w:val="left" w:pos="1018"/>
        </w:tabs>
        <w:spacing w:after="10" w:line="243" w:lineRule="exact"/>
        <w:ind w:right="-567"/>
      </w:pPr>
      <w:r>
        <w:tab/>
      </w:r>
      <w:r>
        <w:rPr>
          <w:b/>
          <w:bCs/>
          <w:i/>
          <w:color w:val="000000"/>
          <w:sz w:val="22"/>
          <w:szCs w:val="22"/>
        </w:rPr>
        <w:t>Led by God, equipped as disciples through Word and Sacrament, </w:t>
      </w:r>
    </w:p>
    <w:p w14:paraId="3CCA1861" w14:textId="77777777" w:rsidR="00365A14" w:rsidRDefault="00E954C1">
      <w:pPr>
        <w:spacing w:after="378" w:line="243" w:lineRule="exact"/>
        <w:ind w:right="-567"/>
      </w:pPr>
      <w:r>
        <w:rPr>
          <w:b/>
          <w:bCs/>
          <w:i/>
          <w:color w:val="000000"/>
          <w:sz w:val="22"/>
          <w:szCs w:val="22"/>
        </w:rPr>
        <w:t>we are empowered by the Holy Spirit to reach out with the Gospel of Jesus Christ to all. </w:t>
      </w:r>
    </w:p>
    <w:p w14:paraId="30161B14" w14:textId="77777777" w:rsidR="00365A14" w:rsidRDefault="00E954C1">
      <w:pPr>
        <w:tabs>
          <w:tab w:val="left" w:pos="2131"/>
        </w:tabs>
        <w:spacing w:after="8" w:line="243" w:lineRule="exact"/>
        <w:ind w:right="-567"/>
      </w:pPr>
      <w:r>
        <w:tab/>
      </w:r>
      <w:r>
        <w:rPr>
          <w:b/>
          <w:bCs/>
          <w:i/>
          <w:color w:val="000000"/>
          <w:sz w:val="22"/>
          <w:szCs w:val="22"/>
        </w:rPr>
        <w:t>The Vision of Trinity Lutheran Church: </w:t>
      </w:r>
    </w:p>
    <w:p w14:paraId="5B199FF0" w14:textId="77777777" w:rsidR="00365A14" w:rsidRDefault="00E954C1">
      <w:pPr>
        <w:tabs>
          <w:tab w:val="left" w:pos="1817"/>
        </w:tabs>
        <w:spacing w:line="243" w:lineRule="exact"/>
        <w:ind w:right="-567"/>
      </w:pPr>
      <w:r>
        <w:tab/>
      </w:r>
      <w:r>
        <w:rPr>
          <w:b/>
          <w:bCs/>
          <w:i/>
          <w:color w:val="000000"/>
          <w:sz w:val="22"/>
          <w:szCs w:val="22"/>
        </w:rPr>
        <w:t>Growing in God’s Word to Share Christ’s Love </w:t>
      </w:r>
    </w:p>
    <w:p w14:paraId="01199395" w14:textId="77777777" w:rsidR="00365A14" w:rsidRDefault="00365A14">
      <w:pPr>
        <w:spacing w:line="20" w:lineRule="exact"/>
        <w:sectPr w:rsidR="00365A14">
          <w:type w:val="continuous"/>
          <w:pgSz w:w="12240" w:h="15840"/>
          <w:pgMar w:top="1440" w:right="2113" w:bottom="0" w:left="2165" w:header="720" w:footer="720" w:gutter="0"/>
          <w:cols w:space="720"/>
        </w:sectPr>
      </w:pPr>
    </w:p>
    <w:p w14:paraId="4D3F62FE" w14:textId="72F07C20" w:rsidR="00365A14" w:rsidRDefault="00E954C1">
      <w:pPr>
        <w:spacing w:line="20" w:lineRule="exact"/>
        <w:sectPr w:rsidR="00365A14">
          <w:pgSz w:w="12240" w:h="15840"/>
          <w:pgMar w:top="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85376" behindDoc="1" locked="0" layoutInCell="1" allowOverlap="1" wp14:anchorId="3E71E647" wp14:editId="50112811">
            <wp:simplePos x="0" y="0"/>
            <wp:positionH relativeFrom="page">
              <wp:posOffset>0</wp:posOffset>
            </wp:positionH>
            <wp:positionV relativeFrom="page">
              <wp:posOffset>457200</wp:posOffset>
            </wp:positionV>
            <wp:extent cx="7795260" cy="9610090"/>
            <wp:effectExtent l="0" t="0" r="0" b="0"/>
            <wp:wrapNone/>
            <wp:docPr id="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260" cy="961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57608" w14:textId="77777777" w:rsidR="00365A14" w:rsidRDefault="00E954C1">
      <w:pPr>
        <w:spacing w:after="11" w:line="270" w:lineRule="exact"/>
        <w:ind w:right="-567"/>
      </w:pPr>
      <w:r>
        <w:rPr>
          <w:b/>
          <w:bCs/>
          <w:color w:val="000000"/>
          <w:sz w:val="24"/>
          <w:szCs w:val="24"/>
        </w:rPr>
        <w:lastRenderedPageBreak/>
        <w:t>TRINITY LUTHERAN CHURCH </w:t>
      </w:r>
      <w:r>
        <w:br/>
      </w:r>
      <w:r>
        <w:rPr>
          <w:b/>
          <w:bCs/>
          <w:color w:val="000000"/>
          <w:sz w:val="24"/>
          <w:szCs w:val="24"/>
        </w:rPr>
        <w:t>12391 Mercy Blvd. </w:t>
      </w:r>
    </w:p>
    <w:p w14:paraId="194DC1FD" w14:textId="77777777" w:rsidR="00365A14" w:rsidRDefault="00E954C1">
      <w:pPr>
        <w:spacing w:after="11" w:line="265" w:lineRule="exact"/>
        <w:ind w:right="-567"/>
      </w:pPr>
      <w:r>
        <w:rPr>
          <w:b/>
          <w:bCs/>
          <w:color w:val="000000"/>
          <w:sz w:val="24"/>
          <w:szCs w:val="24"/>
        </w:rPr>
        <w:t>Savannah, GA 31419 </w:t>
      </w:r>
    </w:p>
    <w:p w14:paraId="5717B969" w14:textId="77777777" w:rsidR="00365A14" w:rsidRDefault="00E954C1">
      <w:pPr>
        <w:spacing w:after="287" w:line="265" w:lineRule="exact"/>
        <w:ind w:right="-567"/>
      </w:pPr>
      <w:r>
        <w:rPr>
          <w:b/>
          <w:bCs/>
          <w:color w:val="000000"/>
          <w:sz w:val="24"/>
          <w:szCs w:val="24"/>
        </w:rPr>
        <w:t>(912) 925-4839 </w:t>
      </w:r>
    </w:p>
    <w:p w14:paraId="4430DB51" w14:textId="77777777" w:rsidR="00365A14" w:rsidRDefault="00E954C1">
      <w:pPr>
        <w:spacing w:line="265" w:lineRule="exact"/>
        <w:ind w:right="-567"/>
      </w:pPr>
      <w:r>
        <w:rPr>
          <w:b/>
          <w:bCs/>
          <w:color w:val="000000"/>
          <w:sz w:val="24"/>
          <w:szCs w:val="24"/>
        </w:rPr>
        <w:t>ADDRESS SERVICE REQUESTED </w:t>
      </w:r>
    </w:p>
    <w:p w14:paraId="215A9B07" w14:textId="77777777" w:rsidR="00365A14" w:rsidRDefault="00E954C1">
      <w:pPr>
        <w:tabs>
          <w:tab w:val="left" w:pos="31"/>
          <w:tab w:val="left" w:pos="33"/>
        </w:tabs>
        <w:spacing w:line="273" w:lineRule="exact"/>
        <w:ind w:right="-567"/>
      </w:pPr>
      <w:r>
        <w:br w:type="column"/>
      </w:r>
      <w:r>
        <w:rPr>
          <w:b/>
          <w:bCs/>
          <w:color w:val="000000"/>
          <w:sz w:val="24"/>
          <w:szCs w:val="24"/>
        </w:rPr>
        <w:t>NON-PROFIT ORG. </w:t>
      </w:r>
      <w:r>
        <w:br/>
      </w:r>
      <w:r>
        <w:tab/>
      </w:r>
      <w:r>
        <w:tab/>
      </w:r>
      <w:r>
        <w:rPr>
          <w:b/>
          <w:bCs/>
          <w:color w:val="000000"/>
          <w:sz w:val="24"/>
          <w:szCs w:val="24"/>
        </w:rPr>
        <w:t>U.S. POSTAGE PAID </w:t>
      </w:r>
      <w:r>
        <w:br/>
      </w:r>
      <w:r>
        <w:tab/>
      </w:r>
      <w:r>
        <w:rPr>
          <w:b/>
          <w:bCs/>
          <w:color w:val="000000"/>
          <w:sz w:val="24"/>
          <w:szCs w:val="24"/>
        </w:rPr>
        <w:t>SAVANNAH, GA </w:t>
      </w:r>
      <w:r>
        <w:br/>
      </w:r>
      <w:r>
        <w:tab/>
      </w:r>
      <w:r>
        <w:tab/>
      </w:r>
      <w:r>
        <w:rPr>
          <w:b/>
          <w:bCs/>
          <w:color w:val="000000"/>
          <w:sz w:val="24"/>
          <w:szCs w:val="24"/>
        </w:rPr>
        <w:t>PERMIT NO. 1143 </w:t>
      </w:r>
    </w:p>
    <w:p w14:paraId="2BFA24E6" w14:textId="77777777" w:rsidR="00365A14" w:rsidRDefault="00365A14">
      <w:pPr>
        <w:spacing w:line="20" w:lineRule="exact"/>
        <w:sectPr w:rsidR="00365A14">
          <w:pgSz w:w="12240" w:h="15840"/>
          <w:pgMar w:top="1267" w:right="0" w:bottom="0" w:left="1080" w:header="720" w:footer="720" w:gutter="0"/>
          <w:cols w:num="2" w:space="720" w:equalWidth="0">
            <w:col w:w="3851" w:space="3859"/>
            <w:col w:w="2375"/>
          </w:cols>
        </w:sectPr>
      </w:pPr>
    </w:p>
    <w:p w14:paraId="36665EBA" w14:textId="77777777" w:rsidR="00365A14" w:rsidRDefault="00365A14">
      <w:pPr>
        <w:spacing w:line="200" w:lineRule="exact"/>
      </w:pPr>
    </w:p>
    <w:p w14:paraId="104CD0E0" w14:textId="77777777" w:rsidR="00365A14" w:rsidRDefault="00365A14">
      <w:pPr>
        <w:spacing w:line="200" w:lineRule="exact"/>
      </w:pPr>
    </w:p>
    <w:p w14:paraId="6DF5E9E7" w14:textId="77777777" w:rsidR="00365A14" w:rsidRDefault="00365A14">
      <w:pPr>
        <w:spacing w:line="200" w:lineRule="exact"/>
      </w:pPr>
    </w:p>
    <w:p w14:paraId="0E1B3C88" w14:textId="77777777" w:rsidR="00365A14" w:rsidRDefault="00365A14">
      <w:pPr>
        <w:spacing w:line="200" w:lineRule="exact"/>
      </w:pPr>
    </w:p>
    <w:p w14:paraId="45EDD964" w14:textId="77777777" w:rsidR="00365A14" w:rsidRDefault="00365A14">
      <w:pPr>
        <w:spacing w:line="200" w:lineRule="exact"/>
      </w:pPr>
    </w:p>
    <w:p w14:paraId="50B99CB5" w14:textId="77777777" w:rsidR="00365A14" w:rsidRDefault="00365A14">
      <w:pPr>
        <w:spacing w:line="200" w:lineRule="exact"/>
      </w:pPr>
    </w:p>
    <w:p w14:paraId="7BBD9B40" w14:textId="77777777" w:rsidR="00365A14" w:rsidRDefault="00E954C1">
      <w:pPr>
        <w:spacing w:before="52" w:line="265" w:lineRule="exact"/>
        <w:ind w:right="-567"/>
      </w:pPr>
      <w:r>
        <w:rPr>
          <w:b/>
          <w:bCs/>
          <w:color w:val="000000"/>
          <w:sz w:val="24"/>
          <w:szCs w:val="24"/>
        </w:rPr>
        <w:t>[ </w:t>
      </w:r>
    </w:p>
    <w:p w14:paraId="33F9DBBD" w14:textId="77777777" w:rsidR="00365A14" w:rsidRDefault="00E954C1">
      <w:pPr>
        <w:spacing w:line="200" w:lineRule="exact"/>
      </w:pPr>
      <w:r>
        <w:br w:type="column"/>
      </w:r>
    </w:p>
    <w:p w14:paraId="136FB44F" w14:textId="77777777" w:rsidR="00365A14" w:rsidRDefault="00365A14">
      <w:pPr>
        <w:spacing w:line="200" w:lineRule="exact"/>
      </w:pPr>
    </w:p>
    <w:p w14:paraId="3F64FB96" w14:textId="77777777" w:rsidR="00365A14" w:rsidRDefault="00365A14">
      <w:pPr>
        <w:spacing w:line="200" w:lineRule="exact"/>
      </w:pPr>
    </w:p>
    <w:p w14:paraId="20148EDF" w14:textId="77777777" w:rsidR="00365A14" w:rsidRDefault="00365A14">
      <w:pPr>
        <w:spacing w:line="200" w:lineRule="exact"/>
      </w:pPr>
    </w:p>
    <w:p w14:paraId="4FB9D1A2" w14:textId="77777777" w:rsidR="00365A14" w:rsidRDefault="00365A14">
      <w:pPr>
        <w:spacing w:line="200" w:lineRule="exact"/>
      </w:pPr>
    </w:p>
    <w:p w14:paraId="26AC1EC7" w14:textId="77777777" w:rsidR="00365A14" w:rsidRDefault="00365A14">
      <w:pPr>
        <w:spacing w:line="200" w:lineRule="exact"/>
      </w:pPr>
    </w:p>
    <w:p w14:paraId="3425737D" w14:textId="77777777" w:rsidR="00365A14" w:rsidRDefault="00E954C1">
      <w:pPr>
        <w:spacing w:before="52" w:line="265" w:lineRule="exact"/>
        <w:ind w:right="-567"/>
      </w:pPr>
      <w:r>
        <w:rPr>
          <w:b/>
          <w:bCs/>
          <w:color w:val="000000"/>
          <w:sz w:val="24"/>
          <w:szCs w:val="24"/>
        </w:rPr>
        <w:t>] </w:t>
      </w:r>
    </w:p>
    <w:sectPr w:rsidR="00365A14">
      <w:type w:val="continuous"/>
      <w:pgSz w:w="12240" w:h="15840"/>
      <w:pgMar w:top="1440" w:right="0" w:bottom="0" w:left="5691" w:header="720" w:footer="720" w:gutter="0"/>
      <w:cols w:num="2" w:space="720" w:equalWidth="0">
        <w:col w:w="145" w:space="2515"/>
        <w:col w:w="14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A14"/>
    <w:rsid w:val="00365A14"/>
    <w:rsid w:val="00E95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."/>
  <w:listSeparator w:val=","/>
  <w14:docId w14:val="27F52808"/>
  <w15:docId w15:val="{CCD196B3-1F32-4FDC-A6B6-EC9E6D86D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forms.gle/GHMZswnVGJkB1wkz6" TargetMode="External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4203</Words>
  <Characters>23961</Characters>
  <Application>Microsoft Office Word</Application>
  <DocSecurity>0</DocSecurity>
  <Lines>199</Lines>
  <Paragraphs>56</Paragraphs>
  <ScaleCrop>false</ScaleCrop>
  <Company/>
  <LinksUpToDate>false</LinksUpToDate>
  <CharactersWithSpaces>28108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Hanovich</dc:creator>
  <cp:keywords/>
  <dc:description/>
  <cp:lastModifiedBy>Karen Hanovich</cp:lastModifiedBy>
  <cp:revision>2</cp:revision>
  <dcterms:created xsi:type="dcterms:W3CDTF">2024-03-29T13:27:00Z</dcterms:created>
  <dcterms:modified xsi:type="dcterms:W3CDTF">2024-03-29T13:27:00Z</dcterms:modified>
</cp:coreProperties>
</file>